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91B20" w14:textId="763CDC77" w:rsidR="00E11553" w:rsidRPr="002F0C63" w:rsidRDefault="000C23E5" w:rsidP="000C23E5">
      <w:pPr>
        <w:tabs>
          <w:tab w:val="left" w:pos="3724"/>
        </w:tabs>
        <w:rPr>
          <w:rFonts w:ascii="Palatino Linotype" w:hAnsi="Palatino Linotype" w:cs="Times New Roman"/>
          <w:sz w:val="2"/>
          <w:szCs w:val="2"/>
        </w:rPr>
      </w:pPr>
      <w:bookmarkStart w:id="0" w:name="_Hlk106890374"/>
      <w:r w:rsidRPr="002F0C63">
        <w:rPr>
          <w:rFonts w:ascii="Palatino Linotype" w:hAnsi="Palatino Linotype" w:cs="Times New Roman"/>
          <w:sz w:val="16"/>
          <w:szCs w:val="16"/>
        </w:rPr>
        <w:tab/>
      </w:r>
    </w:p>
    <w:p w14:paraId="1B31AD15" w14:textId="1E3EE965" w:rsidR="002F0C63" w:rsidRDefault="002F0C63" w:rsidP="00B10756">
      <w:pPr>
        <w:jc w:val="center"/>
        <w:rPr>
          <w:rFonts w:ascii="Palatino Linotype" w:hAnsi="Palatino Linotype"/>
          <w:color w:val="000000"/>
          <w:sz w:val="40"/>
          <w:szCs w:val="40"/>
        </w:rPr>
      </w:pPr>
      <w:r w:rsidRPr="002F0C63">
        <w:rPr>
          <w:rFonts w:ascii="Palatino Linotype" w:hAnsi="Palatino Linotype"/>
          <w:color w:val="000000"/>
          <w:sz w:val="40"/>
          <w:szCs w:val="40"/>
        </w:rPr>
        <w:t>Procédure de gestion des Aléas, Difficultés, Réclamation</w:t>
      </w:r>
      <w:r w:rsidR="00D87A96">
        <w:rPr>
          <w:rFonts w:ascii="Palatino Linotype" w:hAnsi="Palatino Linotype"/>
          <w:color w:val="000000"/>
          <w:sz w:val="40"/>
          <w:szCs w:val="40"/>
        </w:rPr>
        <w:t>s</w:t>
      </w:r>
      <w:r w:rsidRPr="002F0C63">
        <w:rPr>
          <w:rFonts w:ascii="Palatino Linotype" w:hAnsi="Palatino Linotype"/>
          <w:color w:val="000000"/>
          <w:sz w:val="40"/>
          <w:szCs w:val="40"/>
        </w:rPr>
        <w:t xml:space="preserve"> à UFORCA-</w:t>
      </w:r>
      <w:r w:rsidR="007839B2">
        <w:rPr>
          <w:rFonts w:ascii="Palatino Linotype" w:hAnsi="Palatino Linotype"/>
          <w:color w:val="000000"/>
          <w:sz w:val="40"/>
          <w:szCs w:val="40"/>
        </w:rPr>
        <w:t>Bordeaux</w:t>
      </w:r>
    </w:p>
    <w:p w14:paraId="12FDC711" w14:textId="77777777" w:rsidR="002F0C63" w:rsidRPr="002F0C63" w:rsidRDefault="002F0C63" w:rsidP="00B10756">
      <w:pPr>
        <w:jc w:val="center"/>
        <w:rPr>
          <w:rFonts w:ascii="Palatino Linotype" w:hAnsi="Palatino Linotype" w:cs="Times New Roman"/>
          <w:sz w:val="40"/>
          <w:szCs w:val="40"/>
        </w:rPr>
      </w:pPr>
    </w:p>
    <w:p w14:paraId="6699C6C2" w14:textId="63696B39" w:rsidR="002F0C63" w:rsidRDefault="002F0C63" w:rsidP="002F0C63">
      <w:pPr>
        <w:jc w:val="center"/>
        <w:rPr>
          <w:rFonts w:ascii="Palatino Linotype" w:hAnsi="Palatino Linotype" w:cs="Times New Roman"/>
          <w:sz w:val="40"/>
          <w:szCs w:val="40"/>
        </w:rPr>
      </w:pPr>
      <w:r w:rsidRPr="002F0C63">
        <w:rPr>
          <w:rFonts w:ascii="Palatino Linotype" w:hAnsi="Palatino Linotype"/>
          <w:color w:val="000000"/>
          <w:sz w:val="40"/>
          <w:szCs w:val="40"/>
        </w:rPr>
        <w:t>Aléa, Difficulté</w:t>
      </w:r>
    </w:p>
    <w:p w14:paraId="31F8490F" w14:textId="77777777" w:rsidR="002F0C63" w:rsidRPr="0095560A" w:rsidRDefault="002F0C63" w:rsidP="002F0C63">
      <w:pPr>
        <w:pStyle w:val="Paragraphedeliste"/>
        <w:numPr>
          <w:ilvl w:val="0"/>
          <w:numId w:val="2"/>
        </w:numPr>
        <w:rPr>
          <w:rFonts w:ascii="Palatino Linotype" w:hAnsi="Palatino Linotype"/>
          <w:b/>
          <w:bCs/>
          <w:u w:val="single"/>
        </w:rPr>
      </w:pPr>
      <w:r w:rsidRPr="0095560A">
        <w:rPr>
          <w:rFonts w:ascii="Palatino Linotype" w:hAnsi="Palatino Linotype"/>
          <w:b/>
          <w:bCs/>
          <w:u w:val="single"/>
        </w:rPr>
        <w:t>Définition</w:t>
      </w:r>
    </w:p>
    <w:p w14:paraId="1D17851D" w14:textId="766F21D9" w:rsidR="002F0C63" w:rsidRDefault="002F0C63" w:rsidP="002F0C63">
      <w:pPr>
        <w:rPr>
          <w:rFonts w:ascii="Palatino Linotype" w:hAnsi="Palatino Linotype"/>
        </w:rPr>
      </w:pPr>
      <w:r w:rsidRPr="0095560A">
        <w:rPr>
          <w:rFonts w:ascii="Palatino Linotype" w:hAnsi="Palatino Linotype"/>
          <w:u w:val="single"/>
        </w:rPr>
        <w:t>Aléa</w:t>
      </w:r>
      <w:r>
        <w:rPr>
          <w:rFonts w:ascii="Palatino Linotype" w:hAnsi="Palatino Linotype"/>
        </w:rPr>
        <w:t xml:space="preserve"> : évènement externe imprévisible qui implique une perturbation </w:t>
      </w:r>
    </w:p>
    <w:p w14:paraId="2A5A7A03" w14:textId="77777777" w:rsidR="002F0C63" w:rsidRDefault="002F0C63" w:rsidP="002F0C63">
      <w:pPr>
        <w:rPr>
          <w:rFonts w:ascii="Palatino Linotype" w:hAnsi="Palatino Linotype"/>
        </w:rPr>
      </w:pPr>
      <w:r w:rsidRPr="0095560A">
        <w:rPr>
          <w:rFonts w:ascii="Palatino Linotype" w:hAnsi="Palatino Linotype"/>
          <w:u w:val="single"/>
        </w:rPr>
        <w:t>Difficulté</w:t>
      </w:r>
      <w:r>
        <w:rPr>
          <w:rFonts w:ascii="Palatino Linotype" w:hAnsi="Palatino Linotype"/>
        </w:rPr>
        <w:t xml:space="preserve"> : élément qui empêche ou gêne dans la réalisation de la prestation  </w:t>
      </w:r>
    </w:p>
    <w:p w14:paraId="3C8D799C" w14:textId="573586E4" w:rsidR="002F0C63" w:rsidRPr="002F0C63" w:rsidRDefault="002F0C63" w:rsidP="002F0C63">
      <w:pPr>
        <w:pStyle w:val="Paragraphedeliste"/>
        <w:numPr>
          <w:ilvl w:val="0"/>
          <w:numId w:val="2"/>
        </w:numPr>
        <w:jc w:val="both"/>
        <w:rPr>
          <w:rFonts w:ascii="Palatino Linotype" w:hAnsi="Palatino Linotype" w:cs="Times New Roman"/>
          <w:b/>
          <w:bCs/>
          <w:u w:val="single"/>
        </w:rPr>
      </w:pPr>
      <w:r w:rsidRPr="002F0C63">
        <w:rPr>
          <w:rFonts w:ascii="Palatino Linotype" w:hAnsi="Palatino Linotype" w:cs="Times New Roman"/>
          <w:b/>
          <w:bCs/>
          <w:u w:val="single"/>
        </w:rPr>
        <w:t xml:space="preserve"> Champ d’application</w:t>
      </w:r>
    </w:p>
    <w:p w14:paraId="6DE29E6E" w14:textId="6F9FE1C9" w:rsidR="002F0C63" w:rsidRPr="00414AB8" w:rsidRDefault="002F0C63" w:rsidP="009845F4">
      <w:pPr>
        <w:jc w:val="both"/>
        <w:rPr>
          <w:rFonts w:ascii="Palatino Linotype" w:hAnsi="Palatino Linotype" w:cs="Times New Roman"/>
        </w:rPr>
      </w:pPr>
      <w:r w:rsidRPr="00414AB8">
        <w:rPr>
          <w:rFonts w:ascii="Palatino Linotype" w:hAnsi="Palatino Linotype" w:cs="Times New Roman"/>
        </w:rPr>
        <w:t>Cette procédure est valable pour toutes les parties prenantes de la formation professionnelle (bénéficiaires, commanditaires, financeurs et équipe pédagogique)</w:t>
      </w:r>
      <w:r w:rsidR="009845F4" w:rsidRPr="00414AB8">
        <w:rPr>
          <w:rFonts w:ascii="Palatino Linotype" w:hAnsi="Palatino Linotype" w:cs="Times New Roman"/>
        </w:rPr>
        <w:t>.</w:t>
      </w:r>
    </w:p>
    <w:p w14:paraId="6B353CF0" w14:textId="4B8FCB10" w:rsidR="009845F4" w:rsidRPr="00414AB8" w:rsidRDefault="009845F4" w:rsidP="009845F4">
      <w:pPr>
        <w:jc w:val="both"/>
        <w:rPr>
          <w:rFonts w:ascii="Palatino Linotype" w:hAnsi="Palatino Linotype" w:cs="Times New Roman"/>
        </w:rPr>
      </w:pPr>
      <w:r w:rsidRPr="00414AB8">
        <w:rPr>
          <w:rFonts w:ascii="Palatino Linotype" w:hAnsi="Palatino Linotype" w:cs="Times New Roman"/>
        </w:rPr>
        <w:t>Les aléas et difficultés peuvent être récoltés par oral lors de la session de formation ou sur les formulaires de recueil des appréciations des parties prenantes qui comportent des champs libres de commentaire. Ils peuvent être de nature organisationnelle, humaine, matérielle ou environnementale. Elle exclut les plaintes et réclamations des parties prenantes de son champ d’application.</w:t>
      </w:r>
    </w:p>
    <w:p w14:paraId="4B7B9ED8" w14:textId="00B1EAF9" w:rsidR="009845F4" w:rsidRPr="00414AB8" w:rsidRDefault="009845F4" w:rsidP="009845F4">
      <w:pPr>
        <w:jc w:val="both"/>
        <w:rPr>
          <w:rFonts w:ascii="Palatino Linotype" w:hAnsi="Palatino Linotype" w:cs="Times New Roman"/>
        </w:rPr>
      </w:pPr>
      <w:r w:rsidRPr="00414AB8">
        <w:rPr>
          <w:rFonts w:ascii="Palatino Linotype" w:hAnsi="Palatino Linotype" w:cs="Times New Roman"/>
        </w:rPr>
        <w:t>La procédure s’applique lorsque la difficulté ou l’aléa impactent le bon déroulement de la formation et sont de nature à perturber l’apprentissage prévu et cela quelle qu’en soit l’origine ou la nature.</w:t>
      </w:r>
    </w:p>
    <w:p w14:paraId="5B08EE3C" w14:textId="77777777" w:rsidR="002F0C63" w:rsidRDefault="002F0C63" w:rsidP="002F0C63">
      <w:pPr>
        <w:pStyle w:val="Paragraphedeliste"/>
        <w:numPr>
          <w:ilvl w:val="0"/>
          <w:numId w:val="2"/>
        </w:numPr>
        <w:rPr>
          <w:rFonts w:ascii="Palatino Linotype" w:hAnsi="Palatino Linotype" w:cs="Times New Roman"/>
          <w:b/>
          <w:bCs/>
          <w:u w:val="single"/>
        </w:rPr>
      </w:pPr>
      <w:r w:rsidRPr="002F0C63">
        <w:rPr>
          <w:rFonts w:ascii="Palatino Linotype" w:hAnsi="Palatino Linotype" w:cs="Times New Roman"/>
          <w:b/>
          <w:bCs/>
          <w:u w:val="single"/>
        </w:rPr>
        <w:t xml:space="preserve">L’exploitation de la situation pour cerner les contours de l’aléa ou de la difficulté rencontrée </w:t>
      </w:r>
    </w:p>
    <w:p w14:paraId="520518E2" w14:textId="489A855C" w:rsidR="002F0C63" w:rsidRPr="002F0C63" w:rsidRDefault="002F0C63" w:rsidP="002F0C63">
      <w:pPr>
        <w:pStyle w:val="Paragraphedeliste"/>
        <w:numPr>
          <w:ilvl w:val="1"/>
          <w:numId w:val="2"/>
        </w:numPr>
        <w:jc w:val="both"/>
        <w:rPr>
          <w:rFonts w:ascii="Palatino Linotype" w:hAnsi="Palatino Linotype"/>
          <w:u w:val="single"/>
        </w:rPr>
      </w:pPr>
      <w:r w:rsidRPr="002F0C63">
        <w:rPr>
          <w:rFonts w:ascii="Palatino Linotype" w:hAnsi="Palatino Linotype"/>
          <w:u w:val="single"/>
        </w:rPr>
        <w:t>D’où vient l’aléa et</w:t>
      </w:r>
      <w:r w:rsidR="00FC5731">
        <w:rPr>
          <w:rFonts w:ascii="Palatino Linotype" w:hAnsi="Palatino Linotype"/>
          <w:u w:val="single"/>
        </w:rPr>
        <w:t>/</w:t>
      </w:r>
      <w:r w:rsidRPr="002F0C63">
        <w:rPr>
          <w:rFonts w:ascii="Palatino Linotype" w:hAnsi="Palatino Linotype"/>
          <w:u w:val="single"/>
        </w:rPr>
        <w:t xml:space="preserve">ou la difficulté ? Comment se manifeste-t-elle ? </w:t>
      </w:r>
    </w:p>
    <w:p w14:paraId="624AB8BB" w14:textId="77777777" w:rsidR="002F0C63" w:rsidRDefault="002F0C63" w:rsidP="002F0C63">
      <w:pPr>
        <w:jc w:val="both"/>
        <w:rPr>
          <w:rFonts w:ascii="Palatino Linotype" w:hAnsi="Palatino Linotype"/>
        </w:rPr>
      </w:pPr>
      <w:r>
        <w:rPr>
          <w:rFonts w:ascii="Palatino Linotype" w:hAnsi="Palatino Linotype"/>
        </w:rPr>
        <w:t xml:space="preserve">Les sources sont diverses : </w:t>
      </w:r>
    </w:p>
    <w:p w14:paraId="679DC1A9" w14:textId="77777777" w:rsidR="002F0C63" w:rsidRDefault="002F0C63" w:rsidP="002F0C63">
      <w:pPr>
        <w:pStyle w:val="Paragraphedeliste"/>
        <w:numPr>
          <w:ilvl w:val="0"/>
          <w:numId w:val="4"/>
        </w:numPr>
        <w:jc w:val="both"/>
        <w:rPr>
          <w:rFonts w:ascii="Palatino Linotype" w:hAnsi="Palatino Linotype"/>
        </w:rPr>
      </w:pPr>
      <w:r>
        <w:rPr>
          <w:rFonts w:ascii="Palatino Linotype" w:hAnsi="Palatino Linotype"/>
        </w:rPr>
        <w:t>Défaut d’accessibilité dans les salles de formation</w:t>
      </w:r>
    </w:p>
    <w:p w14:paraId="2A1B6788" w14:textId="77777777" w:rsidR="002F0C63" w:rsidRDefault="002F0C63" w:rsidP="002F0C63">
      <w:pPr>
        <w:pStyle w:val="Paragraphedeliste"/>
        <w:numPr>
          <w:ilvl w:val="0"/>
          <w:numId w:val="4"/>
        </w:numPr>
        <w:jc w:val="both"/>
        <w:rPr>
          <w:rFonts w:ascii="Palatino Linotype" w:hAnsi="Palatino Linotype"/>
        </w:rPr>
      </w:pPr>
      <w:r>
        <w:rPr>
          <w:rFonts w:ascii="Palatino Linotype" w:hAnsi="Palatino Linotype"/>
        </w:rPr>
        <w:t>Changement imprévu de date de formation</w:t>
      </w:r>
    </w:p>
    <w:p w14:paraId="785F9EE6" w14:textId="77777777" w:rsidR="002F0C63" w:rsidRDefault="002F0C63" w:rsidP="002F0C63">
      <w:pPr>
        <w:pStyle w:val="Paragraphedeliste"/>
        <w:numPr>
          <w:ilvl w:val="0"/>
          <w:numId w:val="4"/>
        </w:numPr>
        <w:jc w:val="both"/>
        <w:rPr>
          <w:rFonts w:ascii="Palatino Linotype" w:hAnsi="Palatino Linotype"/>
        </w:rPr>
      </w:pPr>
      <w:r>
        <w:rPr>
          <w:rFonts w:ascii="Palatino Linotype" w:hAnsi="Palatino Linotype"/>
        </w:rPr>
        <w:t>Changement imprévu dans le contenu de la formation</w:t>
      </w:r>
    </w:p>
    <w:p w14:paraId="075FDD3C" w14:textId="77777777" w:rsidR="002F0C63" w:rsidRDefault="002F0C63" w:rsidP="002F0C63">
      <w:pPr>
        <w:pStyle w:val="Paragraphedeliste"/>
        <w:numPr>
          <w:ilvl w:val="0"/>
          <w:numId w:val="4"/>
        </w:numPr>
        <w:jc w:val="both"/>
        <w:rPr>
          <w:rFonts w:ascii="Palatino Linotype" w:hAnsi="Palatino Linotype"/>
        </w:rPr>
      </w:pPr>
      <w:r>
        <w:rPr>
          <w:rFonts w:ascii="Palatino Linotype" w:hAnsi="Palatino Linotype"/>
        </w:rPr>
        <w:t>La relation avec les enseignants</w:t>
      </w:r>
    </w:p>
    <w:p w14:paraId="03B70E0F" w14:textId="77777777" w:rsidR="002F0C63" w:rsidRDefault="002F0C63" w:rsidP="002F0C63">
      <w:pPr>
        <w:pStyle w:val="Paragraphedeliste"/>
        <w:numPr>
          <w:ilvl w:val="0"/>
          <w:numId w:val="4"/>
        </w:numPr>
        <w:jc w:val="both"/>
        <w:rPr>
          <w:rFonts w:ascii="Palatino Linotype" w:hAnsi="Palatino Linotype"/>
        </w:rPr>
      </w:pPr>
      <w:r>
        <w:rPr>
          <w:rFonts w:ascii="Palatino Linotype" w:hAnsi="Palatino Linotype"/>
        </w:rPr>
        <w:t>Des dysfonctionnements d’ordre administratif</w:t>
      </w:r>
    </w:p>
    <w:p w14:paraId="22667649" w14:textId="77777777" w:rsidR="00A40151" w:rsidRPr="0095560A" w:rsidRDefault="00A40151" w:rsidP="00A40151">
      <w:pPr>
        <w:pStyle w:val="Paragraphedeliste"/>
        <w:numPr>
          <w:ilvl w:val="0"/>
          <w:numId w:val="4"/>
        </w:numPr>
        <w:jc w:val="both"/>
        <w:rPr>
          <w:rFonts w:ascii="Palatino Linotype" w:hAnsi="Palatino Linotype"/>
        </w:rPr>
      </w:pPr>
      <w:r>
        <w:rPr>
          <w:rFonts w:ascii="Palatino Linotype" w:hAnsi="Palatino Linotype"/>
        </w:rPr>
        <w:t>Difficulté de connexion pour l’espace membre etc.</w:t>
      </w:r>
    </w:p>
    <w:p w14:paraId="281BEEF9" w14:textId="77777777" w:rsidR="002F0C63" w:rsidRDefault="002F0C63" w:rsidP="002F0C63">
      <w:pPr>
        <w:jc w:val="both"/>
        <w:rPr>
          <w:rFonts w:ascii="Palatino Linotype" w:hAnsi="Palatino Linotype"/>
        </w:rPr>
      </w:pPr>
      <w:r>
        <w:rPr>
          <w:rFonts w:ascii="Palatino Linotype" w:hAnsi="Palatino Linotype"/>
        </w:rPr>
        <w:t>Il appartient à l’organisme de formation d’investiguer sur les causes.</w:t>
      </w:r>
    </w:p>
    <w:p w14:paraId="2D3B3C14" w14:textId="55377341" w:rsidR="002F0C63" w:rsidRPr="002F0C63" w:rsidRDefault="002F0C63" w:rsidP="002F0C63">
      <w:pPr>
        <w:pStyle w:val="Paragraphedeliste"/>
        <w:numPr>
          <w:ilvl w:val="1"/>
          <w:numId w:val="2"/>
        </w:numPr>
        <w:jc w:val="both"/>
        <w:rPr>
          <w:rFonts w:ascii="Palatino Linotype" w:hAnsi="Palatino Linotype" w:cs="Times New Roman"/>
          <w:u w:val="single"/>
        </w:rPr>
      </w:pPr>
      <w:r w:rsidRPr="002F0C63">
        <w:rPr>
          <w:rFonts w:ascii="Palatino Linotype" w:hAnsi="Palatino Linotype" w:cs="Times New Roman"/>
          <w:u w:val="single"/>
        </w:rPr>
        <w:lastRenderedPageBreak/>
        <w:t>Soit la réaction immédiate est possible pour remédier à cet aléa et à cette difficulté :</w:t>
      </w:r>
    </w:p>
    <w:p w14:paraId="547C8A6E" w14:textId="40B9F198" w:rsidR="002F0C63" w:rsidRDefault="002F0C63" w:rsidP="002F0C63">
      <w:pPr>
        <w:pStyle w:val="Paragraphedeliste"/>
        <w:numPr>
          <w:ilvl w:val="0"/>
          <w:numId w:val="7"/>
        </w:numPr>
        <w:jc w:val="both"/>
        <w:rPr>
          <w:rFonts w:ascii="Palatino Linotype" w:hAnsi="Palatino Linotype" w:cs="Times New Roman"/>
        </w:rPr>
      </w:pPr>
      <w:r w:rsidRPr="002F0C63">
        <w:rPr>
          <w:rFonts w:ascii="Palatino Linotype" w:hAnsi="Palatino Linotype" w:cs="Times New Roman"/>
        </w:rPr>
        <w:t>L’organisme de formation formule la meilleure solution trouvée et la met immédiatement en œuvre pendant la formation pour un retour rapide à la normale</w:t>
      </w:r>
    </w:p>
    <w:p w14:paraId="74A6DA10" w14:textId="77777777" w:rsidR="00A40151" w:rsidRPr="002F0C63" w:rsidRDefault="00A40151" w:rsidP="00A40151">
      <w:pPr>
        <w:pStyle w:val="Paragraphedeliste"/>
        <w:jc w:val="both"/>
        <w:rPr>
          <w:rFonts w:ascii="Palatino Linotype" w:hAnsi="Palatino Linotype" w:cs="Times New Roman"/>
        </w:rPr>
      </w:pPr>
    </w:p>
    <w:p w14:paraId="0DD0DD00" w14:textId="4540AB4F" w:rsidR="002F0C63" w:rsidRPr="00A40151" w:rsidRDefault="002F0C63" w:rsidP="00A40151">
      <w:pPr>
        <w:pStyle w:val="Paragraphedeliste"/>
        <w:numPr>
          <w:ilvl w:val="1"/>
          <w:numId w:val="2"/>
        </w:numPr>
        <w:jc w:val="both"/>
        <w:rPr>
          <w:rFonts w:ascii="Palatino Linotype" w:hAnsi="Palatino Linotype" w:cs="Times New Roman"/>
          <w:u w:val="single"/>
        </w:rPr>
      </w:pPr>
      <w:r w:rsidRPr="00A40151">
        <w:rPr>
          <w:rFonts w:ascii="Palatino Linotype" w:hAnsi="Palatino Linotype" w:cs="Times New Roman"/>
          <w:u w:val="single"/>
        </w:rPr>
        <w:t xml:space="preserve">Soit la réaction ne peut être que différée : </w:t>
      </w:r>
    </w:p>
    <w:p w14:paraId="2CEC8635" w14:textId="2EE6D385" w:rsidR="002F0C63" w:rsidRDefault="002F0C63" w:rsidP="00A40151">
      <w:pPr>
        <w:pStyle w:val="Paragraphedeliste"/>
        <w:numPr>
          <w:ilvl w:val="0"/>
          <w:numId w:val="7"/>
        </w:numPr>
        <w:jc w:val="both"/>
        <w:rPr>
          <w:rFonts w:ascii="Palatino Linotype" w:hAnsi="Palatino Linotype" w:cs="Times New Roman"/>
        </w:rPr>
      </w:pPr>
      <w:r w:rsidRPr="00A40151">
        <w:rPr>
          <w:rFonts w:ascii="Palatino Linotype" w:hAnsi="Palatino Linotype" w:cs="Times New Roman"/>
        </w:rPr>
        <w:t xml:space="preserve">L’organisme informe </w:t>
      </w:r>
      <w:r w:rsidR="00D54C33">
        <w:rPr>
          <w:rFonts w:ascii="Palatino Linotype" w:hAnsi="Palatino Linotype" w:cs="Times New Roman"/>
        </w:rPr>
        <w:t>la/les partie(s) prenante(s)</w:t>
      </w:r>
      <w:r w:rsidRPr="00A40151">
        <w:rPr>
          <w:rFonts w:ascii="Palatino Linotype" w:hAnsi="Palatino Linotype" w:cs="Times New Roman"/>
        </w:rPr>
        <w:t xml:space="preserve"> par mail et sur le site internet (espace membre) selon les cas, pour informer la/</w:t>
      </w:r>
      <w:r w:rsidR="00D54C33">
        <w:rPr>
          <w:rFonts w:ascii="Palatino Linotype" w:hAnsi="Palatino Linotype" w:cs="Times New Roman"/>
        </w:rPr>
        <w:t xml:space="preserve">les </w:t>
      </w:r>
      <w:r w:rsidRPr="00A40151">
        <w:rPr>
          <w:rFonts w:ascii="Palatino Linotype" w:hAnsi="Palatino Linotype" w:cs="Times New Roman"/>
        </w:rPr>
        <w:t>partie(s) prenante(s) concernée(s) et apporter une solution pour un retour à la normale.</w:t>
      </w:r>
    </w:p>
    <w:p w14:paraId="24D1FE36" w14:textId="77777777" w:rsidR="009845F4" w:rsidRDefault="009845F4" w:rsidP="009845F4">
      <w:pPr>
        <w:pStyle w:val="Paragraphedeliste"/>
        <w:jc w:val="both"/>
        <w:rPr>
          <w:rFonts w:ascii="Palatino Linotype" w:hAnsi="Palatino Linotype" w:cs="Times New Roman"/>
        </w:rPr>
      </w:pPr>
    </w:p>
    <w:p w14:paraId="36C67DD8" w14:textId="06C5C135" w:rsidR="00D54C33" w:rsidRPr="00D54C33" w:rsidRDefault="00D54C33" w:rsidP="00D54C33">
      <w:pPr>
        <w:pStyle w:val="Paragraphedeliste"/>
        <w:numPr>
          <w:ilvl w:val="0"/>
          <w:numId w:val="2"/>
        </w:numPr>
        <w:jc w:val="both"/>
        <w:rPr>
          <w:rFonts w:ascii="Palatino Linotype" w:hAnsi="Palatino Linotype" w:cs="Times New Roman"/>
          <w:b/>
          <w:bCs/>
          <w:u w:val="single"/>
        </w:rPr>
      </w:pPr>
      <w:r w:rsidRPr="00D54C33">
        <w:rPr>
          <w:rFonts w:ascii="Palatino Linotype" w:hAnsi="Palatino Linotype" w:cs="Times New Roman"/>
          <w:b/>
          <w:bCs/>
          <w:u w:val="single"/>
        </w:rPr>
        <w:t>Action corrective déploy</w:t>
      </w:r>
      <w:r w:rsidR="00FC5731">
        <w:rPr>
          <w:rFonts w:ascii="Palatino Linotype" w:hAnsi="Palatino Linotype" w:cs="Times New Roman"/>
          <w:b/>
          <w:bCs/>
          <w:u w:val="single"/>
        </w:rPr>
        <w:t>ée</w:t>
      </w:r>
      <w:r w:rsidRPr="00D54C33">
        <w:rPr>
          <w:rFonts w:ascii="Palatino Linotype" w:hAnsi="Palatino Linotype" w:cs="Times New Roman"/>
          <w:b/>
          <w:bCs/>
          <w:u w:val="single"/>
        </w:rPr>
        <w:t xml:space="preserve"> et son articulation avec l’amélioration de l’organisme de formation </w:t>
      </w:r>
    </w:p>
    <w:p w14:paraId="7E0B9B7B" w14:textId="521830BA" w:rsidR="00D54C33" w:rsidRDefault="00D54C33" w:rsidP="00D54C33">
      <w:pPr>
        <w:jc w:val="both"/>
        <w:rPr>
          <w:rFonts w:ascii="Palatino Linotype" w:hAnsi="Palatino Linotype" w:cs="Times New Roman"/>
        </w:rPr>
      </w:pPr>
      <w:r>
        <w:rPr>
          <w:rFonts w:ascii="Palatino Linotype" w:hAnsi="Palatino Linotype" w:cs="Times New Roman"/>
        </w:rPr>
        <w:t>A ce stade du processus, l’information a été adressé</w:t>
      </w:r>
      <w:r w:rsidR="00FC5731">
        <w:rPr>
          <w:rFonts w:ascii="Palatino Linotype" w:hAnsi="Palatino Linotype" w:cs="Times New Roman"/>
        </w:rPr>
        <w:t>e</w:t>
      </w:r>
      <w:r>
        <w:rPr>
          <w:rFonts w:ascii="Palatino Linotype" w:hAnsi="Palatino Linotype" w:cs="Times New Roman"/>
        </w:rPr>
        <w:t xml:space="preserve"> à la partie prenante concernée, et l’action a été déployé</w:t>
      </w:r>
      <w:r w:rsidR="00FC5731">
        <w:rPr>
          <w:rFonts w:ascii="Palatino Linotype" w:hAnsi="Palatino Linotype" w:cs="Times New Roman"/>
        </w:rPr>
        <w:t>e</w:t>
      </w:r>
      <w:r>
        <w:rPr>
          <w:rFonts w:ascii="Palatino Linotype" w:hAnsi="Palatino Linotype" w:cs="Times New Roman"/>
        </w:rPr>
        <w:t xml:space="preserve">. </w:t>
      </w:r>
      <w:r w:rsidR="009845F4">
        <w:rPr>
          <w:rFonts w:ascii="Palatino Linotype" w:hAnsi="Palatino Linotype" w:cs="Times New Roman"/>
        </w:rPr>
        <w:t>L’anomalie est enregistrée dans le tableau des améliorations de l’organisme de formation quand il s’agit d’une difficulté. Pas d’écriture pour l’aléa</w:t>
      </w:r>
      <w:r w:rsidR="007839B2">
        <w:rPr>
          <w:rFonts w:ascii="Palatino Linotype" w:hAnsi="Palatino Linotype" w:cs="Times New Roman"/>
        </w:rPr>
        <w:t>.</w:t>
      </w:r>
    </w:p>
    <w:p w14:paraId="1F5A7A58" w14:textId="77777777" w:rsidR="009845F4" w:rsidRDefault="009845F4">
      <w:pPr>
        <w:rPr>
          <w:rFonts w:ascii="Palatino Linotype" w:hAnsi="Palatino Linotype" w:cs="Times New Roman"/>
          <w:sz w:val="40"/>
          <w:szCs w:val="40"/>
        </w:rPr>
      </w:pPr>
      <w:r>
        <w:rPr>
          <w:rFonts w:ascii="Palatino Linotype" w:hAnsi="Palatino Linotype" w:cs="Times New Roman"/>
          <w:sz w:val="40"/>
          <w:szCs w:val="40"/>
        </w:rPr>
        <w:br w:type="page"/>
      </w:r>
    </w:p>
    <w:p w14:paraId="334BE183" w14:textId="5E43500F" w:rsidR="00BA6928" w:rsidRPr="002F0C63" w:rsidRDefault="00BA6928" w:rsidP="00B10756">
      <w:pPr>
        <w:jc w:val="center"/>
        <w:rPr>
          <w:rFonts w:ascii="Palatino Linotype" w:hAnsi="Palatino Linotype" w:cs="Times New Roman"/>
          <w:sz w:val="40"/>
          <w:szCs w:val="40"/>
        </w:rPr>
      </w:pPr>
      <w:r w:rsidRPr="002F0C63">
        <w:rPr>
          <w:rFonts w:ascii="Palatino Linotype" w:hAnsi="Palatino Linotype" w:cs="Times New Roman"/>
          <w:sz w:val="40"/>
          <w:szCs w:val="40"/>
        </w:rPr>
        <w:lastRenderedPageBreak/>
        <w:t>Réclamation</w:t>
      </w:r>
    </w:p>
    <w:p w14:paraId="3A7D0769" w14:textId="2C0F4C01" w:rsidR="00BA6928" w:rsidRPr="002F0C63" w:rsidRDefault="00BA6928" w:rsidP="00BA6928">
      <w:pPr>
        <w:jc w:val="both"/>
        <w:rPr>
          <w:rFonts w:ascii="Palatino Linotype" w:hAnsi="Palatino Linotype" w:cs="Times New Roman"/>
        </w:rPr>
      </w:pPr>
      <w:r w:rsidRPr="002F0C63">
        <w:rPr>
          <w:rFonts w:ascii="Palatino Linotype" w:hAnsi="Palatino Linotype" w:cs="Times New Roman"/>
        </w:rPr>
        <w:t>Procédure de recueil, de prise en compte, et de traitement de réclamation</w:t>
      </w:r>
      <w:r w:rsidR="00E4567F" w:rsidRPr="002F0C63">
        <w:rPr>
          <w:rFonts w:ascii="Palatino Linotype" w:hAnsi="Palatino Linotype" w:cs="Times New Roman"/>
        </w:rPr>
        <w:t>s</w:t>
      </w:r>
      <w:r w:rsidRPr="002F0C63">
        <w:rPr>
          <w:rFonts w:ascii="Palatino Linotype" w:hAnsi="Palatino Linotype" w:cs="Times New Roman"/>
        </w:rPr>
        <w:t xml:space="preserve"> formulée</w:t>
      </w:r>
      <w:r w:rsidR="00E4567F" w:rsidRPr="002F0C63">
        <w:rPr>
          <w:rFonts w:ascii="Palatino Linotype" w:hAnsi="Palatino Linotype" w:cs="Times New Roman"/>
        </w:rPr>
        <w:t>s</w:t>
      </w:r>
      <w:r w:rsidRPr="002F0C63">
        <w:rPr>
          <w:rFonts w:ascii="Palatino Linotype" w:hAnsi="Palatino Linotype" w:cs="Times New Roman"/>
        </w:rPr>
        <w:t xml:space="preserve"> par les « parties prenantes » </w:t>
      </w:r>
      <w:r w:rsidR="004871E9" w:rsidRPr="002F0C63">
        <w:rPr>
          <w:rFonts w:ascii="Palatino Linotype" w:hAnsi="Palatino Linotype" w:cs="Times New Roman"/>
        </w:rPr>
        <w:t>des</w:t>
      </w:r>
      <w:r w:rsidRPr="002F0C63">
        <w:rPr>
          <w:rFonts w:ascii="Palatino Linotype" w:hAnsi="Palatino Linotype" w:cs="Times New Roman"/>
        </w:rPr>
        <w:t xml:space="preserve"> actions de formation </w:t>
      </w:r>
      <w:r w:rsidR="00756A50" w:rsidRPr="002F0C63">
        <w:rPr>
          <w:rFonts w:ascii="Palatino Linotype" w:hAnsi="Palatino Linotype" w:cs="Times New Roman"/>
        </w:rPr>
        <w:t>professionnelle</w:t>
      </w:r>
      <w:r w:rsidRPr="002F0C63">
        <w:rPr>
          <w:rFonts w:ascii="Palatino Linotype" w:hAnsi="Palatino Linotype" w:cs="Times New Roman"/>
        </w:rPr>
        <w:t xml:space="preserve"> conçues par UFORCA</w:t>
      </w:r>
      <w:r w:rsidR="009A41C5" w:rsidRPr="002F0C63">
        <w:rPr>
          <w:rFonts w:ascii="Palatino Linotype" w:hAnsi="Palatino Linotype" w:cs="Times New Roman"/>
        </w:rPr>
        <w:t>-Bordeaux.</w:t>
      </w:r>
    </w:p>
    <w:p w14:paraId="267B300C" w14:textId="48842EF7" w:rsidR="00BA6928" w:rsidRPr="002F0C63" w:rsidRDefault="00BA6928" w:rsidP="00BA6928">
      <w:pPr>
        <w:jc w:val="both"/>
        <w:rPr>
          <w:rFonts w:ascii="Palatino Linotype" w:hAnsi="Palatino Linotype" w:cs="Times New Roman"/>
          <w:b/>
          <w:bCs/>
          <w:u w:val="single"/>
        </w:rPr>
      </w:pPr>
      <w:r w:rsidRPr="002F0C63">
        <w:rPr>
          <w:rFonts w:ascii="Palatino Linotype" w:hAnsi="Palatino Linotype" w:cs="Times New Roman"/>
          <w:b/>
          <w:bCs/>
          <w:u w:val="single"/>
        </w:rPr>
        <w:t xml:space="preserve">1/ Définition </w:t>
      </w:r>
    </w:p>
    <w:p w14:paraId="0FF2A865" w14:textId="120D00DB" w:rsidR="00C4279B" w:rsidRPr="002F0C63" w:rsidRDefault="00BA6928" w:rsidP="00BA6928">
      <w:pPr>
        <w:jc w:val="both"/>
        <w:rPr>
          <w:rFonts w:ascii="Palatino Linotype" w:hAnsi="Palatino Linotype" w:cs="Times New Roman"/>
        </w:rPr>
      </w:pPr>
      <w:r w:rsidRPr="002F0C63">
        <w:rPr>
          <w:rFonts w:ascii="Palatino Linotype" w:hAnsi="Palatino Linotype" w:cs="Times New Roman"/>
        </w:rPr>
        <w:t>Selon le guide de lecture</w:t>
      </w:r>
      <w:r w:rsidR="00C4279B" w:rsidRPr="002F0C63">
        <w:rPr>
          <w:rFonts w:ascii="Palatino Linotype" w:hAnsi="Palatino Linotype" w:cs="Times New Roman"/>
        </w:rPr>
        <w:t xml:space="preserve"> du Ministère du </w:t>
      </w:r>
      <w:r w:rsidR="00E4567F" w:rsidRPr="002F0C63">
        <w:rPr>
          <w:rFonts w:ascii="Palatino Linotype" w:hAnsi="Palatino Linotype" w:cs="Times New Roman"/>
        </w:rPr>
        <w:t>t</w:t>
      </w:r>
      <w:r w:rsidR="00C4279B" w:rsidRPr="002F0C63">
        <w:rPr>
          <w:rFonts w:ascii="Palatino Linotype" w:hAnsi="Palatino Linotype" w:cs="Times New Roman"/>
        </w:rPr>
        <w:t xml:space="preserve">ravail, Critère 7 – Indicateur 31, « Une réclamation consiste en une action visant à faire respecter un droit, ou à demander une chose </w:t>
      </w:r>
      <w:r w:rsidR="00E4567F" w:rsidRPr="002F0C63">
        <w:rPr>
          <w:rFonts w:ascii="Palatino Linotype" w:hAnsi="Palatino Linotype" w:cs="Times New Roman"/>
        </w:rPr>
        <w:t>due</w:t>
      </w:r>
      <w:r w:rsidR="00C4279B" w:rsidRPr="002F0C63">
        <w:rPr>
          <w:rFonts w:ascii="Palatino Linotype" w:hAnsi="Palatino Linotype" w:cs="Times New Roman"/>
        </w:rPr>
        <w:t>, recueillie par écrit ».</w:t>
      </w:r>
    </w:p>
    <w:p w14:paraId="191D4DD2" w14:textId="65B9DD98" w:rsidR="00C4279B" w:rsidRPr="002F0C63" w:rsidRDefault="00C4279B" w:rsidP="00BA6928">
      <w:pPr>
        <w:jc w:val="both"/>
        <w:rPr>
          <w:rFonts w:ascii="Palatino Linotype" w:hAnsi="Palatino Linotype" w:cs="Times New Roman"/>
          <w:b/>
          <w:bCs/>
          <w:u w:val="single"/>
        </w:rPr>
      </w:pPr>
      <w:r w:rsidRPr="002F0C63">
        <w:rPr>
          <w:rFonts w:ascii="Palatino Linotype" w:hAnsi="Palatino Linotype" w:cs="Times New Roman"/>
          <w:b/>
          <w:bCs/>
          <w:u w:val="single"/>
        </w:rPr>
        <w:t>2/ Champ d’application</w:t>
      </w:r>
    </w:p>
    <w:p w14:paraId="2676F659" w14:textId="6287B6FE" w:rsidR="00C4279B" w:rsidRPr="002F0C63" w:rsidRDefault="00C4279B" w:rsidP="00BA6928">
      <w:pPr>
        <w:jc w:val="both"/>
        <w:rPr>
          <w:rFonts w:ascii="Palatino Linotype" w:hAnsi="Palatino Linotype" w:cs="Times New Roman"/>
        </w:rPr>
      </w:pPr>
      <w:r w:rsidRPr="002F0C63">
        <w:rPr>
          <w:rFonts w:ascii="Palatino Linotype" w:hAnsi="Palatino Linotype" w:cs="Times New Roman"/>
        </w:rPr>
        <w:t xml:space="preserve">La présente procédure s’applique à l’ensemble des parties prenantes </w:t>
      </w:r>
      <w:r w:rsidR="0051305E" w:rsidRPr="002F0C63">
        <w:rPr>
          <w:rFonts w:ascii="Palatino Linotype" w:hAnsi="Palatino Linotype" w:cs="Times New Roman"/>
        </w:rPr>
        <w:t>des</w:t>
      </w:r>
      <w:r w:rsidRPr="002F0C63">
        <w:rPr>
          <w:rFonts w:ascii="Palatino Linotype" w:hAnsi="Palatino Linotype" w:cs="Times New Roman"/>
        </w:rPr>
        <w:t xml:space="preserve"> actions de formation professionnelle</w:t>
      </w:r>
      <w:r w:rsidR="00E23545" w:rsidRPr="002F0C63">
        <w:rPr>
          <w:rFonts w:ascii="Palatino Linotype" w:hAnsi="Palatino Linotype" w:cs="Times New Roman"/>
        </w:rPr>
        <w:t xml:space="preserve"> (participants, institutions, financeurs, enseignants)</w:t>
      </w:r>
      <w:r w:rsidRPr="002F0C63">
        <w:rPr>
          <w:rFonts w:ascii="Palatino Linotype" w:hAnsi="Palatino Linotype" w:cs="Times New Roman"/>
        </w:rPr>
        <w:t xml:space="preserve"> d’UFORC</w:t>
      </w:r>
      <w:r w:rsidR="001A0192" w:rsidRPr="002F0C63">
        <w:rPr>
          <w:rFonts w:ascii="Palatino Linotype" w:hAnsi="Palatino Linotype" w:cs="Times New Roman"/>
        </w:rPr>
        <w:t>A</w:t>
      </w:r>
      <w:r w:rsidR="000C23E5" w:rsidRPr="002F0C63">
        <w:rPr>
          <w:rFonts w:ascii="Palatino Linotype" w:hAnsi="Palatino Linotype" w:cs="Times New Roman"/>
        </w:rPr>
        <w:t>-Bordeaux</w:t>
      </w:r>
      <w:r w:rsidRPr="002F0C63">
        <w:rPr>
          <w:rFonts w:ascii="Palatino Linotype" w:hAnsi="Palatino Linotype" w:cs="Times New Roman"/>
        </w:rPr>
        <w:t>.</w:t>
      </w:r>
    </w:p>
    <w:p w14:paraId="705029A1" w14:textId="7DB37925" w:rsidR="00E23545" w:rsidRPr="002F0C63" w:rsidRDefault="00E23545" w:rsidP="00BA6928">
      <w:pPr>
        <w:jc w:val="both"/>
        <w:rPr>
          <w:rFonts w:ascii="Palatino Linotype" w:hAnsi="Palatino Linotype" w:cs="Times New Roman"/>
          <w:b/>
          <w:bCs/>
          <w:u w:val="single"/>
        </w:rPr>
      </w:pPr>
      <w:r w:rsidRPr="002F0C63">
        <w:rPr>
          <w:rFonts w:ascii="Palatino Linotype" w:hAnsi="Palatino Linotype" w:cs="Times New Roman"/>
          <w:b/>
          <w:bCs/>
          <w:u w:val="single"/>
        </w:rPr>
        <w:t>3/ Principe de fonctionnement</w:t>
      </w:r>
    </w:p>
    <w:p w14:paraId="78FB2275" w14:textId="7AE40F18" w:rsidR="00E23545" w:rsidRPr="002F0C63" w:rsidRDefault="00E23545" w:rsidP="00BA6928">
      <w:pPr>
        <w:jc w:val="both"/>
        <w:rPr>
          <w:rFonts w:ascii="Palatino Linotype" w:hAnsi="Palatino Linotype" w:cs="Times New Roman"/>
        </w:rPr>
      </w:pPr>
      <w:r w:rsidRPr="002F0C63">
        <w:rPr>
          <w:rFonts w:ascii="Palatino Linotype" w:hAnsi="Palatino Linotype" w:cs="Times New Roman"/>
        </w:rPr>
        <w:t xml:space="preserve">Si une partie souhaite effectuer une réclamation elle peut se rendre directement sur </w:t>
      </w:r>
      <w:r w:rsidR="00E56C3F" w:rsidRPr="002F0C63">
        <w:rPr>
          <w:rFonts w:ascii="Palatino Linotype" w:hAnsi="Palatino Linotype" w:cs="Times New Roman"/>
        </w:rPr>
        <w:t>le</w:t>
      </w:r>
      <w:r w:rsidRPr="002F0C63">
        <w:rPr>
          <w:rFonts w:ascii="Palatino Linotype" w:hAnsi="Palatino Linotype" w:cs="Times New Roman"/>
        </w:rPr>
        <w:t xml:space="preserve"> site internet</w:t>
      </w:r>
      <w:r w:rsidR="0051305E" w:rsidRPr="002F0C63">
        <w:rPr>
          <w:rFonts w:ascii="Palatino Linotype" w:hAnsi="Palatino Linotype" w:cs="Times New Roman"/>
        </w:rPr>
        <w:t xml:space="preserve"> d’UFORCA-Bordeaux,</w:t>
      </w:r>
      <w:r w:rsidRPr="002F0C63">
        <w:rPr>
          <w:rFonts w:ascii="Palatino Linotype" w:hAnsi="Palatino Linotype" w:cs="Times New Roman"/>
        </w:rPr>
        <w:t xml:space="preserve"> </w:t>
      </w:r>
      <w:hyperlink r:id="rId8" w:history="1">
        <w:r w:rsidR="000C23E5" w:rsidRPr="002F0C63">
          <w:rPr>
            <w:rStyle w:val="Lienhypertexte"/>
            <w:rFonts w:ascii="Palatino Linotype" w:hAnsi="Palatino Linotype" w:cs="Times New Roman"/>
          </w:rPr>
          <w:t>www.sectioncliniquedebordeaux.fr</w:t>
        </w:r>
      </w:hyperlink>
      <w:r w:rsidR="0051305E" w:rsidRPr="002F0C63">
        <w:rPr>
          <w:rStyle w:val="Lienhypertexte"/>
          <w:rFonts w:ascii="Palatino Linotype" w:hAnsi="Palatino Linotype" w:cs="Times New Roman"/>
          <w:color w:val="auto"/>
          <w:u w:val="none"/>
        </w:rPr>
        <w:t>,</w:t>
      </w:r>
      <w:r w:rsidR="000C23E5" w:rsidRPr="002F0C63">
        <w:rPr>
          <w:rFonts w:ascii="Palatino Linotype" w:hAnsi="Palatino Linotype" w:cs="Times New Roman"/>
        </w:rPr>
        <w:t xml:space="preserve"> </w:t>
      </w:r>
      <w:r w:rsidRPr="002F0C63">
        <w:rPr>
          <w:rFonts w:ascii="Palatino Linotype" w:hAnsi="Palatino Linotype" w:cs="Times New Roman"/>
        </w:rPr>
        <w:t xml:space="preserve">dans l’onglet « Contact » ou, adresser un e-mail à </w:t>
      </w:r>
      <w:hyperlink r:id="rId9" w:history="1">
        <w:r w:rsidR="000C23E5" w:rsidRPr="002F0C63">
          <w:rPr>
            <w:rStyle w:val="Lienhypertexte"/>
            <w:rFonts w:ascii="Palatino Linotype" w:hAnsi="Palatino Linotype" w:cs="Times New Roman"/>
          </w:rPr>
          <w:t>uforcabordeaux@wanadoo.fr</w:t>
        </w:r>
      </w:hyperlink>
      <w:r w:rsidRPr="002F0C63">
        <w:rPr>
          <w:rFonts w:ascii="Palatino Linotype" w:hAnsi="Palatino Linotype" w:cs="Times New Roman"/>
        </w:rPr>
        <w:t xml:space="preserve"> et/ou par courrier à l’adresse de UFORCA</w:t>
      </w:r>
      <w:r w:rsidR="000C23E5" w:rsidRPr="002F0C63">
        <w:rPr>
          <w:rFonts w:ascii="Palatino Linotype" w:hAnsi="Palatino Linotype" w:cs="Times New Roman"/>
        </w:rPr>
        <w:t>-Bordeaux</w:t>
      </w:r>
      <w:r w:rsidRPr="002F0C63">
        <w:rPr>
          <w:rFonts w:ascii="Palatino Linotype" w:hAnsi="Palatino Linotype" w:cs="Times New Roman"/>
        </w:rPr>
        <w:t>– 15, place Charles Gruet, 33000 Bordeaux.</w:t>
      </w:r>
    </w:p>
    <w:p w14:paraId="28C8654E" w14:textId="20F28C70" w:rsidR="00E23545" w:rsidRPr="002F0C63" w:rsidRDefault="0051305E" w:rsidP="00BA6928">
      <w:pPr>
        <w:jc w:val="both"/>
        <w:rPr>
          <w:rFonts w:ascii="Palatino Linotype" w:hAnsi="Palatino Linotype" w:cs="Times New Roman"/>
        </w:rPr>
      </w:pPr>
      <w:r w:rsidRPr="002F0C63">
        <w:rPr>
          <w:rFonts w:ascii="Palatino Linotype" w:hAnsi="Palatino Linotype" w:cs="Times New Roman"/>
        </w:rPr>
        <w:t>L</w:t>
      </w:r>
      <w:r w:rsidR="00E56C3F" w:rsidRPr="002F0C63">
        <w:rPr>
          <w:rFonts w:ascii="Palatino Linotype" w:hAnsi="Palatino Linotype" w:cs="Times New Roman"/>
        </w:rPr>
        <w:t>e réclamant</w:t>
      </w:r>
      <w:r w:rsidR="00E23545" w:rsidRPr="002F0C63">
        <w:rPr>
          <w:rFonts w:ascii="Palatino Linotype" w:hAnsi="Palatino Linotype" w:cs="Times New Roman"/>
        </w:rPr>
        <w:t xml:space="preserve"> est invité à formaliser</w:t>
      </w:r>
      <w:r w:rsidR="00E56C3F" w:rsidRPr="002F0C63">
        <w:rPr>
          <w:rFonts w:ascii="Palatino Linotype" w:hAnsi="Palatino Linotype" w:cs="Times New Roman"/>
        </w:rPr>
        <w:t xml:space="preserve"> sa demande</w:t>
      </w:r>
      <w:r w:rsidR="00E23545" w:rsidRPr="002F0C63">
        <w:rPr>
          <w:rFonts w:ascii="Palatino Linotype" w:hAnsi="Palatino Linotype" w:cs="Times New Roman"/>
        </w:rPr>
        <w:t xml:space="preserve"> </w:t>
      </w:r>
      <w:r w:rsidR="00E56C3F" w:rsidRPr="002F0C63">
        <w:rPr>
          <w:rFonts w:ascii="Palatino Linotype" w:hAnsi="Palatino Linotype" w:cs="Times New Roman"/>
        </w:rPr>
        <w:t xml:space="preserve">par écrit </w:t>
      </w:r>
      <w:r w:rsidR="005D0E18" w:rsidRPr="002F0C63">
        <w:rPr>
          <w:rFonts w:ascii="Palatino Linotype" w:hAnsi="Palatino Linotype" w:cs="Times New Roman"/>
        </w:rPr>
        <w:t xml:space="preserve">en </w:t>
      </w:r>
      <w:r w:rsidR="00E23545" w:rsidRPr="002F0C63">
        <w:rPr>
          <w:rFonts w:ascii="Palatino Linotype" w:hAnsi="Palatino Linotype" w:cs="Times New Roman"/>
        </w:rPr>
        <w:t>indiquant «</w:t>
      </w:r>
      <w:r w:rsidRPr="002F0C63">
        <w:rPr>
          <w:rFonts w:ascii="Palatino Linotype" w:hAnsi="Palatino Linotype" w:cs="Times New Roman"/>
        </w:rPr>
        <w:t> réclamation </w:t>
      </w:r>
      <w:r w:rsidR="00B10756" w:rsidRPr="002F0C63">
        <w:rPr>
          <w:rFonts w:ascii="Palatino Linotype" w:hAnsi="Palatino Linotype" w:cs="Times New Roman"/>
        </w:rPr>
        <w:t>» dans l’objet du mail, ou par voie postale.</w:t>
      </w:r>
    </w:p>
    <w:p w14:paraId="33BDF8E5" w14:textId="14026A26" w:rsidR="00B10756" w:rsidRPr="002F0C63" w:rsidRDefault="00B10756" w:rsidP="00BA6928">
      <w:pPr>
        <w:jc w:val="both"/>
        <w:rPr>
          <w:rFonts w:ascii="Palatino Linotype" w:hAnsi="Palatino Linotype" w:cs="Times New Roman"/>
        </w:rPr>
      </w:pPr>
      <w:r w:rsidRPr="002F0C63">
        <w:rPr>
          <w:rFonts w:ascii="Palatino Linotype" w:hAnsi="Palatino Linotype" w:cs="Times New Roman"/>
        </w:rPr>
        <w:t xml:space="preserve">Que </w:t>
      </w:r>
      <w:r w:rsidR="003939B6" w:rsidRPr="002F0C63">
        <w:rPr>
          <w:rFonts w:ascii="Palatino Linotype" w:hAnsi="Palatino Linotype" w:cs="Times New Roman"/>
        </w:rPr>
        <w:t>ce</w:t>
      </w:r>
      <w:r w:rsidRPr="002F0C63">
        <w:rPr>
          <w:rFonts w:ascii="Palatino Linotype" w:hAnsi="Palatino Linotype" w:cs="Times New Roman"/>
        </w:rPr>
        <w:t xml:space="preserve"> soit par le formulaire de réclamation via l’onglet « </w:t>
      </w:r>
      <w:r w:rsidR="0051305E" w:rsidRPr="002F0C63">
        <w:rPr>
          <w:rFonts w:ascii="Palatino Linotype" w:hAnsi="Palatino Linotype" w:cs="Times New Roman"/>
        </w:rPr>
        <w:t>C</w:t>
      </w:r>
      <w:r w:rsidRPr="002F0C63">
        <w:rPr>
          <w:rFonts w:ascii="Palatino Linotype" w:hAnsi="Palatino Linotype" w:cs="Times New Roman"/>
        </w:rPr>
        <w:t>ontact »</w:t>
      </w:r>
      <w:r w:rsidR="005D0E18" w:rsidRPr="002F0C63">
        <w:rPr>
          <w:rFonts w:ascii="Palatino Linotype" w:hAnsi="Palatino Linotype" w:cs="Times New Roman"/>
        </w:rPr>
        <w:t>,</w:t>
      </w:r>
      <w:r w:rsidRPr="002F0C63">
        <w:rPr>
          <w:rFonts w:ascii="Palatino Linotype" w:hAnsi="Palatino Linotype" w:cs="Times New Roman"/>
        </w:rPr>
        <w:t xml:space="preserve"> par mail et/ou par courrier, les réclamations feront l’objet d’un traitement</w:t>
      </w:r>
      <w:r w:rsidR="0051305E" w:rsidRPr="002F0C63">
        <w:rPr>
          <w:rFonts w:ascii="Palatino Linotype" w:hAnsi="Palatino Linotype" w:cs="Times New Roman"/>
        </w:rPr>
        <w:t xml:space="preserve"> dans les meilleurs délais</w:t>
      </w:r>
      <w:r w:rsidRPr="002F0C63">
        <w:rPr>
          <w:rFonts w:ascii="Palatino Linotype" w:hAnsi="Palatino Linotype" w:cs="Times New Roman"/>
        </w:rPr>
        <w:t>.</w:t>
      </w:r>
    </w:p>
    <w:p w14:paraId="4960F9ED" w14:textId="0CE57B6F" w:rsidR="00B10756" w:rsidRPr="002F0C63" w:rsidRDefault="00E56C3F" w:rsidP="00B10756">
      <w:pPr>
        <w:jc w:val="both"/>
        <w:rPr>
          <w:rFonts w:ascii="Palatino Linotype" w:hAnsi="Palatino Linotype" w:cs="Times New Roman"/>
        </w:rPr>
      </w:pPr>
      <w:r w:rsidRPr="002F0C63">
        <w:rPr>
          <w:rFonts w:ascii="Palatino Linotype" w:hAnsi="Palatino Linotype" w:cs="Times New Roman"/>
        </w:rPr>
        <w:t xml:space="preserve">Un accusé de </w:t>
      </w:r>
      <w:r w:rsidR="00B10756" w:rsidRPr="002F0C63">
        <w:rPr>
          <w:rFonts w:ascii="Palatino Linotype" w:hAnsi="Palatino Linotype" w:cs="Times New Roman"/>
        </w:rPr>
        <w:t xml:space="preserve">réception </w:t>
      </w:r>
      <w:r w:rsidRPr="002F0C63">
        <w:rPr>
          <w:rFonts w:ascii="Palatino Linotype" w:hAnsi="Palatino Linotype" w:cs="Times New Roman"/>
        </w:rPr>
        <w:t xml:space="preserve">est adressé </w:t>
      </w:r>
      <w:r w:rsidR="00B10756" w:rsidRPr="002F0C63">
        <w:rPr>
          <w:rFonts w:ascii="Palatino Linotype" w:hAnsi="Palatino Linotype" w:cs="Times New Roman"/>
        </w:rPr>
        <w:t xml:space="preserve">dans un délai de </w:t>
      </w:r>
      <w:r w:rsidR="0051305E" w:rsidRPr="002F0C63">
        <w:rPr>
          <w:rFonts w:ascii="Palatino Linotype" w:hAnsi="Palatino Linotype" w:cs="Times New Roman"/>
        </w:rPr>
        <w:t>3</w:t>
      </w:r>
      <w:r w:rsidR="00B10756" w:rsidRPr="002F0C63">
        <w:rPr>
          <w:rFonts w:ascii="Palatino Linotype" w:hAnsi="Palatino Linotype" w:cs="Times New Roman"/>
        </w:rPr>
        <w:t xml:space="preserve"> jours à compter de la réception de la réclamation</w:t>
      </w:r>
      <w:r w:rsidR="009641EB" w:rsidRPr="002F0C63">
        <w:rPr>
          <w:rFonts w:ascii="Palatino Linotype" w:hAnsi="Palatino Linotype" w:cs="Times New Roman"/>
        </w:rPr>
        <w:t xml:space="preserve"> et une réponse est apportée</w:t>
      </w:r>
      <w:r w:rsidR="00383C27" w:rsidRPr="002F0C63">
        <w:rPr>
          <w:rFonts w:ascii="Palatino Linotype" w:hAnsi="Palatino Linotype" w:cs="Times New Roman"/>
        </w:rPr>
        <w:t xml:space="preserve"> sous 10 jours</w:t>
      </w:r>
      <w:r w:rsidR="00B10756" w:rsidRPr="002F0C63">
        <w:rPr>
          <w:rFonts w:ascii="Palatino Linotype" w:hAnsi="Palatino Linotype" w:cs="Times New Roman"/>
        </w:rPr>
        <w:t xml:space="preserve">. </w:t>
      </w:r>
    </w:p>
    <w:p w14:paraId="0DCACA0D" w14:textId="3F93A5B7" w:rsidR="001C2AEC" w:rsidRPr="002F0C63" w:rsidRDefault="0051305E" w:rsidP="00B10756">
      <w:pPr>
        <w:jc w:val="both"/>
        <w:rPr>
          <w:rFonts w:ascii="Palatino Linotype" w:hAnsi="Palatino Linotype" w:cs="Times New Roman"/>
        </w:rPr>
      </w:pPr>
      <w:r w:rsidRPr="002F0C63">
        <w:rPr>
          <w:rFonts w:ascii="Palatino Linotype" w:hAnsi="Palatino Linotype" w:cs="Times New Roman"/>
        </w:rPr>
        <w:t xml:space="preserve">Si aucune solution </w:t>
      </w:r>
      <w:r w:rsidR="009641EB" w:rsidRPr="002F0C63">
        <w:rPr>
          <w:rFonts w:ascii="Palatino Linotype" w:hAnsi="Palatino Linotype" w:cs="Times New Roman"/>
        </w:rPr>
        <w:t xml:space="preserve">satisfaisante </w:t>
      </w:r>
      <w:r w:rsidRPr="002F0C63">
        <w:rPr>
          <w:rFonts w:ascii="Palatino Linotype" w:hAnsi="Palatino Linotype" w:cs="Times New Roman"/>
        </w:rPr>
        <w:t>n’est trouvée</w:t>
      </w:r>
      <w:r w:rsidR="001C2AEC" w:rsidRPr="002F0C63">
        <w:rPr>
          <w:rFonts w:ascii="Palatino Linotype" w:hAnsi="Palatino Linotype" w:cs="Times New Roman"/>
        </w:rPr>
        <w:t xml:space="preserve">, la réclamation est transmise au </w:t>
      </w:r>
      <w:r w:rsidR="001A0192" w:rsidRPr="002F0C63">
        <w:rPr>
          <w:rFonts w:ascii="Palatino Linotype" w:hAnsi="Palatino Linotype" w:cs="Times New Roman"/>
        </w:rPr>
        <w:t>r</w:t>
      </w:r>
      <w:r w:rsidR="000C23E5" w:rsidRPr="002F0C63">
        <w:rPr>
          <w:rFonts w:ascii="Palatino Linotype" w:hAnsi="Palatino Linotype" w:cs="Times New Roman"/>
        </w:rPr>
        <w:t>éférent Qualiopi/</w:t>
      </w:r>
      <w:r w:rsidR="001A0192" w:rsidRPr="002F0C63">
        <w:rPr>
          <w:rFonts w:ascii="Palatino Linotype" w:hAnsi="Palatino Linotype" w:cs="Times New Roman"/>
        </w:rPr>
        <w:t>r</w:t>
      </w:r>
      <w:r w:rsidR="001C2AEC" w:rsidRPr="002F0C63">
        <w:rPr>
          <w:rFonts w:ascii="Palatino Linotype" w:hAnsi="Palatino Linotype" w:cs="Times New Roman"/>
        </w:rPr>
        <w:t>esponsable Qualité qui prend contact avec la partie prenante.</w:t>
      </w:r>
      <w:r w:rsidR="009641EB" w:rsidRPr="002F0C63">
        <w:rPr>
          <w:rFonts w:ascii="Palatino Linotype" w:hAnsi="Palatino Linotype" w:cs="Times New Roman"/>
        </w:rPr>
        <w:t xml:space="preserve"> Deux situations se présentent :</w:t>
      </w:r>
    </w:p>
    <w:p w14:paraId="2A4055F5" w14:textId="70FD7BB2" w:rsidR="001C2AEC" w:rsidRPr="002F0C63" w:rsidRDefault="0051305E" w:rsidP="00073C9D">
      <w:pPr>
        <w:pStyle w:val="Paragraphedeliste"/>
        <w:numPr>
          <w:ilvl w:val="0"/>
          <w:numId w:val="1"/>
        </w:numPr>
        <w:jc w:val="both"/>
        <w:rPr>
          <w:rFonts w:ascii="Palatino Linotype" w:hAnsi="Palatino Linotype" w:cs="Times New Roman"/>
          <w:b/>
          <w:bCs/>
        </w:rPr>
      </w:pPr>
      <w:proofErr w:type="gramStart"/>
      <w:r w:rsidRPr="002F0C63">
        <w:rPr>
          <w:rFonts w:ascii="Palatino Linotype" w:hAnsi="Palatino Linotype" w:cs="Times New Roman"/>
          <w:b/>
          <w:bCs/>
        </w:rPr>
        <w:t>s</w:t>
      </w:r>
      <w:r w:rsidR="001C2AEC" w:rsidRPr="002F0C63">
        <w:rPr>
          <w:rFonts w:ascii="Palatino Linotype" w:hAnsi="Palatino Linotype" w:cs="Times New Roman"/>
          <w:b/>
          <w:bCs/>
        </w:rPr>
        <w:t>oit</w:t>
      </w:r>
      <w:proofErr w:type="gramEnd"/>
      <w:r w:rsidR="001C2AEC" w:rsidRPr="002F0C63">
        <w:rPr>
          <w:rFonts w:ascii="Palatino Linotype" w:hAnsi="Palatino Linotype" w:cs="Times New Roman"/>
          <w:b/>
          <w:bCs/>
        </w:rPr>
        <w:t xml:space="preserve">, une solution peut être apportée </w:t>
      </w:r>
      <w:r w:rsidR="00073C9D" w:rsidRPr="002F0C63">
        <w:rPr>
          <w:rFonts w:ascii="Palatino Linotype" w:hAnsi="Palatino Linotype" w:cs="Times New Roman"/>
          <w:b/>
          <w:bCs/>
        </w:rPr>
        <w:t>sous 30 jours</w:t>
      </w:r>
    </w:p>
    <w:p w14:paraId="50ECC75C" w14:textId="6B919AD4" w:rsidR="00E11553" w:rsidRPr="002F0C63" w:rsidRDefault="0051305E" w:rsidP="00B10756">
      <w:pPr>
        <w:pStyle w:val="Paragraphedeliste"/>
        <w:numPr>
          <w:ilvl w:val="0"/>
          <w:numId w:val="1"/>
        </w:numPr>
        <w:jc w:val="both"/>
        <w:rPr>
          <w:rFonts w:ascii="Palatino Linotype" w:hAnsi="Palatino Linotype" w:cs="Times New Roman"/>
          <w:b/>
          <w:bCs/>
        </w:rPr>
      </w:pPr>
      <w:proofErr w:type="gramStart"/>
      <w:r w:rsidRPr="002F0C63">
        <w:rPr>
          <w:rFonts w:ascii="Palatino Linotype" w:hAnsi="Palatino Linotype" w:cs="Times New Roman"/>
          <w:b/>
          <w:bCs/>
        </w:rPr>
        <w:t>s</w:t>
      </w:r>
      <w:r w:rsidR="00073C9D" w:rsidRPr="002F0C63">
        <w:rPr>
          <w:rFonts w:ascii="Palatino Linotype" w:hAnsi="Palatino Linotype" w:cs="Times New Roman"/>
          <w:b/>
          <w:bCs/>
        </w:rPr>
        <w:t>oit</w:t>
      </w:r>
      <w:proofErr w:type="gramEnd"/>
      <w:r w:rsidR="00073C9D" w:rsidRPr="002F0C63">
        <w:rPr>
          <w:rFonts w:ascii="Palatino Linotype" w:hAnsi="Palatino Linotype" w:cs="Times New Roman"/>
          <w:b/>
          <w:bCs/>
        </w:rPr>
        <w:t xml:space="preserve">, </w:t>
      </w:r>
      <w:r w:rsidR="009641EB" w:rsidRPr="002F0C63">
        <w:rPr>
          <w:rFonts w:ascii="Palatino Linotype" w:hAnsi="Palatino Linotype" w:cs="Times New Roman"/>
          <w:b/>
          <w:bCs/>
        </w:rPr>
        <w:t>la demande</w:t>
      </w:r>
      <w:r w:rsidR="00073C9D" w:rsidRPr="002F0C63">
        <w:rPr>
          <w:rFonts w:ascii="Palatino Linotype" w:hAnsi="Palatino Linotype" w:cs="Times New Roman"/>
          <w:b/>
          <w:bCs/>
        </w:rPr>
        <w:t xml:space="preserve"> est transmise </w:t>
      </w:r>
      <w:r w:rsidR="00922433" w:rsidRPr="002F0C63">
        <w:rPr>
          <w:rFonts w:ascii="Palatino Linotype" w:hAnsi="Palatino Linotype" w:cs="Times New Roman"/>
          <w:b/>
          <w:bCs/>
        </w:rPr>
        <w:t>aux</w:t>
      </w:r>
      <w:r w:rsidR="00073C9D" w:rsidRPr="002F0C63">
        <w:rPr>
          <w:rFonts w:ascii="Palatino Linotype" w:hAnsi="Palatino Linotype" w:cs="Times New Roman"/>
          <w:b/>
          <w:bCs/>
        </w:rPr>
        <w:t xml:space="preserve"> </w:t>
      </w:r>
      <w:r w:rsidR="000C23E5" w:rsidRPr="002F0C63">
        <w:rPr>
          <w:rFonts w:ascii="Palatino Linotype" w:hAnsi="Palatino Linotype" w:cs="Times New Roman"/>
          <w:b/>
          <w:bCs/>
        </w:rPr>
        <w:t>coordinat</w:t>
      </w:r>
      <w:r w:rsidR="00922433" w:rsidRPr="002F0C63">
        <w:rPr>
          <w:rFonts w:ascii="Palatino Linotype" w:hAnsi="Palatino Linotype" w:cs="Times New Roman"/>
          <w:b/>
          <w:bCs/>
        </w:rPr>
        <w:t>eurs</w:t>
      </w:r>
      <w:r w:rsidR="00073C9D" w:rsidRPr="002F0C63">
        <w:rPr>
          <w:rFonts w:ascii="Palatino Linotype" w:hAnsi="Palatino Linotype" w:cs="Times New Roman"/>
          <w:b/>
          <w:bCs/>
        </w:rPr>
        <w:t xml:space="preserve"> d’UFORCA</w:t>
      </w:r>
      <w:r w:rsidR="000C23E5" w:rsidRPr="002F0C63">
        <w:rPr>
          <w:rFonts w:ascii="Palatino Linotype" w:hAnsi="Palatino Linotype" w:cs="Times New Roman"/>
          <w:b/>
          <w:bCs/>
        </w:rPr>
        <w:t xml:space="preserve">-Bordeaux </w:t>
      </w:r>
      <w:r w:rsidR="00073C9D" w:rsidRPr="002F0C63">
        <w:rPr>
          <w:rFonts w:ascii="Palatino Linotype" w:hAnsi="Palatino Linotype" w:cs="Times New Roman"/>
          <w:b/>
          <w:bCs/>
        </w:rPr>
        <w:t xml:space="preserve">pour </w:t>
      </w:r>
      <w:r w:rsidR="00E11553" w:rsidRPr="002F0C63">
        <w:rPr>
          <w:rFonts w:ascii="Palatino Linotype" w:hAnsi="Palatino Linotype" w:cs="Times New Roman"/>
          <w:b/>
          <w:bCs/>
        </w:rPr>
        <w:t>médiation</w:t>
      </w:r>
    </w:p>
    <w:p w14:paraId="4A8998F9" w14:textId="77777777" w:rsidR="00147E41" w:rsidRPr="002F0C63" w:rsidRDefault="00147E41" w:rsidP="00147E41">
      <w:pPr>
        <w:jc w:val="both"/>
        <w:rPr>
          <w:rFonts w:ascii="Palatino Linotype" w:hAnsi="Palatino Linotype" w:cs="Times New Roman"/>
        </w:rPr>
      </w:pPr>
      <w:r w:rsidRPr="002F0C63">
        <w:rPr>
          <w:rFonts w:ascii="Palatino Linotype" w:hAnsi="Palatino Linotype" w:cs="Times New Roman"/>
        </w:rPr>
        <w:t xml:space="preserve">Conformément aux articles L.616-1 et R.616-1 du code de la consommation, nous proposons, si nécessaire, un dispositif de médiation de la consommation. L'entité de médiation retenue est : CNPM - MEDIATION DE LA CONSOMMATION. </w:t>
      </w:r>
    </w:p>
    <w:p w14:paraId="10B3C2C2" w14:textId="77777777" w:rsidR="009641EB" w:rsidRPr="002F0C63" w:rsidRDefault="00147E41" w:rsidP="00147E41">
      <w:pPr>
        <w:jc w:val="both"/>
        <w:rPr>
          <w:rFonts w:ascii="Palatino Linotype" w:hAnsi="Palatino Linotype" w:cs="Times New Roman"/>
        </w:rPr>
      </w:pPr>
      <w:r w:rsidRPr="002F0C63">
        <w:rPr>
          <w:rFonts w:ascii="Palatino Linotype" w:hAnsi="Palatino Linotype" w:cs="Times New Roman"/>
        </w:rPr>
        <w:t xml:space="preserve">En cas de litige, </w:t>
      </w:r>
      <w:r w:rsidR="009641EB" w:rsidRPr="002F0C63">
        <w:rPr>
          <w:rFonts w:ascii="Palatino Linotype" w:hAnsi="Palatino Linotype" w:cs="Times New Roman"/>
        </w:rPr>
        <w:t xml:space="preserve">la </w:t>
      </w:r>
      <w:r w:rsidRPr="002F0C63">
        <w:rPr>
          <w:rFonts w:ascii="Palatino Linotype" w:hAnsi="Palatino Linotype" w:cs="Times New Roman"/>
        </w:rPr>
        <w:t xml:space="preserve">réclamation </w:t>
      </w:r>
      <w:r w:rsidR="009641EB" w:rsidRPr="002F0C63">
        <w:rPr>
          <w:rFonts w:ascii="Palatino Linotype" w:hAnsi="Palatino Linotype" w:cs="Times New Roman"/>
        </w:rPr>
        <w:t xml:space="preserve">peut être déposée </w:t>
      </w:r>
      <w:r w:rsidRPr="002F0C63">
        <w:rPr>
          <w:rFonts w:ascii="Palatino Linotype" w:hAnsi="Palatino Linotype" w:cs="Times New Roman"/>
        </w:rPr>
        <w:t xml:space="preserve">sur </w:t>
      </w:r>
      <w:r w:rsidR="009641EB" w:rsidRPr="002F0C63">
        <w:rPr>
          <w:rFonts w:ascii="Palatino Linotype" w:hAnsi="Palatino Linotype" w:cs="Times New Roman"/>
        </w:rPr>
        <w:t>le</w:t>
      </w:r>
      <w:r w:rsidRPr="002F0C63">
        <w:rPr>
          <w:rFonts w:ascii="Palatino Linotype" w:hAnsi="Palatino Linotype" w:cs="Times New Roman"/>
        </w:rPr>
        <w:t xml:space="preserve"> site : https://cnpm-mediation-consommation.eu ou par voie postale en écrivant à : CNPM MÉDIATION CONSOMMATION 27, avenue de la Libération 42 400 SAINT CHAMOND.</w:t>
      </w:r>
    </w:p>
    <w:p w14:paraId="2860C886" w14:textId="0666748D" w:rsidR="00B10756" w:rsidRPr="002F0C63" w:rsidRDefault="009641EB" w:rsidP="00147E41">
      <w:pPr>
        <w:jc w:val="both"/>
        <w:rPr>
          <w:rFonts w:ascii="Palatino Linotype" w:hAnsi="Palatino Linotype" w:cs="Times New Roman"/>
        </w:rPr>
      </w:pPr>
      <w:r w:rsidRPr="002F0C63">
        <w:rPr>
          <w:rFonts w:ascii="Palatino Linotype" w:hAnsi="Palatino Linotype" w:cs="Times New Roman"/>
        </w:rPr>
        <w:lastRenderedPageBreak/>
        <w:t>L</w:t>
      </w:r>
      <w:r w:rsidR="00B10756" w:rsidRPr="002F0C63">
        <w:rPr>
          <w:rFonts w:ascii="Palatino Linotype" w:hAnsi="Palatino Linotype" w:cs="Times New Roman"/>
        </w:rPr>
        <w:t xml:space="preserve">a réclamation </w:t>
      </w:r>
      <w:r w:rsidRPr="002F0C63">
        <w:rPr>
          <w:rFonts w:ascii="Palatino Linotype" w:hAnsi="Palatino Linotype" w:cs="Times New Roman"/>
        </w:rPr>
        <w:t xml:space="preserve">sera inscrite </w:t>
      </w:r>
      <w:r w:rsidR="00B10756" w:rsidRPr="002F0C63">
        <w:rPr>
          <w:rFonts w:ascii="Palatino Linotype" w:hAnsi="Palatino Linotype" w:cs="Times New Roman"/>
        </w:rPr>
        <w:t xml:space="preserve">dans </w:t>
      </w:r>
      <w:r w:rsidRPr="002F0C63">
        <w:rPr>
          <w:rFonts w:ascii="Palatino Linotype" w:hAnsi="Palatino Linotype" w:cs="Times New Roman"/>
        </w:rPr>
        <w:t>le</w:t>
      </w:r>
      <w:r w:rsidR="007839B2">
        <w:rPr>
          <w:rFonts w:ascii="Palatino Linotype" w:hAnsi="Palatino Linotype" w:cs="Times New Roman"/>
        </w:rPr>
        <w:t xml:space="preserve"> fichier</w:t>
      </w:r>
      <w:r w:rsidR="00B10756" w:rsidRPr="002F0C63">
        <w:rPr>
          <w:rFonts w:ascii="Palatino Linotype" w:hAnsi="Palatino Linotype" w:cs="Times New Roman"/>
        </w:rPr>
        <w:t xml:space="preserve"> « </w:t>
      </w:r>
      <w:r w:rsidR="007839B2">
        <w:rPr>
          <w:rFonts w:ascii="Palatino Linotype" w:hAnsi="Palatino Linotype" w:cs="Times New Roman"/>
        </w:rPr>
        <w:t>Tableau des améliorations</w:t>
      </w:r>
      <w:r w:rsidR="00B10756" w:rsidRPr="002F0C63">
        <w:rPr>
          <w:rFonts w:ascii="Palatino Linotype" w:hAnsi="Palatino Linotype" w:cs="Times New Roman"/>
        </w:rPr>
        <w:t xml:space="preserve"> » </w:t>
      </w:r>
      <w:r w:rsidRPr="002F0C63">
        <w:rPr>
          <w:rFonts w:ascii="Palatino Linotype" w:hAnsi="Palatino Linotype" w:cs="Times New Roman"/>
        </w:rPr>
        <w:t>d’UFORCA</w:t>
      </w:r>
      <w:r w:rsidR="005D0E18" w:rsidRPr="002F0C63">
        <w:rPr>
          <w:rFonts w:ascii="Palatino Linotype" w:hAnsi="Palatino Linotype" w:cs="Times New Roman"/>
        </w:rPr>
        <w:t>-</w:t>
      </w:r>
      <w:r w:rsidR="00D54C33">
        <w:rPr>
          <w:rFonts w:ascii="Palatino Linotype" w:hAnsi="Palatino Linotype" w:cs="Times New Roman"/>
        </w:rPr>
        <w:t>Bordeaux</w:t>
      </w:r>
      <w:r w:rsidRPr="002F0C63">
        <w:rPr>
          <w:rFonts w:ascii="Palatino Linotype" w:hAnsi="Palatino Linotype" w:cs="Times New Roman"/>
        </w:rPr>
        <w:t xml:space="preserve"> </w:t>
      </w:r>
      <w:r w:rsidR="00B10756" w:rsidRPr="002F0C63">
        <w:rPr>
          <w:rFonts w:ascii="Palatino Linotype" w:hAnsi="Palatino Linotype" w:cs="Times New Roman"/>
        </w:rPr>
        <w:t xml:space="preserve">répertoriant la date de celle-ci et son objet. </w:t>
      </w:r>
    </w:p>
    <w:p w14:paraId="06640170" w14:textId="497CBC17" w:rsidR="009845F4" w:rsidRDefault="00B10756" w:rsidP="009845F4">
      <w:pPr>
        <w:jc w:val="both"/>
        <w:rPr>
          <w:rFonts w:ascii="Palatino Linotype" w:hAnsi="Palatino Linotype" w:cs="Times New Roman"/>
        </w:rPr>
      </w:pPr>
      <w:r w:rsidRPr="002F0C63">
        <w:rPr>
          <w:rFonts w:ascii="Palatino Linotype" w:hAnsi="Palatino Linotype" w:cs="Times New Roman"/>
        </w:rPr>
        <w:t xml:space="preserve">Une réponse </w:t>
      </w:r>
      <w:r w:rsidR="009641EB" w:rsidRPr="002F0C63">
        <w:rPr>
          <w:rFonts w:ascii="Palatino Linotype" w:hAnsi="Palatino Linotype" w:cs="Times New Roman"/>
        </w:rPr>
        <w:t>avec proposition de</w:t>
      </w:r>
      <w:r w:rsidRPr="002F0C63">
        <w:rPr>
          <w:rFonts w:ascii="Palatino Linotype" w:hAnsi="Palatino Linotype" w:cs="Times New Roman"/>
        </w:rPr>
        <w:t xml:space="preserve"> solution sera envoyée par mail ou par courrier. Elle complètera également le fichier</w:t>
      </w:r>
      <w:r w:rsidR="003C1A61" w:rsidRPr="002F0C63">
        <w:rPr>
          <w:rFonts w:ascii="Palatino Linotype" w:hAnsi="Palatino Linotype" w:cs="Times New Roman"/>
        </w:rPr>
        <w:t xml:space="preserve"> </w:t>
      </w:r>
      <w:r w:rsidRPr="002F0C63">
        <w:rPr>
          <w:rFonts w:ascii="Palatino Linotype" w:hAnsi="Palatino Linotype" w:cs="Times New Roman"/>
        </w:rPr>
        <w:t xml:space="preserve">« </w:t>
      </w:r>
      <w:r w:rsidR="007839B2">
        <w:rPr>
          <w:rFonts w:ascii="Palatino Linotype" w:hAnsi="Palatino Linotype" w:cs="Times New Roman"/>
        </w:rPr>
        <w:t xml:space="preserve">Tableau des améliorations </w:t>
      </w:r>
      <w:r w:rsidRPr="002F0C63">
        <w:rPr>
          <w:rFonts w:ascii="Palatino Linotype" w:hAnsi="Palatino Linotype" w:cs="Times New Roman"/>
        </w:rPr>
        <w:t>».</w:t>
      </w:r>
      <w:bookmarkEnd w:id="0"/>
      <w:r w:rsidR="009845F4" w:rsidRPr="009845F4">
        <w:rPr>
          <w:rFonts w:ascii="Palatino Linotype" w:hAnsi="Palatino Linotype" w:cs="Times New Roman"/>
        </w:rPr>
        <w:t xml:space="preserve"> </w:t>
      </w:r>
    </w:p>
    <w:p w14:paraId="7FBC97EA" w14:textId="5148AB9A" w:rsidR="009845F4" w:rsidRPr="00D54C33" w:rsidRDefault="009845F4" w:rsidP="009845F4">
      <w:pPr>
        <w:jc w:val="both"/>
        <w:rPr>
          <w:rFonts w:ascii="Palatino Linotype" w:hAnsi="Palatino Linotype" w:cs="Times New Roman"/>
        </w:rPr>
      </w:pPr>
      <w:r>
        <w:rPr>
          <w:rFonts w:ascii="Palatino Linotype" w:hAnsi="Palatino Linotype" w:cs="Times New Roman"/>
        </w:rPr>
        <w:t>L</w:t>
      </w:r>
      <w:r w:rsidRPr="00D54C33">
        <w:rPr>
          <w:rFonts w:ascii="Palatino Linotype" w:hAnsi="Palatino Linotype" w:cs="Times New Roman"/>
        </w:rPr>
        <w:t>es données liées au dossier sont archivées et conservées pendant une durée de 3 (ans) ans à compter de la date de clôture du dossier ou de la</w:t>
      </w:r>
      <w:r>
        <w:rPr>
          <w:rFonts w:ascii="Palatino Linotype" w:hAnsi="Palatino Linotype" w:cs="Times New Roman"/>
        </w:rPr>
        <w:t xml:space="preserve"> </w:t>
      </w:r>
      <w:r w:rsidRPr="00D54C33">
        <w:rPr>
          <w:rFonts w:ascii="Palatino Linotype" w:hAnsi="Palatino Linotype" w:cs="Times New Roman"/>
        </w:rPr>
        <w:t>cessation de la relation avec la « partie prenante », en conformité avec le RGPD.</w:t>
      </w:r>
    </w:p>
    <w:p w14:paraId="7049A82E" w14:textId="5566E280" w:rsidR="00D54C33" w:rsidRDefault="009845F4" w:rsidP="009845F4">
      <w:pPr>
        <w:jc w:val="center"/>
        <w:rPr>
          <w:rFonts w:ascii="Palatino Linotype" w:hAnsi="Palatino Linotype" w:cs="Times New Roman"/>
        </w:rPr>
      </w:pPr>
      <w:r>
        <w:rPr>
          <w:rFonts w:ascii="Palatino Linotype" w:hAnsi="Palatino Linotype" w:cs="Times New Roman"/>
        </w:rPr>
        <w:t>-----------</w:t>
      </w:r>
    </w:p>
    <w:p w14:paraId="67DE9A07" w14:textId="5F8444A0" w:rsidR="00CE3CFC" w:rsidRPr="002F0C63" w:rsidRDefault="00CE3CFC" w:rsidP="00CE3CFC">
      <w:pPr>
        <w:rPr>
          <w:rFonts w:ascii="Palatino Linotype" w:hAnsi="Palatino Linotype" w:cs="Times New Roman"/>
        </w:rPr>
      </w:pPr>
      <w:r w:rsidRPr="002F0C63">
        <w:rPr>
          <w:rFonts w:ascii="Palatino Linotype" w:hAnsi="Palatino Linotype" w:cs="Times New Roman"/>
        </w:rPr>
        <w:t>Madame, Monsieur,</w:t>
      </w:r>
    </w:p>
    <w:p w14:paraId="61C7FB5F" w14:textId="19BD6C91" w:rsidR="00CE3CFC" w:rsidRPr="002F0C63" w:rsidRDefault="00CE3CFC" w:rsidP="00E64DDF">
      <w:pPr>
        <w:jc w:val="both"/>
        <w:rPr>
          <w:rFonts w:ascii="Palatino Linotype" w:hAnsi="Palatino Linotype" w:cs="Times New Roman"/>
        </w:rPr>
      </w:pPr>
      <w:r w:rsidRPr="002F0C63">
        <w:rPr>
          <w:rFonts w:ascii="Palatino Linotype" w:hAnsi="Palatino Linotype" w:cs="Times New Roman"/>
        </w:rPr>
        <w:t>Vous souhaitez formuler une réclamation auprès de notre organisme de formation. Pour cela, nous vous demandons de remplir le formulaire suivant et de le retourner par mail à</w:t>
      </w:r>
      <w:r w:rsidR="005D0E18" w:rsidRPr="002F0C63">
        <w:rPr>
          <w:rFonts w:ascii="Palatino Linotype" w:hAnsi="Palatino Linotype" w:cs="Times New Roman"/>
        </w:rPr>
        <w:t xml:space="preserve"> : </w:t>
      </w:r>
      <w:hyperlink r:id="rId10" w:history="1">
        <w:r w:rsidR="00E64DDF" w:rsidRPr="002F0C63">
          <w:rPr>
            <w:rStyle w:val="Lienhypertexte"/>
            <w:rFonts w:ascii="Palatino Linotype" w:hAnsi="Palatino Linotype" w:cs="Times New Roman"/>
          </w:rPr>
          <w:t>uforcabordeaux@wandoo.fr</w:t>
        </w:r>
      </w:hyperlink>
    </w:p>
    <w:p w14:paraId="50035CE1" w14:textId="77777777" w:rsidR="00CE3CFC" w:rsidRPr="002F0C63" w:rsidRDefault="00CE3CFC" w:rsidP="00CE3CFC">
      <w:pPr>
        <w:rPr>
          <w:rFonts w:ascii="Palatino Linotype" w:hAnsi="Palatino Linotype" w:cs="Times New Roman"/>
        </w:rPr>
      </w:pPr>
      <w:r w:rsidRPr="002F0C63">
        <w:rPr>
          <w:rFonts w:ascii="Palatino Linotype" w:hAnsi="Palatino Linotype" w:cs="Times New Roman"/>
        </w:rPr>
        <w:t>Nous vous adresserons une réponse dans les 3 jours.</w:t>
      </w:r>
    </w:p>
    <w:p w14:paraId="487D71AA" w14:textId="37CFC0A3" w:rsidR="00BA1190" w:rsidRPr="002F0C63" w:rsidRDefault="00CF4415" w:rsidP="00BA1190">
      <w:pPr>
        <w:rPr>
          <w:rFonts w:ascii="Palatino Linotype" w:hAnsi="Palatino Linotype" w:cs="Times New Roman"/>
        </w:rPr>
      </w:pPr>
      <w:r w:rsidRPr="002F0C63">
        <w:rPr>
          <w:rFonts w:ascii="Palatino Linotype" w:hAnsi="Palatino Linotype" w:cs="Times New Roman"/>
          <w:noProof/>
        </w:rPr>
        <mc:AlternateContent>
          <mc:Choice Requires="wps">
            <w:drawing>
              <wp:anchor distT="45720" distB="45720" distL="114300" distR="114300" simplePos="0" relativeHeight="251661312" behindDoc="0" locked="0" layoutInCell="1" allowOverlap="1" wp14:anchorId="5AE396A4" wp14:editId="42AF0C46">
                <wp:simplePos x="0" y="0"/>
                <wp:positionH relativeFrom="column">
                  <wp:posOffset>-504825</wp:posOffset>
                </wp:positionH>
                <wp:positionV relativeFrom="paragraph">
                  <wp:posOffset>1822216</wp:posOffset>
                </wp:positionV>
                <wp:extent cx="6765290" cy="416560"/>
                <wp:effectExtent l="0" t="0" r="16510" b="2159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5290" cy="41656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0B9F48C" w14:textId="33C87905" w:rsidR="00E42A1C" w:rsidRPr="00E42A1C" w:rsidRDefault="00E42A1C">
                            <w:pPr>
                              <w:rPr>
                                <w:rFonts w:ascii="Times New Roman" w:hAnsi="Times New Roman" w:cs="Times New Roman"/>
                                <w:b/>
                                <w:bCs/>
                                <w:sz w:val="24"/>
                                <w:szCs w:val="24"/>
                                <w:u w:val="single"/>
                              </w:rPr>
                            </w:pPr>
                            <w:r w:rsidRPr="00E42A1C">
                              <w:rPr>
                                <w:rFonts w:ascii="Times New Roman" w:hAnsi="Times New Roman" w:cs="Times New Roman"/>
                                <w:b/>
                                <w:bCs/>
                                <w:sz w:val="24"/>
                                <w:szCs w:val="24"/>
                                <w:u w:val="single"/>
                              </w:rPr>
                              <w:t xml:space="preserve">Objet précis de la réclamation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AE396A4" id="_x0000_t202" coordsize="21600,21600" o:spt="202" path="m,l,21600r21600,l21600,xe">
                <v:stroke joinstyle="miter"/>
                <v:path gradientshapeok="t" o:connecttype="rect"/>
              </v:shapetype>
              <v:shape id="Zone de texte 2" o:spid="_x0000_s1026" type="#_x0000_t202" style="position:absolute;margin-left:-39.75pt;margin-top:143.5pt;width:532.7pt;height:32.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dXDJAIAAHgEAAAOAAAAZHJzL2Uyb0RvYy54bWysVG2P0zAM/o7Ef4jynXWbth1XrTsdO4GQ&#10;Dg5x8AOyNFmrS+PgZGvHr8dJu954kZAQX6Kkth/78WN3fdM1hh0V+hpswWeTKWfKSihruy/41y9v&#10;X73mzAdhS2HAqoKflOc3m5cv1q3L1RwqMKVCRiDW560reBWCy7PMy0o1wk/AKUtGDdiIQE/cZyWK&#10;ltAbk82n01XWApYOQSrv6etdb+SbhK+1kuFBa68CMwWn2kI6MZ27eGabtcj3KFxVy6EM8Q9VNKK2&#10;lHSEuhNBsAPWv0E1tUTwoMNEQpOB1rVUiQOxmU1/YfNYCacSF2qOd2Ob/P+DlR+Pj+4TstC9gY4E&#10;TCS8uwf55JmFbSXsXt0iQlspUVLiWWxZ1jqfD6Gx1T73EWTXfoCSRBaHAAmo09jErhBPRugkwGls&#10;uuoCk/RxdbVazq/JJMm2mK2Wq6RKJvJztEMf3iloWLwUHEnUhC6O9z7EakR+donJjD1XGIsaygsn&#10;o3rjZ6VZXVLiec81TpraGmRHQTMipFQ2zBPJCEXeMUzXxoyBQ5N+DjSh78zoG8NUmsAxcPr3jGNE&#10;ygo2jMFNbQH/BFA+jZl7/0Ef33OO6oRu11FT4nUH5YmkQuhXgVaXLhXgd85aWoOC+28HgYoz896S&#10;3NezxSLuTXoslldzeuClZXdpEVYSVMEDZ/11G9KuRTIWbmksdJ0Ue65kKJbGOwk5rGLcn8t38nr+&#10;YWx+AAAA//8DAFBLAwQUAAYACAAAACEA7Lc7MeAAAAALAQAADwAAAGRycy9kb3ducmV2LnhtbEyP&#10;y07DMBBF90j8gzVI7FqHtGkexKmqSrBjQUBi68bTJMKPyHbawNczrGA5mjN3zq33i9Hsgj6Mzgp4&#10;WCfA0HZOjbYX8P72tCqAhSitktpZFPCFAfbN7U0tK+Wu9hUvbewZhdhQSQFDjFPFeegGNDKs3YSW&#10;dmfnjYw0+p4rL68UbjRPk2THjRwtfRjkhMcBu892NqThW6WPh7n/2C6b8/c2f3nufRTi/m45PAKL&#10;uMQ/GH716QYacjq52arAtIBVXmaECkiLnEoRURZZCewkYJOlO+BNzf93aH4AAAD//wMAUEsBAi0A&#10;FAAGAAgAAAAhALaDOJL+AAAA4QEAABMAAAAAAAAAAAAAAAAAAAAAAFtDb250ZW50X1R5cGVzXS54&#10;bWxQSwECLQAUAAYACAAAACEAOP0h/9YAAACUAQAACwAAAAAAAAAAAAAAAAAvAQAAX3JlbHMvLnJl&#10;bHNQSwECLQAUAAYACAAAACEA41XVwyQCAAB4BAAADgAAAAAAAAAAAAAAAAAuAgAAZHJzL2Uyb0Rv&#10;Yy54bWxQSwECLQAUAAYACAAAACEA7Lc7MeAAAAALAQAADwAAAAAAAAAAAAAAAAB+BAAAZHJzL2Rv&#10;d25yZXYueG1sUEsFBgAAAAAEAAQA8wAAAIsFAAAAAA==&#10;" fillcolor="white [3201]" strokecolor="#ed7d31 [3205]" strokeweight="1pt">
                <v:textbox>
                  <w:txbxContent>
                    <w:p w14:paraId="60B9F48C" w14:textId="33C87905" w:rsidR="00E42A1C" w:rsidRPr="00E42A1C" w:rsidRDefault="00E42A1C">
                      <w:pPr>
                        <w:rPr>
                          <w:rFonts w:ascii="Times New Roman" w:hAnsi="Times New Roman" w:cs="Times New Roman"/>
                          <w:b/>
                          <w:bCs/>
                          <w:sz w:val="24"/>
                          <w:szCs w:val="24"/>
                          <w:u w:val="single"/>
                        </w:rPr>
                      </w:pPr>
                      <w:r w:rsidRPr="00E42A1C">
                        <w:rPr>
                          <w:rFonts w:ascii="Times New Roman" w:hAnsi="Times New Roman" w:cs="Times New Roman"/>
                          <w:b/>
                          <w:bCs/>
                          <w:sz w:val="24"/>
                          <w:szCs w:val="24"/>
                          <w:u w:val="single"/>
                        </w:rPr>
                        <w:t xml:space="preserve">Objet précis de la réclamation </w:t>
                      </w:r>
                    </w:p>
                  </w:txbxContent>
                </v:textbox>
                <w10:wrap type="square"/>
              </v:shape>
            </w:pict>
          </mc:Fallback>
        </mc:AlternateContent>
      </w:r>
      <w:r w:rsidRPr="002F0C63">
        <w:rPr>
          <w:rFonts w:ascii="Palatino Linotype" w:hAnsi="Palatino Linotype" w:cs="Times New Roman"/>
          <w:noProof/>
        </w:rPr>
        <mc:AlternateContent>
          <mc:Choice Requires="wpg">
            <w:drawing>
              <wp:anchor distT="0" distB="0" distL="0" distR="0" simplePos="0" relativeHeight="251658240" behindDoc="1" locked="0" layoutInCell="1" allowOverlap="1" wp14:anchorId="4205D931" wp14:editId="42BF29A5">
                <wp:simplePos x="0" y="0"/>
                <wp:positionH relativeFrom="margin">
                  <wp:posOffset>-556895</wp:posOffset>
                </wp:positionH>
                <wp:positionV relativeFrom="paragraph">
                  <wp:posOffset>1019175</wp:posOffset>
                </wp:positionV>
                <wp:extent cx="6856730" cy="4504690"/>
                <wp:effectExtent l="0" t="0" r="20320" b="10160"/>
                <wp:wrapTopAndBottom/>
                <wp:docPr id="73" name="Groupe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6730" cy="4504690"/>
                          <a:chOff x="674" y="3727"/>
                          <a:chExt cx="10704" cy="6096"/>
                        </a:xfrm>
                      </wpg:grpSpPr>
                      <wps:wsp>
                        <wps:cNvPr id="75" name="Rectangle 72"/>
                        <wps:cNvSpPr>
                          <a:spLocks noChangeArrowheads="1"/>
                        </wps:cNvSpPr>
                        <wps:spPr bwMode="auto">
                          <a:xfrm>
                            <a:off x="674" y="3727"/>
                            <a:ext cx="60" cy="60"/>
                          </a:xfrm>
                          <a:prstGeom prst="rect">
                            <a:avLst/>
                          </a:prstGeom>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76" name="Freeform 73"/>
                        <wps:cNvSpPr>
                          <a:spLocks/>
                        </wps:cNvSpPr>
                        <wps:spPr bwMode="auto">
                          <a:xfrm>
                            <a:off x="674" y="3727"/>
                            <a:ext cx="10637" cy="60"/>
                          </a:xfrm>
                          <a:custGeom>
                            <a:avLst/>
                            <a:gdLst>
                              <a:gd name="T0" fmla="+- 0 11311 674"/>
                              <a:gd name="T1" fmla="*/ T0 w 10637"/>
                              <a:gd name="T2" fmla="+- 0 3727 3727"/>
                              <a:gd name="T3" fmla="*/ 3727 h 60"/>
                              <a:gd name="T4" fmla="+- 0 6404 674"/>
                              <a:gd name="T5" fmla="*/ T4 w 10637"/>
                              <a:gd name="T6" fmla="+- 0 3727 3727"/>
                              <a:gd name="T7" fmla="*/ 3727 h 60"/>
                              <a:gd name="T8" fmla="+- 0 6344 674"/>
                              <a:gd name="T9" fmla="*/ T8 w 10637"/>
                              <a:gd name="T10" fmla="+- 0 3727 3727"/>
                              <a:gd name="T11" fmla="*/ 3727 h 60"/>
                              <a:gd name="T12" fmla="+- 0 734 674"/>
                              <a:gd name="T13" fmla="*/ T12 w 10637"/>
                              <a:gd name="T14" fmla="+- 0 3727 3727"/>
                              <a:gd name="T15" fmla="*/ 3727 h 60"/>
                              <a:gd name="T16" fmla="+- 0 674 674"/>
                              <a:gd name="T17" fmla="*/ T16 w 10637"/>
                              <a:gd name="T18" fmla="+- 0 3727 3727"/>
                              <a:gd name="T19" fmla="*/ 3727 h 60"/>
                              <a:gd name="T20" fmla="+- 0 674 674"/>
                              <a:gd name="T21" fmla="*/ T20 w 10637"/>
                              <a:gd name="T22" fmla="+- 0 3787 3727"/>
                              <a:gd name="T23" fmla="*/ 3787 h 60"/>
                              <a:gd name="T24" fmla="+- 0 734 674"/>
                              <a:gd name="T25" fmla="*/ T24 w 10637"/>
                              <a:gd name="T26" fmla="+- 0 3787 3727"/>
                              <a:gd name="T27" fmla="*/ 3787 h 60"/>
                              <a:gd name="T28" fmla="+- 0 6344 674"/>
                              <a:gd name="T29" fmla="*/ T28 w 10637"/>
                              <a:gd name="T30" fmla="+- 0 3787 3727"/>
                              <a:gd name="T31" fmla="*/ 3787 h 60"/>
                              <a:gd name="T32" fmla="+- 0 6404 674"/>
                              <a:gd name="T33" fmla="*/ T32 w 10637"/>
                              <a:gd name="T34" fmla="+- 0 3787 3727"/>
                              <a:gd name="T35" fmla="*/ 3787 h 60"/>
                              <a:gd name="T36" fmla="+- 0 11311 674"/>
                              <a:gd name="T37" fmla="*/ T36 w 10637"/>
                              <a:gd name="T38" fmla="+- 0 3787 3727"/>
                              <a:gd name="T39" fmla="*/ 3787 h 60"/>
                              <a:gd name="T40" fmla="+- 0 11311 674"/>
                              <a:gd name="T41" fmla="*/ T40 w 10637"/>
                              <a:gd name="T42" fmla="+- 0 3727 3727"/>
                              <a:gd name="T43" fmla="*/ 37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637" h="60">
                                <a:moveTo>
                                  <a:pt x="10637" y="0"/>
                                </a:moveTo>
                                <a:lnTo>
                                  <a:pt x="5730" y="0"/>
                                </a:lnTo>
                                <a:lnTo>
                                  <a:pt x="5670" y="0"/>
                                </a:lnTo>
                                <a:lnTo>
                                  <a:pt x="60" y="0"/>
                                </a:lnTo>
                                <a:lnTo>
                                  <a:pt x="0" y="0"/>
                                </a:lnTo>
                                <a:lnTo>
                                  <a:pt x="0" y="60"/>
                                </a:lnTo>
                                <a:lnTo>
                                  <a:pt x="60" y="60"/>
                                </a:lnTo>
                                <a:lnTo>
                                  <a:pt x="5670" y="60"/>
                                </a:lnTo>
                                <a:lnTo>
                                  <a:pt x="5730" y="60"/>
                                </a:lnTo>
                                <a:lnTo>
                                  <a:pt x="10637" y="60"/>
                                </a:lnTo>
                                <a:lnTo>
                                  <a:pt x="10637" y="0"/>
                                </a:lnTo>
                                <a:close/>
                              </a:path>
                            </a:pathLst>
                          </a:custGeom>
                          <a:solidFill>
                            <a:schemeClr val="accent2"/>
                          </a:solid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77" name="Rectangle 74"/>
                        <wps:cNvSpPr>
                          <a:spLocks noChangeArrowheads="1"/>
                        </wps:cNvSpPr>
                        <wps:spPr bwMode="auto">
                          <a:xfrm>
                            <a:off x="11310" y="3727"/>
                            <a:ext cx="60" cy="60"/>
                          </a:xfrm>
                          <a:prstGeom prst="rect">
                            <a:avLst/>
                          </a:prstGeom>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78" name="AutoShape 75"/>
                        <wps:cNvSpPr>
                          <a:spLocks/>
                        </wps:cNvSpPr>
                        <wps:spPr bwMode="auto">
                          <a:xfrm>
                            <a:off x="674" y="3727"/>
                            <a:ext cx="10697" cy="1006"/>
                          </a:xfrm>
                          <a:custGeom>
                            <a:avLst/>
                            <a:gdLst>
                              <a:gd name="T0" fmla="+- 0 734 674"/>
                              <a:gd name="T1" fmla="*/ T0 w 10697"/>
                              <a:gd name="T2" fmla="+- 0 3787 3727"/>
                              <a:gd name="T3" fmla="*/ 3787 h 1006"/>
                              <a:gd name="T4" fmla="+- 0 674 674"/>
                              <a:gd name="T5" fmla="*/ T4 w 10697"/>
                              <a:gd name="T6" fmla="+- 0 3787 3727"/>
                              <a:gd name="T7" fmla="*/ 3787 h 1006"/>
                              <a:gd name="T8" fmla="+- 0 674 674"/>
                              <a:gd name="T9" fmla="*/ T8 w 10697"/>
                              <a:gd name="T10" fmla="+- 0 4080 3727"/>
                              <a:gd name="T11" fmla="*/ 4080 h 1006"/>
                              <a:gd name="T12" fmla="+- 0 674 674"/>
                              <a:gd name="T13" fmla="*/ T12 w 10697"/>
                              <a:gd name="T14" fmla="+- 0 4733 3727"/>
                              <a:gd name="T15" fmla="*/ 4733 h 1006"/>
                              <a:gd name="T16" fmla="+- 0 734 674"/>
                              <a:gd name="T17" fmla="*/ T16 w 10697"/>
                              <a:gd name="T18" fmla="+- 0 4733 3727"/>
                              <a:gd name="T19" fmla="*/ 4733 h 1006"/>
                              <a:gd name="T20" fmla="+- 0 734 674"/>
                              <a:gd name="T21" fmla="*/ T20 w 10697"/>
                              <a:gd name="T22" fmla="+- 0 4080 3727"/>
                              <a:gd name="T23" fmla="*/ 4080 h 1006"/>
                              <a:gd name="T24" fmla="+- 0 734 674"/>
                              <a:gd name="T25" fmla="*/ T24 w 10697"/>
                              <a:gd name="T26" fmla="+- 0 3787 3727"/>
                              <a:gd name="T27" fmla="*/ 3787 h 1006"/>
                              <a:gd name="T28" fmla="+- 0 11371 674"/>
                              <a:gd name="T29" fmla="*/ T28 w 10697"/>
                              <a:gd name="T30" fmla="+- 0 3727 3727"/>
                              <a:gd name="T31" fmla="*/ 3727 h 1006"/>
                              <a:gd name="T32" fmla="+- 0 11311 674"/>
                              <a:gd name="T33" fmla="*/ T32 w 10697"/>
                              <a:gd name="T34" fmla="+- 0 3727 3727"/>
                              <a:gd name="T35" fmla="*/ 3727 h 1006"/>
                              <a:gd name="T36" fmla="+- 0 11311 674"/>
                              <a:gd name="T37" fmla="*/ T36 w 10697"/>
                              <a:gd name="T38" fmla="+- 0 3787 3727"/>
                              <a:gd name="T39" fmla="*/ 3787 h 1006"/>
                              <a:gd name="T40" fmla="+- 0 11311 674"/>
                              <a:gd name="T41" fmla="*/ T40 w 10697"/>
                              <a:gd name="T42" fmla="+- 0 4058 3727"/>
                              <a:gd name="T43" fmla="*/ 4058 h 1006"/>
                              <a:gd name="T44" fmla="+- 0 11311 674"/>
                              <a:gd name="T45" fmla="*/ T44 w 10697"/>
                              <a:gd name="T46" fmla="+- 0 4080 3727"/>
                              <a:gd name="T47" fmla="*/ 4080 h 1006"/>
                              <a:gd name="T48" fmla="+- 0 11321 674"/>
                              <a:gd name="T49" fmla="*/ T48 w 10697"/>
                              <a:gd name="T50" fmla="+- 0 4080 3727"/>
                              <a:gd name="T51" fmla="*/ 4080 h 1006"/>
                              <a:gd name="T52" fmla="+- 0 11321 674"/>
                              <a:gd name="T53" fmla="*/ T52 w 10697"/>
                              <a:gd name="T54" fmla="+- 0 4733 3727"/>
                              <a:gd name="T55" fmla="*/ 4733 h 1006"/>
                              <a:gd name="T56" fmla="+- 0 11371 674"/>
                              <a:gd name="T57" fmla="*/ T56 w 10697"/>
                              <a:gd name="T58" fmla="+- 0 4733 3727"/>
                              <a:gd name="T59" fmla="*/ 4733 h 1006"/>
                              <a:gd name="T60" fmla="+- 0 11371 674"/>
                              <a:gd name="T61" fmla="*/ T60 w 10697"/>
                              <a:gd name="T62" fmla="+- 0 4080 3727"/>
                              <a:gd name="T63" fmla="*/ 4080 h 1006"/>
                              <a:gd name="T64" fmla="+- 0 11371 674"/>
                              <a:gd name="T65" fmla="*/ T64 w 10697"/>
                              <a:gd name="T66" fmla="+- 0 4058 3727"/>
                              <a:gd name="T67" fmla="*/ 4058 h 1006"/>
                              <a:gd name="T68" fmla="+- 0 11371 674"/>
                              <a:gd name="T69" fmla="*/ T68 w 10697"/>
                              <a:gd name="T70" fmla="+- 0 3787 3727"/>
                              <a:gd name="T71" fmla="*/ 3787 h 1006"/>
                              <a:gd name="T72" fmla="+- 0 11371 674"/>
                              <a:gd name="T73" fmla="*/ T72 w 10697"/>
                              <a:gd name="T74" fmla="+- 0 3727 3727"/>
                              <a:gd name="T75" fmla="*/ 3727 h 10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697" h="1006">
                                <a:moveTo>
                                  <a:pt x="60" y="60"/>
                                </a:moveTo>
                                <a:lnTo>
                                  <a:pt x="0" y="60"/>
                                </a:lnTo>
                                <a:lnTo>
                                  <a:pt x="0" y="353"/>
                                </a:lnTo>
                                <a:lnTo>
                                  <a:pt x="0" y="1006"/>
                                </a:lnTo>
                                <a:lnTo>
                                  <a:pt x="60" y="1006"/>
                                </a:lnTo>
                                <a:lnTo>
                                  <a:pt x="60" y="353"/>
                                </a:lnTo>
                                <a:lnTo>
                                  <a:pt x="60" y="60"/>
                                </a:lnTo>
                                <a:close/>
                                <a:moveTo>
                                  <a:pt x="10697" y="0"/>
                                </a:moveTo>
                                <a:lnTo>
                                  <a:pt x="10637" y="0"/>
                                </a:lnTo>
                                <a:lnTo>
                                  <a:pt x="10637" y="60"/>
                                </a:lnTo>
                                <a:lnTo>
                                  <a:pt x="10637" y="331"/>
                                </a:lnTo>
                                <a:lnTo>
                                  <a:pt x="10637" y="353"/>
                                </a:lnTo>
                                <a:lnTo>
                                  <a:pt x="10647" y="353"/>
                                </a:lnTo>
                                <a:lnTo>
                                  <a:pt x="10647" y="1006"/>
                                </a:lnTo>
                                <a:lnTo>
                                  <a:pt x="10697" y="1006"/>
                                </a:lnTo>
                                <a:lnTo>
                                  <a:pt x="10697" y="353"/>
                                </a:lnTo>
                                <a:lnTo>
                                  <a:pt x="10697" y="331"/>
                                </a:lnTo>
                                <a:lnTo>
                                  <a:pt x="10697" y="60"/>
                                </a:lnTo>
                                <a:lnTo>
                                  <a:pt x="10697" y="0"/>
                                </a:lnTo>
                                <a:close/>
                              </a:path>
                            </a:pathLst>
                          </a:custGeom>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80" name="Rectangle 77"/>
                        <wps:cNvSpPr>
                          <a:spLocks noChangeArrowheads="1"/>
                        </wps:cNvSpPr>
                        <wps:spPr bwMode="auto">
                          <a:xfrm>
                            <a:off x="681" y="4057"/>
                            <a:ext cx="60" cy="5706"/>
                          </a:xfrm>
                          <a:prstGeom prst="rect">
                            <a:avLst/>
                          </a:prstGeom>
                          <a:solidFill>
                            <a:schemeClr val="accent2"/>
                          </a:solid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81" name="Rectangle 78"/>
                        <wps:cNvSpPr>
                          <a:spLocks noChangeArrowheads="1"/>
                        </wps:cNvSpPr>
                        <wps:spPr bwMode="auto">
                          <a:xfrm>
                            <a:off x="681" y="9763"/>
                            <a:ext cx="60" cy="60"/>
                          </a:xfrm>
                          <a:prstGeom prst="rect">
                            <a:avLst/>
                          </a:prstGeom>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82" name="AutoShape 79"/>
                        <wps:cNvSpPr>
                          <a:spLocks/>
                        </wps:cNvSpPr>
                        <wps:spPr bwMode="auto">
                          <a:xfrm>
                            <a:off x="681" y="4057"/>
                            <a:ext cx="10697" cy="5766"/>
                          </a:xfrm>
                          <a:custGeom>
                            <a:avLst/>
                            <a:gdLst>
                              <a:gd name="T0" fmla="+- 0 11318 682"/>
                              <a:gd name="T1" fmla="*/ T0 w 10697"/>
                              <a:gd name="T2" fmla="+- 0 9764 4058"/>
                              <a:gd name="T3" fmla="*/ 9764 h 5766"/>
                              <a:gd name="T4" fmla="+- 0 742 682"/>
                              <a:gd name="T5" fmla="*/ T4 w 10697"/>
                              <a:gd name="T6" fmla="+- 0 9764 4058"/>
                              <a:gd name="T7" fmla="*/ 9764 h 5766"/>
                              <a:gd name="T8" fmla="+- 0 682 682"/>
                              <a:gd name="T9" fmla="*/ T8 w 10697"/>
                              <a:gd name="T10" fmla="+- 0 9764 4058"/>
                              <a:gd name="T11" fmla="*/ 9764 h 5766"/>
                              <a:gd name="T12" fmla="+- 0 682 682"/>
                              <a:gd name="T13" fmla="*/ T12 w 10697"/>
                              <a:gd name="T14" fmla="+- 0 9824 4058"/>
                              <a:gd name="T15" fmla="*/ 9824 h 5766"/>
                              <a:gd name="T16" fmla="+- 0 742 682"/>
                              <a:gd name="T17" fmla="*/ T16 w 10697"/>
                              <a:gd name="T18" fmla="+- 0 9824 4058"/>
                              <a:gd name="T19" fmla="*/ 9824 h 5766"/>
                              <a:gd name="T20" fmla="+- 0 11318 682"/>
                              <a:gd name="T21" fmla="*/ T20 w 10697"/>
                              <a:gd name="T22" fmla="+- 0 9824 4058"/>
                              <a:gd name="T23" fmla="*/ 9824 h 5766"/>
                              <a:gd name="T24" fmla="+- 0 11318 682"/>
                              <a:gd name="T25" fmla="*/ T24 w 10697"/>
                              <a:gd name="T26" fmla="+- 0 9764 4058"/>
                              <a:gd name="T27" fmla="*/ 9764 h 5766"/>
                              <a:gd name="T28" fmla="+- 0 11378 682"/>
                              <a:gd name="T29" fmla="*/ T28 w 10697"/>
                              <a:gd name="T30" fmla="+- 0 4058 4058"/>
                              <a:gd name="T31" fmla="*/ 4058 h 5766"/>
                              <a:gd name="T32" fmla="+- 0 11318 682"/>
                              <a:gd name="T33" fmla="*/ T32 w 10697"/>
                              <a:gd name="T34" fmla="+- 0 4058 4058"/>
                              <a:gd name="T35" fmla="*/ 4058 h 5766"/>
                              <a:gd name="T36" fmla="+- 0 11318 682"/>
                              <a:gd name="T37" fmla="*/ T36 w 10697"/>
                              <a:gd name="T38" fmla="+- 0 9764 4058"/>
                              <a:gd name="T39" fmla="*/ 9764 h 5766"/>
                              <a:gd name="T40" fmla="+- 0 11378 682"/>
                              <a:gd name="T41" fmla="*/ T40 w 10697"/>
                              <a:gd name="T42" fmla="+- 0 9764 4058"/>
                              <a:gd name="T43" fmla="*/ 9764 h 5766"/>
                              <a:gd name="T44" fmla="+- 0 11378 682"/>
                              <a:gd name="T45" fmla="*/ T44 w 10697"/>
                              <a:gd name="T46" fmla="+- 0 4058 4058"/>
                              <a:gd name="T47" fmla="*/ 4058 h 5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697" h="5766">
                                <a:moveTo>
                                  <a:pt x="10636" y="5706"/>
                                </a:moveTo>
                                <a:lnTo>
                                  <a:pt x="60" y="5706"/>
                                </a:lnTo>
                                <a:lnTo>
                                  <a:pt x="0" y="5706"/>
                                </a:lnTo>
                                <a:lnTo>
                                  <a:pt x="0" y="5766"/>
                                </a:lnTo>
                                <a:lnTo>
                                  <a:pt x="60" y="5766"/>
                                </a:lnTo>
                                <a:lnTo>
                                  <a:pt x="10636" y="5766"/>
                                </a:lnTo>
                                <a:lnTo>
                                  <a:pt x="10636" y="5706"/>
                                </a:lnTo>
                                <a:close/>
                                <a:moveTo>
                                  <a:pt x="10696" y="0"/>
                                </a:moveTo>
                                <a:lnTo>
                                  <a:pt x="10636" y="0"/>
                                </a:lnTo>
                                <a:lnTo>
                                  <a:pt x="10636" y="5706"/>
                                </a:lnTo>
                                <a:lnTo>
                                  <a:pt x="10696" y="5706"/>
                                </a:lnTo>
                                <a:lnTo>
                                  <a:pt x="10696" y="0"/>
                                </a:lnTo>
                                <a:close/>
                              </a:path>
                            </a:pathLst>
                          </a:custGeom>
                          <a:solidFill>
                            <a:schemeClr val="accent2"/>
                          </a:solid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83" name="Rectangle 80"/>
                        <wps:cNvSpPr>
                          <a:spLocks noChangeArrowheads="1"/>
                        </wps:cNvSpPr>
                        <wps:spPr bwMode="auto">
                          <a:xfrm>
                            <a:off x="11318" y="9763"/>
                            <a:ext cx="60" cy="60"/>
                          </a:xfrm>
                          <a:prstGeom prst="rect">
                            <a:avLst/>
                          </a:prstGeom>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84" name="Rectangle 81"/>
                        <wps:cNvSpPr>
                          <a:spLocks noChangeArrowheads="1"/>
                        </wps:cNvSpPr>
                        <wps:spPr bwMode="auto">
                          <a:xfrm>
                            <a:off x="11318" y="9763"/>
                            <a:ext cx="60" cy="60"/>
                          </a:xfrm>
                          <a:prstGeom prst="rect">
                            <a:avLst/>
                          </a:prstGeom>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DA68B5D" id="Groupe 73" o:spid="_x0000_s1026" style="position:absolute;margin-left:-43.85pt;margin-top:80.25pt;width:539.9pt;height:354.7pt;z-index:-251658240;mso-wrap-distance-left:0;mso-wrap-distance-right:0;mso-position-horizontal-relative:margin" coordorigin="674,3727" coordsize="1070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ahbwoAAENIAAAOAAAAZHJzL2Uyb0RvYy54bWzsXNuO4zYSfV9g/0HQYxYZW3e3MZ4gmOwM&#10;FsjuBonyAWpZviCy5JXU7Z58/VaRolyUWLK6e3peope23SpRh3VYRfIU7fc/PJ1y6zGr6mNZbGzn&#10;3dK2siItt8div7F/jz99v7KtukmKbZKXRbaxv2S1/cOHv//t/eW8ztzyUObbrLKgkaJeX84b+9A0&#10;5/ViUaeH7JTU78pzVsDFXVmdkgY+VvvFtkou0PopX7jLZbi4lNX2XJVpVtfw35/kRfuDaH+3y9Lm&#10;v7tdnTVWvrEBWyP+VuLvPf5dfHifrPdVcj4c0xZG8gIUp+RYwEO7pn5KmsR6qI6Dpk7HtCrrcte8&#10;S8vTotztjmkm+gC9cZa93nyuyoez6Mt+fdmfOzeBa3t+enGz6X8eP1fn386/VBI9vP25TP+owS+L&#10;y3m/ptfx814aW/eXf5db4DN5aErR8adddcImoEvWk/Dvl86/2VNjpfDPcBWEkQc0pHDND5Z+eNcy&#10;kB6AJrwvjHzbgqte5EaSnPTwz/Z2Zxkt4SreHC7vQry8SNbywQJsCw7Jh9FUXx1Wv85hvx2ScyZ4&#10;qNEhv1TWcbuxo8C2iuQETvgVhllS7PPMilxEhY8HO+XVWrrUKsqPBzDLfqyq8nLIki3AckQvtBvw&#10;Qw2E3PTx0Fedo1sfh8K9nZOS9bmqm89ZebLwzcauALhgL3n8uW6kP5UJkpkXchxIQLJjdfMlz+TF&#10;X7MdeAJYc0UjImizj3llPSYQbkmaZkUjHAII8gKs8bbdMc+7Gx3TjXkjvdLZ4m2ZCObuxqXpRv2J&#10;3R3iqWXRdDefjkVZmRrY/tE9WdqLKIDeyz4jM/fl9gtwU5UylUDqgzeHsvrTti6QRjZ2/b+HpMps&#10;K/9XAfzeOb6PeUd88IPIhQ8VvXJPryRFCk1t7Ma25NuPjcxVD+fquD/Ak6TDivJHiLvdUVB2RdWi&#10;hZH/rUIgVCHwqcoyzNJW5PERoAZTFxtfYag7y9CLVFLQUkKyTh/kaMcBoEY4pOgtjHX8137bxm8M&#10;pOxOOST+f3xvLS3H8RzHwugCwNTMUWbfLax4aV0s+fCelausRGOYyKxrNrs+01Nm0JgwOlgyXOkT&#10;Id0RYKG/9E24IBFJK8Tlc7iAK9IWiwuc2TXG4oJZnbQVer4R152yQlwrDpeje58F5lD3s8gc3f2R&#10;Z0TmUO/Hjsti0wngsVEKeGw6BTDCTGw6lIHYCVlsOgk8NkoDiw0TE6XUjM2lHMQuHwM6C160MgeB&#10;S3kQVqYocHUWGE5dykHssnHg6izw2CgPPDadBS4UXEpC7LLBgKsjQgMLzqNEsOA8nQYuf3iUhdhj&#10;o8HTeeDBUSZ4cDoPbNbF9N5lpNhj48HTmeDRUSpYdDhrEyJYdD4lIvbZiPB1Ktho9SkXWrTCIqqb&#10;upKDXK/BHPdUtNMZvINVA+wN5NroXNa4oI4BHyyYYzEtQxNghZMaYwzEobFYet80Bj+iMeRlnNhv&#10;NY0pV5gH08yBdWF+N8kcExOaQ0KZAgZzhTCf1lOMXjSHqJvSOsaTMJ/WVRzgwnxaV3HEoTmMFAJG&#10;+r8dCriu7+94K9uCHe893gP7gKTBEaTeWhdYWcqF1AE3V2JtfCofs7gUJg2OpNYAHq12FVeLvKCW&#10;gdjkEUN1Wb2eRYOwGYQgu2kGcG4bTbfp9kQKjHqVoNqn3bDqoN+yU564YXf17WRDRYKCn+ZlnckB&#10;geyKiOxoxtFBFsN1mR+3n2AjhuyObts0y3k7iKLIvB0s9owiAolsoIiIXRR6rdv1wZB7I0UEZ2mZ&#10;CXDmlKlu1kSICjNrIm8vC8IyVAYBajQiUCyQCiEzm4MAU7Z2RWSY1+l/MJ3cQSyiUuqASN6uE5RE&#10;S2eCZ8gizLZLW/+2y194OHSLChn91S+zH9QXv2B0AI1FdoC2pu9DmH003YQoVWQITN+EsJsG8Ga3&#10;B2n3DCZg+haEAUb3H0oWGQLrySL+crU06kiaLCKszD7rCSMMNrMwYkCnU+BHnmdGR1kQVgw6nQdu&#10;rFEaOmnEgE7ngUdHqRhB1xNHGHRmcWSIztWDgWVWE0dGmH2NPGJApzPBRgTMr5NCwtW5gCk6Moqr&#10;ZoVkiG+gkLhmaamnkICVeeT1NBJ2o28WSQz49MhgN/oejYx2o29KKZ7OB4+P8tHJJAZ8Oh8svx6N&#10;jZGU9zqhZIivJ5T4y2BlzCyaUCKszPz6Oh+s/3zKRwyCtpD3Dfh0Ptjo9SkfI9Hr63wAPtcYHz7l&#10;I/ZbBXGIL4AFMBGuWHwBnbhH8AV6tmLxBXTujoNWRDTg0/lgc3NA+RjJzYHOB+Az55eA8hEHrYxo&#10;wKfzweOjfIzggw095YPFF1I+4pBdSYU6Hyy/IeVjhN9Q54PHR/mIQzY+Qp0PNn5DysdI/IY6Hzw+&#10;ykccsvGBmhOJDzb/RZSPkfwHJX/aHosPCqOtHVbDIjY+8ACEho+Z3/D4AVmSavMbyD2zVMxp3H95&#10;qZhV/3EKhC1jDFOXFBLHiwU4I6E5zCRTzHGCEObTVHHM18J8miqO6RPNIe1NARO2XYUsNMm87Sok&#10;hSnmGOsIRu77VWnka0j0MF9ZINGLhSLusK8SvFm+vl5XOrG0kyrZDbFZGnlAnOy0akK90qbU0hU6&#10;qS6rVw3ZVLtbT8VpFVw86IGSwYeuaUURuElJ55xzrmq8slRdUa+yS1e7AQzO0OtKSMpCvfabvOUA&#10;eDguMaE70y1vOv/qo2eYTng+DltEerv3reVth7aGfYYU/zAOb5ZB5nrGXM+Q54bN9YwV5JhBPUNM&#10;GJpg+3b1jHAlZzVYHreKar+aEUQDeVcd4Jx4xlOr8M21wPloKBy7f9ZxciZ2YOQOYmeFC4lvHDt3&#10;kVwSwhFidQwdwloeIm/XNaow8szImaePefoYnT5AGRhUAsVuxhwCuMjWruCHad8EYOeJdkGHwz2I&#10;QJqRC3k14F9YCQSNw1lZ4Uqc7ad1OSqZqAPSsE6Dh1IrXTCB+PQt1H/6ZlQvEUYHS3WBtqbLJZHv&#10;moBRrWRqLZAFBmvZTngZAabrVuAtEzBNtGI1q14tkEWm1QJHoPVrgWZsL6wF3q1cM6EOZUFYmRl1&#10;dAWRodR8THo42hydBx4dpWIEXa8WyMbCC6uBLD6tGjiGTw8IHh9lozsuPfRf77g0O/a0euDI2DPU&#10;A4255IX1QKEkG9MJTU7Cyjz6DPVAI74X1gN5fJSPMXx6dLD8mo9ND/ntHZtm+dXqgSP8DuuBkdF/&#10;5oPTQ3y9eiCLT6sHjuEbxAeDj/LxnHog1CtN469XDwSr6/gDsWLW62e9PjYf7X6mXv8VZWax3jLJ&#10;zKh8Qh4Sq8pOgODk1FaqJVKF0jzVq9Q+paI72axbzapW1KtsrXvqDTvalWeYdr1WT1XCo1l4ls5S&#10;YiXnqSsWZalaV69XlXjgfmWiXjtT+Kp0jyllol77pv2nq75NEVVnPWn+qvGrfp6A0ZNgO9jXk0Cf&#10;/XZ6klhoiUCCxYWoiM2KkvYN//ls+ZufLV/B2nUQBKIkrelGb1eQmIPgxvel/tpBIH6FBX6pRnz5&#10;rP1VHfwpHPpZiJzX3/758H8AAAD//wMAUEsDBBQABgAIAAAAIQCsoHog4gAAAAsBAAAPAAAAZHJz&#10;L2Rvd25yZXYueG1sTI9Ba4NAEIXvhf6HZQq9JaspMWpcQwhtT6HQpFBym+hEJe6suBs1/77bU3sc&#10;3sd732SbSbdioN42hhWE8wAEcWHKhisFX8e3WQzCOuQSW8Ok4E4WNvnjQ4ZpaUb+pOHgKuFL2Kao&#10;oHauS6W0RU0a7dx0xD67mF6j82dfybLH0ZfrVi6CIJIaG/YLNXa0q6m4Hm5awfuI4/YlfB3218vu&#10;fjouP773ISn1/DRt1yAcTe4Phl99rw65dzqbG5dWtApm8WrlUR9EwRKEJ5JkEYI4K4ijJAGZZ/L/&#10;D/kPAAAA//8DAFBLAQItABQABgAIAAAAIQC2gziS/gAAAOEBAAATAAAAAAAAAAAAAAAAAAAAAABb&#10;Q29udGVudF9UeXBlc10ueG1sUEsBAi0AFAAGAAgAAAAhADj9If/WAAAAlAEAAAsAAAAAAAAAAAAA&#10;AAAALwEAAF9yZWxzLy5yZWxzUEsBAi0AFAAGAAgAAAAhAFK4JqFvCgAAQ0gAAA4AAAAAAAAAAAAA&#10;AAAALgIAAGRycy9lMm9Eb2MueG1sUEsBAi0AFAAGAAgAAAAhAKygeiDiAAAACwEAAA8AAAAAAAAA&#10;AAAAAAAAyQwAAGRycy9kb3ducmV2LnhtbFBLBQYAAAAABAAEAPMAAADYDQAAAAA=&#10;">
                <v:rect id="Rectangle 72" o:spid="_x0000_s1027" style="position:absolute;left:674;top:3727;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jMHwQAAANsAAAAPAAAAZHJzL2Rvd25yZXYueG1sRI/NqsIw&#10;FIT3F3yHcAR319QL/lCNUq8IuqyK60NzbKvNSWmirW9vBMHlMDPfMItVZyrxoMaVlhWMhhEI4szq&#10;knMFp+P2dwbCeWSNlWVS8CQHq2XvZ4Gxti2n9Dj4XAQIuxgVFN7XsZQuK8igG9qaOHgX2xj0QTa5&#10;1A22AW4q+RdFE2mw5LBQYE3/BWW3w90okM/NMW23yXmzv14oqaZnl66NUoN+l8xBeOr8N/xp77SC&#10;6RjeX8IPkMsXAAAA//8DAFBLAQItABQABgAIAAAAIQDb4fbL7gAAAIUBAAATAAAAAAAAAAAAAAAA&#10;AAAAAABbQ29udGVudF9UeXBlc10ueG1sUEsBAi0AFAAGAAgAAAAhAFr0LFu/AAAAFQEAAAsAAAAA&#10;AAAAAAAAAAAAHwEAAF9yZWxzLy5yZWxzUEsBAi0AFAAGAAgAAAAhAMayMwfBAAAA2wAAAA8AAAAA&#10;AAAAAAAAAAAABwIAAGRycy9kb3ducmV2LnhtbFBLBQYAAAAAAwADALcAAAD1AgAAAAA=&#10;" fillcolor="white [3201]" strokecolor="#ed7d31 [3205]" strokeweight="1pt"/>
                <v:shape id="Freeform 73" o:spid="_x0000_s1028" style="position:absolute;left:674;top:3727;width:10637;height:60;visibility:visible;mso-wrap-style:square;v-text-anchor:top" coordsize="106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KawwAAANsAAAAPAAAAZHJzL2Rvd25yZXYueG1sRI9Ba8JA&#10;FITvBf/D8gRvdWMPsURXEUEovZm2muMz+0yi2bdhd2viv+8WBI/DzHzDLNeDacWNnG8sK5hNExDE&#10;pdUNVwq+v3av7yB8QNbYWiYFd/KwXo1elphp2/OebnmoRISwz1BBHUKXSenLmgz6qe2Io3e2zmCI&#10;0lVSO+wj3LTyLUlSabDhuFBjR9uaymv+axQcuNinP838szieOplXhQv95aTUZDxsFiACDeEZfrQ/&#10;tIJ5Cv9f4g+Qqz8AAAD//wMAUEsBAi0AFAAGAAgAAAAhANvh9svuAAAAhQEAABMAAAAAAAAAAAAA&#10;AAAAAAAAAFtDb250ZW50X1R5cGVzXS54bWxQSwECLQAUAAYACAAAACEAWvQsW78AAAAVAQAACwAA&#10;AAAAAAAAAAAAAAAfAQAAX3JlbHMvLnJlbHNQSwECLQAUAAYACAAAACEAmh6imsMAAADbAAAADwAA&#10;AAAAAAAAAAAAAAAHAgAAZHJzL2Rvd25yZXYueG1sUEsFBgAAAAADAAMAtwAAAPcCAAAAAA==&#10;" path="m10637,l5730,r-60,l60,,,,,60r60,l5670,60r60,l10637,60r,-60xe" fillcolor="#ed7d31 [3205]" strokecolor="#ed7d31 [3205]" strokeweight="1pt">
                  <v:stroke joinstyle="miter"/>
                  <v:path arrowok="t" o:connecttype="custom" o:connectlocs="10637,3727;5730,3727;5670,3727;60,3727;0,3727;0,3787;60,3787;5670,3787;5730,3787;10637,3787;10637,3727" o:connectangles="0,0,0,0,0,0,0,0,0,0,0"/>
                </v:shape>
                <v:rect id="Rectangle 74" o:spid="_x0000_s1029" style="position:absolute;left:11310;top:3727;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AjrwAAAANsAAAAPAAAAZHJzL2Rvd25yZXYueG1sRI9Bi8Iw&#10;FITvC/6H8ARva6oHK9UoVRH0WBXPj+bZVpuX0kRb/71ZWPA4zMw3zHLdm1q8qHWVZQWTcQSCOLe6&#10;4kLB5bz/nYNwHlljbZkUvMnBejX4WWKibccZvU6+EAHCLkEFpfdNIqXLSzLoxrYhDt7NtgZ9kG0h&#10;dYtdgJtaTqNoJg1WHBZKbGhbUv44PY0C+d6ds26fXnfH+43SOr66bGOUGg37dAHCU++/4f/2QSuI&#10;Y/j7En6AXH0AAAD//wMAUEsBAi0AFAAGAAgAAAAhANvh9svuAAAAhQEAABMAAAAAAAAAAAAAAAAA&#10;AAAAAFtDb250ZW50X1R5cGVzXS54bWxQSwECLQAUAAYACAAAACEAWvQsW78AAAAVAQAACwAAAAAA&#10;AAAAAAAAAAAfAQAAX3JlbHMvLnJlbHNQSwECLQAUAAYACAAAACEAWSwI68AAAADbAAAADwAAAAAA&#10;AAAAAAAAAAAHAgAAZHJzL2Rvd25yZXYueG1sUEsFBgAAAAADAAMAtwAAAPQCAAAAAA==&#10;" fillcolor="white [3201]" strokecolor="#ed7d31 [3205]" strokeweight="1pt"/>
                <v:shape id="AutoShape 75" o:spid="_x0000_s1030" style="position:absolute;left:674;top:3727;width:10697;height:1006;visibility:visible;mso-wrap-style:square;v-text-anchor:top" coordsize="10697,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rywgAAANsAAAAPAAAAZHJzL2Rvd25yZXYueG1sRE9da8Iw&#10;FH0f7D+EO/BlzHQiOqtRxkAQZGBVfL4217YuuSlNtNVfvzwIPh7O92zRWSOu1PjKsYLPfgKCOHe6&#10;4kLBfrf8+ALhA7JG45gU3MjDYv76MsNUu5Yzum5DIWII+xQVlCHUqZQ+L8mi77uaOHIn11gMETaF&#10;1A22MdwaOUiSkbRYcWwosaafkvK/7cUqMO/GtodJNi5+j9m+Hd7O9/Vmp1TvrfueggjUhaf44V5p&#10;BeM4Nn6JP0DO/wEAAP//AwBQSwECLQAUAAYACAAAACEA2+H2y+4AAACFAQAAEwAAAAAAAAAAAAAA&#10;AAAAAAAAW0NvbnRlbnRfVHlwZXNdLnhtbFBLAQItABQABgAIAAAAIQBa9CxbvwAAABUBAAALAAAA&#10;AAAAAAAAAAAAAB8BAABfcmVscy8ucmVsc1BLAQItABQABgAIAAAAIQC/wJrywgAAANsAAAAPAAAA&#10;AAAAAAAAAAAAAAcCAABkcnMvZG93bnJldi54bWxQSwUGAAAAAAMAAwC3AAAA9gIAAAAA&#10;" path="m60,60l,60,,353r,653l60,1006r,-653l60,60xm10697,r-60,l10637,60r,271l10637,353r10,l10647,1006r50,l10697,353r,-22l10697,60r,-60xe" fillcolor="white [3201]" strokecolor="#ed7d31 [3205]" strokeweight="1pt">
                  <v:stroke joinstyle="miter"/>
                  <v:path arrowok="t" o:connecttype="custom" o:connectlocs="60,3787;0,3787;0,4080;0,4733;60,4733;60,4080;60,3787;10697,3727;10637,3727;10637,3787;10637,4058;10637,4080;10647,4080;10647,4733;10697,4733;10697,4080;10697,4058;10697,3787;10697,3727" o:connectangles="0,0,0,0,0,0,0,0,0,0,0,0,0,0,0,0,0,0,0"/>
                </v:shape>
                <v:rect id="Rectangle 77" o:spid="_x0000_s1031" style="position:absolute;left:681;top:4057;width:60;height:5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bkZwgAAANsAAAAPAAAAZHJzL2Rvd25yZXYueG1sRE+7asMw&#10;FN0D+QdxC11CIqdDMK6VEEpSiqFD3ULXi3X9SKQrY6mx3a+vhkDHw3nnh8kacaPBd44VbDcJCOLK&#10;6Y4bBV+f53UKwgdkjcYxKZjJw2G/XOSYaTfyB93K0IgYwj5DBW0IfSalr1qy6DeuJ45c7QaLIcKh&#10;kXrAMYZbI5+SZCctdhwbWuzppaXqWv5YBabW5vV8qd/nwoQqxdXp97s4KfX4MB2fQQSawr/47n7T&#10;CtK4Pn6JP0Du/wAAAP//AwBQSwECLQAUAAYACAAAACEA2+H2y+4AAACFAQAAEwAAAAAAAAAAAAAA&#10;AAAAAAAAW0NvbnRlbnRfVHlwZXNdLnhtbFBLAQItABQABgAIAAAAIQBa9CxbvwAAABUBAAALAAAA&#10;AAAAAAAAAAAAAB8BAABfcmVscy8ucmVsc1BLAQItABQABgAIAAAAIQDXVbkZwgAAANsAAAAPAAAA&#10;AAAAAAAAAAAAAAcCAABkcnMvZG93bnJldi54bWxQSwUGAAAAAAMAAwC3AAAA9gIAAAAA&#10;" fillcolor="#ed7d31 [3205]" strokecolor="#ed7d31 [3205]" strokeweight="1pt"/>
                <v:rect id="Rectangle 78" o:spid="_x0000_s1032" style="position:absolute;left:681;top:976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EUjvwAAANsAAAAPAAAAZHJzL2Rvd25yZXYueG1sRI9Bq8Iw&#10;EITvgv8hrOBNUz34pBqlKoIeq+J5ada22mxKE2399+aB4HGYmW+Y5bozlXhR40rLCibjCARxZnXJ&#10;uYLLeT+ag3AeWWNlmRS8ycF61e8tMda25ZReJ5+LAGEXo4LC+zqW0mUFGXRjWxMH72Ybgz7IJpe6&#10;wTbATSWnUTSTBksOCwXWtC0oe5yeRoF8785pu0+uu+P9Rkn1d3Xpxig1HHTJAoSnzv/C3/ZBK5hP&#10;4P9L+AFy9QEAAP//AwBQSwECLQAUAAYACAAAACEA2+H2y+4AAACFAQAAEwAAAAAAAAAAAAAAAAAA&#10;AAAAW0NvbnRlbnRfVHlwZXNdLnhtbFBLAQItABQABgAIAAAAIQBa9CxbvwAAABUBAAALAAAAAAAA&#10;AAAAAAAAAB8BAABfcmVscy8ucmVsc1BLAQItABQABgAIAAAAIQCMXEUjvwAAANsAAAAPAAAAAAAA&#10;AAAAAAAAAAcCAABkcnMvZG93bnJldi54bWxQSwUGAAAAAAMAAwC3AAAA8wIAAAAA&#10;" fillcolor="white [3201]" strokecolor="#ed7d31 [3205]" strokeweight="1pt"/>
                <v:shape id="AutoShape 79" o:spid="_x0000_s1033" style="position:absolute;left:681;top:4057;width:10697;height:5766;visibility:visible;mso-wrap-style:square;v-text-anchor:top" coordsize="10697,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aWWxAAAANsAAAAPAAAAZHJzL2Rvd25yZXYueG1sRI9Pi8Iw&#10;FMTvC36H8AQvi6brokg1ighFr/UP6O21ebalzUtpstr99psFweMwM79hVpveNOJBnassK/iaRCCI&#10;c6srLhScT8l4AcJ5ZI2NZVLwSw4268HHCmNtn5zS4+gLESDsYlRQet/GUrq8JINuYlvi4N1tZ9AH&#10;2RVSd/gMcNPIaRTNpcGKw0KJLe1Kyuvjj1GQZDeZXuf7Qx1dPnezNDln31mt1GjYb5cgPPX+HX61&#10;D1rBYgr/X8IPkOs/AAAA//8DAFBLAQItABQABgAIAAAAIQDb4fbL7gAAAIUBAAATAAAAAAAAAAAA&#10;AAAAAAAAAABbQ29udGVudF9UeXBlc10ueG1sUEsBAi0AFAAGAAgAAAAhAFr0LFu/AAAAFQEAAAsA&#10;AAAAAAAAAAAAAAAAHwEAAF9yZWxzLy5yZWxzUEsBAi0AFAAGAAgAAAAhABgNpZbEAAAA2wAAAA8A&#10;AAAAAAAAAAAAAAAABwIAAGRycy9kb3ducmV2LnhtbFBLBQYAAAAAAwADALcAAAD4AgAAAAA=&#10;" path="m10636,5706l60,5706r-60,l,5766r60,l10636,5766r,-60xm10696,r-60,l10636,5706r60,l10696,xe" fillcolor="#ed7d31 [3205]" strokecolor="#ed7d31 [3205]" strokeweight="1pt">
                  <v:stroke joinstyle="miter"/>
                  <v:path arrowok="t" o:connecttype="custom" o:connectlocs="10636,9764;60,9764;0,9764;0,9824;60,9824;10636,9824;10636,9764;10696,4058;10636,4058;10636,9764;10696,9764;10696,4058" o:connectangles="0,0,0,0,0,0,0,0,0,0,0,0"/>
                </v:shape>
                <v:rect id="Rectangle 80" o:spid="_x0000_s1034" style="position:absolute;left:11318;top:976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n7PwgAAANsAAAAPAAAAZHJzL2Rvd25yZXYueG1sRI9Pa8JA&#10;FMTvBb/D8gRvdaNCK9FV0oZAe4yK50f2mUSzb0N2zZ9v3y0Uehxm5jfM/jiaRvTUudqygtUyAkFc&#10;WF1zqeByzl63IJxH1thYJgUTOTgeZi97jLUdOKf+5EsRIOxiVFB538ZSuqIig25pW+Lg3Wxn0AfZ&#10;lVJ3OAS4aeQ6it6kwZrDQoUtfVZUPE5Po0BO6TkfsuSaft9vlDTvV5d/GKUW8zHZgfA0+v/wX/tL&#10;K9hu4PdL+AHy8AMAAP//AwBQSwECLQAUAAYACAAAACEA2+H2y+4AAACFAQAAEwAAAAAAAAAAAAAA&#10;AAAAAAAAW0NvbnRlbnRfVHlwZXNdLnhtbFBLAQItABQABgAIAAAAIQBa9CxbvwAAABUBAAALAAAA&#10;AAAAAAAAAAAAAB8BAABfcmVscy8ucmVsc1BLAQItABQABgAIAAAAIQATwn7PwgAAANsAAAAPAAAA&#10;AAAAAAAAAAAAAAcCAABkcnMvZG93bnJldi54bWxQSwUGAAAAAAMAAwC3AAAA9gIAAAAA&#10;" fillcolor="white [3201]" strokecolor="#ed7d31 [3205]" strokeweight="1pt"/>
                <v:rect id="Rectangle 81" o:spid="_x0000_s1035" style="position:absolute;left:11318;top:976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a7wgAAANsAAAAPAAAAZHJzL2Rvd25yZXYueG1sRI9Pa8JA&#10;FMTvBb/D8gRvdaNIK9FV0oZAe4yK50f2mUSzb0N2zZ9v3y0Uehxm5jfM/jiaRvTUudqygtUyAkFc&#10;WF1zqeByzl63IJxH1thYJgUTOTgeZi97jLUdOKf+5EsRIOxiVFB538ZSuqIig25pW+Lg3Wxn0AfZ&#10;lVJ3OAS4aeQ6it6kwZrDQoUtfVZUPE5Po0BO6TkfsuSaft9vlDTvV5d/GKUW8zHZgfA0+v/wX/tL&#10;K9hu4PdL+AHy8AMAAP//AwBQSwECLQAUAAYACAAAACEA2+H2y+4AAACFAQAAEwAAAAAAAAAAAAAA&#10;AAAAAAAAW0NvbnRlbnRfVHlwZXNdLnhtbFBLAQItABQABgAIAAAAIQBa9CxbvwAAABUBAAALAAAA&#10;AAAAAAAAAAAAAB8BAABfcmVscy8ucmVsc1BLAQItABQABgAIAAAAIQCcK+a7wgAAANsAAAAPAAAA&#10;AAAAAAAAAAAAAAcCAABkcnMvZG93bnJldi54bWxQSwUGAAAAAAMAAwC3AAAA9gIAAAAA&#10;" fillcolor="white [3201]" strokecolor="#ed7d31 [3205]" strokeweight="1pt"/>
                <w10:wrap type="topAndBottom" anchorx="margin"/>
              </v:group>
            </w:pict>
          </mc:Fallback>
        </mc:AlternateContent>
      </w:r>
      <w:r w:rsidR="00813089" w:rsidRPr="002F0C63">
        <w:rPr>
          <w:rFonts w:ascii="Palatino Linotype" w:hAnsi="Palatino Linotype" w:cs="Times New Roman"/>
          <w:noProof/>
        </w:rPr>
        <mc:AlternateContent>
          <mc:Choice Requires="wpg">
            <w:drawing>
              <wp:anchor distT="0" distB="0" distL="0" distR="0" simplePos="0" relativeHeight="251659264" behindDoc="1" locked="0" layoutInCell="1" allowOverlap="1" wp14:anchorId="0E1B2277" wp14:editId="6C50E141">
                <wp:simplePos x="0" y="0"/>
                <wp:positionH relativeFrom="margin">
                  <wp:posOffset>-555625</wp:posOffset>
                </wp:positionH>
                <wp:positionV relativeFrom="paragraph">
                  <wp:posOffset>248920</wp:posOffset>
                </wp:positionV>
                <wp:extent cx="6861810" cy="2027555"/>
                <wp:effectExtent l="0" t="0" r="15240" b="10795"/>
                <wp:wrapTopAndBottom/>
                <wp:docPr id="85" name="Groupe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810" cy="2027555"/>
                          <a:chOff x="674" y="164"/>
                          <a:chExt cx="10697" cy="3227"/>
                        </a:xfrm>
                      </wpg:grpSpPr>
                      <wps:wsp>
                        <wps:cNvPr id="87" name="AutoShape 84"/>
                        <wps:cNvSpPr>
                          <a:spLocks/>
                        </wps:cNvSpPr>
                        <wps:spPr bwMode="auto">
                          <a:xfrm>
                            <a:off x="674" y="164"/>
                            <a:ext cx="10637" cy="60"/>
                          </a:xfrm>
                          <a:custGeom>
                            <a:avLst/>
                            <a:gdLst>
                              <a:gd name="T0" fmla="+- 0 6491 674"/>
                              <a:gd name="T1" fmla="*/ T0 w 10637"/>
                              <a:gd name="T2" fmla="+- 0 165 165"/>
                              <a:gd name="T3" fmla="*/ 165 h 60"/>
                              <a:gd name="T4" fmla="+- 0 734 674"/>
                              <a:gd name="T5" fmla="*/ T4 w 10637"/>
                              <a:gd name="T6" fmla="+- 0 165 165"/>
                              <a:gd name="T7" fmla="*/ 165 h 60"/>
                              <a:gd name="T8" fmla="+- 0 674 674"/>
                              <a:gd name="T9" fmla="*/ T8 w 10637"/>
                              <a:gd name="T10" fmla="+- 0 165 165"/>
                              <a:gd name="T11" fmla="*/ 165 h 60"/>
                              <a:gd name="T12" fmla="+- 0 674 674"/>
                              <a:gd name="T13" fmla="*/ T12 w 10637"/>
                              <a:gd name="T14" fmla="+- 0 225 165"/>
                              <a:gd name="T15" fmla="*/ 225 h 60"/>
                              <a:gd name="T16" fmla="+- 0 734 674"/>
                              <a:gd name="T17" fmla="*/ T16 w 10637"/>
                              <a:gd name="T18" fmla="+- 0 225 165"/>
                              <a:gd name="T19" fmla="*/ 225 h 60"/>
                              <a:gd name="T20" fmla="+- 0 6491 674"/>
                              <a:gd name="T21" fmla="*/ T20 w 10637"/>
                              <a:gd name="T22" fmla="+- 0 225 165"/>
                              <a:gd name="T23" fmla="*/ 225 h 60"/>
                              <a:gd name="T24" fmla="+- 0 6491 674"/>
                              <a:gd name="T25" fmla="*/ T24 w 10637"/>
                              <a:gd name="T26" fmla="+- 0 165 165"/>
                              <a:gd name="T27" fmla="*/ 165 h 60"/>
                              <a:gd name="T28" fmla="+- 0 11311 674"/>
                              <a:gd name="T29" fmla="*/ T28 w 10637"/>
                              <a:gd name="T30" fmla="+- 0 165 165"/>
                              <a:gd name="T31" fmla="*/ 165 h 60"/>
                              <a:gd name="T32" fmla="+- 0 6551 674"/>
                              <a:gd name="T33" fmla="*/ T32 w 10637"/>
                              <a:gd name="T34" fmla="+- 0 165 165"/>
                              <a:gd name="T35" fmla="*/ 165 h 60"/>
                              <a:gd name="T36" fmla="+- 0 6491 674"/>
                              <a:gd name="T37" fmla="*/ T36 w 10637"/>
                              <a:gd name="T38" fmla="+- 0 165 165"/>
                              <a:gd name="T39" fmla="*/ 165 h 60"/>
                              <a:gd name="T40" fmla="+- 0 6491 674"/>
                              <a:gd name="T41" fmla="*/ T40 w 10637"/>
                              <a:gd name="T42" fmla="+- 0 225 165"/>
                              <a:gd name="T43" fmla="*/ 225 h 60"/>
                              <a:gd name="T44" fmla="+- 0 6551 674"/>
                              <a:gd name="T45" fmla="*/ T44 w 10637"/>
                              <a:gd name="T46" fmla="+- 0 225 165"/>
                              <a:gd name="T47" fmla="*/ 225 h 60"/>
                              <a:gd name="T48" fmla="+- 0 11311 674"/>
                              <a:gd name="T49" fmla="*/ T48 w 10637"/>
                              <a:gd name="T50" fmla="+- 0 225 165"/>
                              <a:gd name="T51" fmla="*/ 225 h 60"/>
                              <a:gd name="T52" fmla="+- 0 11311 674"/>
                              <a:gd name="T53" fmla="*/ T52 w 10637"/>
                              <a:gd name="T54" fmla="+- 0 165 165"/>
                              <a:gd name="T55" fmla="*/ 16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637" h="60">
                                <a:moveTo>
                                  <a:pt x="5817" y="0"/>
                                </a:moveTo>
                                <a:lnTo>
                                  <a:pt x="60" y="0"/>
                                </a:lnTo>
                                <a:lnTo>
                                  <a:pt x="0" y="0"/>
                                </a:lnTo>
                                <a:lnTo>
                                  <a:pt x="0" y="60"/>
                                </a:lnTo>
                                <a:lnTo>
                                  <a:pt x="60" y="60"/>
                                </a:lnTo>
                                <a:lnTo>
                                  <a:pt x="5817" y="60"/>
                                </a:lnTo>
                                <a:lnTo>
                                  <a:pt x="5817" y="0"/>
                                </a:lnTo>
                                <a:close/>
                                <a:moveTo>
                                  <a:pt x="10637" y="0"/>
                                </a:moveTo>
                                <a:lnTo>
                                  <a:pt x="5877" y="0"/>
                                </a:lnTo>
                                <a:lnTo>
                                  <a:pt x="5817" y="0"/>
                                </a:lnTo>
                                <a:lnTo>
                                  <a:pt x="5817" y="60"/>
                                </a:lnTo>
                                <a:lnTo>
                                  <a:pt x="5877" y="60"/>
                                </a:lnTo>
                                <a:lnTo>
                                  <a:pt x="10637" y="60"/>
                                </a:lnTo>
                                <a:lnTo>
                                  <a:pt x="10637" y="0"/>
                                </a:lnTo>
                                <a:close/>
                              </a:path>
                            </a:pathLst>
                          </a:custGeom>
                          <a:solidFill>
                            <a:schemeClr val="accent2"/>
                          </a:solid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88" name="Rectangle 85"/>
                        <wps:cNvSpPr>
                          <a:spLocks noChangeArrowheads="1"/>
                        </wps:cNvSpPr>
                        <wps:spPr bwMode="auto">
                          <a:xfrm>
                            <a:off x="11310" y="164"/>
                            <a:ext cx="60" cy="60"/>
                          </a:xfrm>
                          <a:prstGeom prst="rect">
                            <a:avLst/>
                          </a:prstGeom>
                          <a:solidFill>
                            <a:srgbClr val="00D7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AutoShape 86"/>
                        <wps:cNvSpPr>
                          <a:spLocks/>
                        </wps:cNvSpPr>
                        <wps:spPr bwMode="auto">
                          <a:xfrm>
                            <a:off x="674" y="164"/>
                            <a:ext cx="10697" cy="1325"/>
                          </a:xfrm>
                          <a:custGeom>
                            <a:avLst/>
                            <a:gdLst>
                              <a:gd name="T0" fmla="+- 0 734 674"/>
                              <a:gd name="T1" fmla="*/ T0 w 10697"/>
                              <a:gd name="T2" fmla="+- 0 225 165"/>
                              <a:gd name="T3" fmla="*/ 225 h 1325"/>
                              <a:gd name="T4" fmla="+- 0 674 674"/>
                              <a:gd name="T5" fmla="*/ T4 w 10697"/>
                              <a:gd name="T6" fmla="+- 0 225 165"/>
                              <a:gd name="T7" fmla="*/ 225 h 1325"/>
                              <a:gd name="T8" fmla="+- 0 674 674"/>
                              <a:gd name="T9" fmla="*/ T8 w 10697"/>
                              <a:gd name="T10" fmla="+- 0 1490 165"/>
                              <a:gd name="T11" fmla="*/ 1490 h 1325"/>
                              <a:gd name="T12" fmla="+- 0 734 674"/>
                              <a:gd name="T13" fmla="*/ T12 w 10697"/>
                              <a:gd name="T14" fmla="+- 0 1490 165"/>
                              <a:gd name="T15" fmla="*/ 1490 h 1325"/>
                              <a:gd name="T16" fmla="+- 0 734 674"/>
                              <a:gd name="T17" fmla="*/ T16 w 10697"/>
                              <a:gd name="T18" fmla="+- 0 225 165"/>
                              <a:gd name="T19" fmla="*/ 225 h 1325"/>
                              <a:gd name="T20" fmla="+- 0 11371 674"/>
                              <a:gd name="T21" fmla="*/ T20 w 10697"/>
                              <a:gd name="T22" fmla="+- 0 165 165"/>
                              <a:gd name="T23" fmla="*/ 165 h 1325"/>
                              <a:gd name="T24" fmla="+- 0 11311 674"/>
                              <a:gd name="T25" fmla="*/ T24 w 10697"/>
                              <a:gd name="T26" fmla="+- 0 165 165"/>
                              <a:gd name="T27" fmla="*/ 165 h 1325"/>
                              <a:gd name="T28" fmla="+- 0 11311 674"/>
                              <a:gd name="T29" fmla="*/ T28 w 10697"/>
                              <a:gd name="T30" fmla="+- 0 225 165"/>
                              <a:gd name="T31" fmla="*/ 225 h 1325"/>
                              <a:gd name="T32" fmla="+- 0 11311 674"/>
                              <a:gd name="T33" fmla="*/ T32 w 10697"/>
                              <a:gd name="T34" fmla="+- 0 1490 165"/>
                              <a:gd name="T35" fmla="*/ 1490 h 1325"/>
                              <a:gd name="T36" fmla="+- 0 11363 674"/>
                              <a:gd name="T37" fmla="*/ T36 w 10697"/>
                              <a:gd name="T38" fmla="+- 0 1490 165"/>
                              <a:gd name="T39" fmla="*/ 1490 h 1325"/>
                              <a:gd name="T40" fmla="+- 0 11363 674"/>
                              <a:gd name="T41" fmla="*/ T40 w 10697"/>
                              <a:gd name="T42" fmla="+- 0 225 165"/>
                              <a:gd name="T43" fmla="*/ 225 h 1325"/>
                              <a:gd name="T44" fmla="+- 0 11371 674"/>
                              <a:gd name="T45" fmla="*/ T44 w 10697"/>
                              <a:gd name="T46" fmla="+- 0 225 165"/>
                              <a:gd name="T47" fmla="*/ 225 h 1325"/>
                              <a:gd name="T48" fmla="+- 0 11371 674"/>
                              <a:gd name="T49" fmla="*/ T48 w 10697"/>
                              <a:gd name="T50" fmla="+- 0 165 165"/>
                              <a:gd name="T51" fmla="*/ 165 h 1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697" h="1325">
                                <a:moveTo>
                                  <a:pt x="60" y="60"/>
                                </a:moveTo>
                                <a:lnTo>
                                  <a:pt x="0" y="60"/>
                                </a:lnTo>
                                <a:lnTo>
                                  <a:pt x="0" y="1325"/>
                                </a:lnTo>
                                <a:lnTo>
                                  <a:pt x="60" y="1325"/>
                                </a:lnTo>
                                <a:lnTo>
                                  <a:pt x="60" y="60"/>
                                </a:lnTo>
                                <a:close/>
                                <a:moveTo>
                                  <a:pt x="10697" y="0"/>
                                </a:moveTo>
                                <a:lnTo>
                                  <a:pt x="10637" y="0"/>
                                </a:lnTo>
                                <a:lnTo>
                                  <a:pt x="10637" y="60"/>
                                </a:lnTo>
                                <a:lnTo>
                                  <a:pt x="10637" y="1325"/>
                                </a:lnTo>
                                <a:lnTo>
                                  <a:pt x="10689" y="1325"/>
                                </a:lnTo>
                                <a:lnTo>
                                  <a:pt x="10689" y="60"/>
                                </a:lnTo>
                                <a:lnTo>
                                  <a:pt x="10697" y="60"/>
                                </a:lnTo>
                                <a:lnTo>
                                  <a:pt x="10697" y="0"/>
                                </a:lnTo>
                                <a:close/>
                              </a:path>
                            </a:pathLst>
                          </a:custGeom>
                          <a:solidFill>
                            <a:schemeClr val="accent2"/>
                          </a:solid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91" name="AutoShape 88"/>
                        <wps:cNvSpPr>
                          <a:spLocks/>
                        </wps:cNvSpPr>
                        <wps:spPr bwMode="auto">
                          <a:xfrm>
                            <a:off x="674" y="1489"/>
                            <a:ext cx="10690" cy="1879"/>
                          </a:xfrm>
                          <a:custGeom>
                            <a:avLst/>
                            <a:gdLst>
                              <a:gd name="T0" fmla="+- 0 734 674"/>
                              <a:gd name="T1" fmla="*/ T0 w 10690"/>
                              <a:gd name="T2" fmla="+- 0 1490 1490"/>
                              <a:gd name="T3" fmla="*/ 1490 h 1879"/>
                              <a:gd name="T4" fmla="+- 0 674 674"/>
                              <a:gd name="T5" fmla="*/ T4 w 10690"/>
                              <a:gd name="T6" fmla="+- 0 1490 1490"/>
                              <a:gd name="T7" fmla="*/ 1490 h 1879"/>
                              <a:gd name="T8" fmla="+- 0 674 674"/>
                              <a:gd name="T9" fmla="*/ T8 w 10690"/>
                              <a:gd name="T10" fmla="+- 0 2506 1490"/>
                              <a:gd name="T11" fmla="*/ 2506 h 1879"/>
                              <a:gd name="T12" fmla="+- 0 734 674"/>
                              <a:gd name="T13" fmla="*/ T12 w 10690"/>
                              <a:gd name="T14" fmla="+- 0 2506 1490"/>
                              <a:gd name="T15" fmla="*/ 2506 h 1879"/>
                              <a:gd name="T16" fmla="+- 0 734 674"/>
                              <a:gd name="T17" fmla="*/ T16 w 10690"/>
                              <a:gd name="T18" fmla="+- 0 1490 1490"/>
                              <a:gd name="T19" fmla="*/ 1490 h 1879"/>
                              <a:gd name="T20" fmla="+- 0 11363 674"/>
                              <a:gd name="T21" fmla="*/ T20 w 10690"/>
                              <a:gd name="T22" fmla="+- 0 1490 1490"/>
                              <a:gd name="T23" fmla="*/ 1490 h 1879"/>
                              <a:gd name="T24" fmla="+- 0 11311 674"/>
                              <a:gd name="T25" fmla="*/ T24 w 10690"/>
                              <a:gd name="T26" fmla="+- 0 1490 1490"/>
                              <a:gd name="T27" fmla="*/ 1490 h 1879"/>
                              <a:gd name="T28" fmla="+- 0 11311 674"/>
                              <a:gd name="T29" fmla="*/ T28 w 10690"/>
                              <a:gd name="T30" fmla="+- 0 3368 1490"/>
                              <a:gd name="T31" fmla="*/ 3368 h 1879"/>
                              <a:gd name="T32" fmla="+- 0 11363 674"/>
                              <a:gd name="T33" fmla="*/ T32 w 10690"/>
                              <a:gd name="T34" fmla="+- 0 3368 1490"/>
                              <a:gd name="T35" fmla="*/ 3368 h 1879"/>
                              <a:gd name="T36" fmla="+- 0 11363 674"/>
                              <a:gd name="T37" fmla="*/ T36 w 10690"/>
                              <a:gd name="T38" fmla="+- 0 1490 1490"/>
                              <a:gd name="T39" fmla="*/ 1490 h 1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90" h="1879">
                                <a:moveTo>
                                  <a:pt x="60" y="0"/>
                                </a:moveTo>
                                <a:lnTo>
                                  <a:pt x="0" y="0"/>
                                </a:lnTo>
                                <a:lnTo>
                                  <a:pt x="0" y="1016"/>
                                </a:lnTo>
                                <a:lnTo>
                                  <a:pt x="60" y="1016"/>
                                </a:lnTo>
                                <a:lnTo>
                                  <a:pt x="60" y="0"/>
                                </a:lnTo>
                                <a:close/>
                                <a:moveTo>
                                  <a:pt x="10689" y="0"/>
                                </a:moveTo>
                                <a:lnTo>
                                  <a:pt x="10637" y="0"/>
                                </a:lnTo>
                                <a:lnTo>
                                  <a:pt x="10637" y="1878"/>
                                </a:lnTo>
                                <a:lnTo>
                                  <a:pt x="10689" y="1878"/>
                                </a:lnTo>
                                <a:lnTo>
                                  <a:pt x="10689" y="0"/>
                                </a:lnTo>
                                <a:close/>
                              </a:path>
                            </a:pathLst>
                          </a:custGeom>
                          <a:solidFill>
                            <a:schemeClr val="accent2"/>
                          </a:solid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93" name="Rectangle 90"/>
                        <wps:cNvSpPr>
                          <a:spLocks noChangeArrowheads="1"/>
                        </wps:cNvSpPr>
                        <wps:spPr bwMode="auto">
                          <a:xfrm>
                            <a:off x="674" y="2505"/>
                            <a:ext cx="60" cy="826"/>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1"/>
                        <wps:cNvSpPr>
                          <a:spLocks noChangeArrowheads="1"/>
                        </wps:cNvSpPr>
                        <wps:spPr bwMode="auto">
                          <a:xfrm>
                            <a:off x="674" y="3331"/>
                            <a:ext cx="60" cy="60"/>
                          </a:xfrm>
                          <a:prstGeom prst="rect">
                            <a:avLst/>
                          </a:prstGeom>
                          <a:solidFill>
                            <a:srgbClr val="00D7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Freeform 92"/>
                        <wps:cNvSpPr>
                          <a:spLocks/>
                        </wps:cNvSpPr>
                        <wps:spPr bwMode="auto">
                          <a:xfrm>
                            <a:off x="674" y="3331"/>
                            <a:ext cx="10637" cy="60"/>
                          </a:xfrm>
                          <a:custGeom>
                            <a:avLst/>
                            <a:gdLst>
                              <a:gd name="T0" fmla="+- 0 11311 674"/>
                              <a:gd name="T1" fmla="*/ T0 w 10637"/>
                              <a:gd name="T2" fmla="+- 0 3331 3331"/>
                              <a:gd name="T3" fmla="*/ 3331 h 60"/>
                              <a:gd name="T4" fmla="+- 0 734 674"/>
                              <a:gd name="T5" fmla="*/ T4 w 10637"/>
                              <a:gd name="T6" fmla="+- 0 3331 3331"/>
                              <a:gd name="T7" fmla="*/ 3331 h 60"/>
                              <a:gd name="T8" fmla="+- 0 674 674"/>
                              <a:gd name="T9" fmla="*/ T8 w 10637"/>
                              <a:gd name="T10" fmla="+- 0 3331 3331"/>
                              <a:gd name="T11" fmla="*/ 3331 h 60"/>
                              <a:gd name="T12" fmla="+- 0 674 674"/>
                              <a:gd name="T13" fmla="*/ T12 w 10637"/>
                              <a:gd name="T14" fmla="+- 0 3391 3331"/>
                              <a:gd name="T15" fmla="*/ 3391 h 60"/>
                              <a:gd name="T16" fmla="+- 0 734 674"/>
                              <a:gd name="T17" fmla="*/ T16 w 10637"/>
                              <a:gd name="T18" fmla="+- 0 3391 3331"/>
                              <a:gd name="T19" fmla="*/ 3391 h 60"/>
                              <a:gd name="T20" fmla="+- 0 11311 674"/>
                              <a:gd name="T21" fmla="*/ T20 w 10637"/>
                              <a:gd name="T22" fmla="+- 0 3391 3331"/>
                              <a:gd name="T23" fmla="*/ 3391 h 60"/>
                              <a:gd name="T24" fmla="+- 0 11311 674"/>
                              <a:gd name="T25" fmla="*/ T24 w 10637"/>
                              <a:gd name="T26" fmla="+- 0 3331 3331"/>
                              <a:gd name="T27" fmla="*/ 3331 h 60"/>
                            </a:gdLst>
                            <a:ahLst/>
                            <a:cxnLst>
                              <a:cxn ang="0">
                                <a:pos x="T1" y="T3"/>
                              </a:cxn>
                              <a:cxn ang="0">
                                <a:pos x="T5" y="T7"/>
                              </a:cxn>
                              <a:cxn ang="0">
                                <a:pos x="T9" y="T11"/>
                              </a:cxn>
                              <a:cxn ang="0">
                                <a:pos x="T13" y="T15"/>
                              </a:cxn>
                              <a:cxn ang="0">
                                <a:pos x="T17" y="T19"/>
                              </a:cxn>
                              <a:cxn ang="0">
                                <a:pos x="T21" y="T23"/>
                              </a:cxn>
                              <a:cxn ang="0">
                                <a:pos x="T25" y="T27"/>
                              </a:cxn>
                            </a:cxnLst>
                            <a:rect l="0" t="0" r="r" b="b"/>
                            <a:pathLst>
                              <a:path w="10637" h="60">
                                <a:moveTo>
                                  <a:pt x="10637" y="0"/>
                                </a:moveTo>
                                <a:lnTo>
                                  <a:pt x="60" y="0"/>
                                </a:lnTo>
                                <a:lnTo>
                                  <a:pt x="0" y="0"/>
                                </a:lnTo>
                                <a:lnTo>
                                  <a:pt x="0" y="60"/>
                                </a:lnTo>
                                <a:lnTo>
                                  <a:pt x="60" y="60"/>
                                </a:lnTo>
                                <a:lnTo>
                                  <a:pt x="10637" y="60"/>
                                </a:lnTo>
                                <a:lnTo>
                                  <a:pt x="10637"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Rectangle 93"/>
                        <wps:cNvSpPr>
                          <a:spLocks noChangeArrowheads="1"/>
                        </wps:cNvSpPr>
                        <wps:spPr bwMode="auto">
                          <a:xfrm>
                            <a:off x="11310" y="3331"/>
                            <a:ext cx="60" cy="60"/>
                          </a:xfrm>
                          <a:prstGeom prst="rect">
                            <a:avLst/>
                          </a:prstGeom>
                          <a:solidFill>
                            <a:srgbClr val="00D7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4"/>
                        <wps:cNvSpPr>
                          <a:spLocks noChangeArrowheads="1"/>
                        </wps:cNvSpPr>
                        <wps:spPr bwMode="auto">
                          <a:xfrm>
                            <a:off x="11310" y="3331"/>
                            <a:ext cx="60" cy="60"/>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Text Box 95"/>
                        <wps:cNvSpPr txBox="1">
                          <a:spLocks noChangeArrowheads="1"/>
                        </wps:cNvSpPr>
                        <wps:spPr bwMode="auto">
                          <a:xfrm>
                            <a:off x="870" y="460"/>
                            <a:ext cx="501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D154E" w14:textId="77777777" w:rsidR="00030AFB" w:rsidRDefault="00030AFB">
                              <w:pPr>
                                <w:tabs>
                                  <w:tab w:val="left" w:pos="4998"/>
                                </w:tabs>
                                <w:spacing w:line="266" w:lineRule="exact"/>
                                <w:rPr>
                                  <w:rFonts w:ascii="Times New Roman"/>
                                  <w:sz w:val="24"/>
                                </w:rPr>
                              </w:pPr>
                              <w:r>
                                <w:rPr>
                                  <w:rFonts w:ascii="Times New Roman"/>
                                  <w:b/>
                                  <w:sz w:val="24"/>
                                </w:rPr>
                                <w:t>Nom</w:t>
                              </w:r>
                              <w:r>
                                <w:rPr>
                                  <w:rFonts w:ascii="Times New Roman"/>
                                  <w:sz w:val="24"/>
                                  <w:u w:val="single"/>
                                </w:rPr>
                                <w:t xml:space="preserve"> </w:t>
                              </w:r>
                              <w:r>
                                <w:rPr>
                                  <w:rFonts w:ascii="Times New Roman"/>
                                  <w:sz w:val="24"/>
                                  <w:u w:val="single"/>
                                </w:rPr>
                                <w:tab/>
                              </w:r>
                            </w:p>
                          </w:txbxContent>
                        </wps:txbx>
                        <wps:bodyPr rot="0" vert="horz" wrap="square" lIns="0" tIns="0" rIns="0" bIns="0" anchor="t" anchorCtr="0" upright="1">
                          <a:noAutofit/>
                        </wps:bodyPr>
                      </wps:wsp>
                      <wps:wsp>
                        <wps:cNvPr id="99" name="Text Box 96"/>
                        <wps:cNvSpPr txBox="1">
                          <a:spLocks noChangeArrowheads="1"/>
                        </wps:cNvSpPr>
                        <wps:spPr bwMode="auto">
                          <a:xfrm>
                            <a:off x="6601" y="460"/>
                            <a:ext cx="44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72DF3" w14:textId="77777777" w:rsidR="00030AFB" w:rsidRDefault="00030AFB">
                              <w:pPr>
                                <w:tabs>
                                  <w:tab w:val="left" w:pos="4419"/>
                                </w:tabs>
                                <w:spacing w:line="266" w:lineRule="exact"/>
                                <w:rPr>
                                  <w:rFonts w:ascii="Times New Roman" w:hAnsi="Times New Roman"/>
                                  <w:sz w:val="24"/>
                                </w:rPr>
                              </w:pPr>
                              <w:r>
                                <w:rPr>
                                  <w:rFonts w:ascii="Times New Roman" w:hAnsi="Times New Roman"/>
                                  <w:b/>
                                  <w:sz w:val="24"/>
                                </w:rPr>
                                <w:t>Prénom</w:t>
                              </w:r>
                              <w:r>
                                <w:rPr>
                                  <w:rFonts w:ascii="Times New Roman" w:hAnsi="Times New Roman"/>
                                  <w:sz w:val="24"/>
                                  <w:u w:val="single"/>
                                </w:rPr>
                                <w:t xml:space="preserve"> </w:t>
                              </w:r>
                              <w:r>
                                <w:rPr>
                                  <w:rFonts w:ascii="Times New Roman" w:hAnsi="Times New Roman"/>
                                  <w:sz w:val="24"/>
                                  <w:u w:val="single"/>
                                </w:rPr>
                                <w:tab/>
                              </w:r>
                            </w:p>
                          </w:txbxContent>
                        </wps:txbx>
                        <wps:bodyPr rot="0" vert="horz" wrap="square" lIns="0" tIns="0" rIns="0" bIns="0" anchor="t" anchorCtr="0" upright="1">
                          <a:noAutofit/>
                        </wps:bodyPr>
                      </wps:wsp>
                      <wps:wsp>
                        <wps:cNvPr id="100" name="Text Box 97"/>
                        <wps:cNvSpPr txBox="1">
                          <a:spLocks noChangeArrowheads="1"/>
                        </wps:cNvSpPr>
                        <wps:spPr bwMode="auto">
                          <a:xfrm>
                            <a:off x="878" y="1013"/>
                            <a:ext cx="1021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A8A3D" w14:textId="77777777" w:rsidR="00030AFB" w:rsidRDefault="00030AFB">
                              <w:pPr>
                                <w:tabs>
                                  <w:tab w:val="left" w:pos="3450"/>
                                  <w:tab w:val="left" w:pos="10195"/>
                                </w:tabs>
                                <w:spacing w:line="266" w:lineRule="exact"/>
                                <w:rPr>
                                  <w:rFonts w:ascii="Times New Roman"/>
                                  <w:sz w:val="24"/>
                                </w:rPr>
                              </w:pPr>
                              <w:r>
                                <w:rPr>
                                  <w:rFonts w:ascii="Times New Roman"/>
                                  <w:b/>
                                  <w:sz w:val="24"/>
                                </w:rPr>
                                <w:t>TEL</w:t>
                              </w:r>
                              <w:r>
                                <w:rPr>
                                  <w:rFonts w:ascii="Times New Roman"/>
                                  <w:b/>
                                  <w:sz w:val="24"/>
                                  <w:u w:val="single"/>
                                </w:rPr>
                                <w:tab/>
                              </w:r>
                              <w:r>
                                <w:rPr>
                                  <w:rFonts w:ascii="Times New Roman"/>
                                  <w:b/>
                                  <w:sz w:val="24"/>
                                </w:rPr>
                                <w:t>Mail</w:t>
                              </w:r>
                              <w:r>
                                <w:rPr>
                                  <w:rFonts w:ascii="Times New Roman"/>
                                  <w:sz w:val="24"/>
                                  <w:u w:val="single"/>
                                </w:rPr>
                                <w:t xml:space="preserve"> </w:t>
                              </w:r>
                              <w:r>
                                <w:rPr>
                                  <w:rFonts w:ascii="Times New Roman"/>
                                  <w:sz w:val="24"/>
                                  <w:u w:val="single"/>
                                </w:rPr>
                                <w:tab/>
                              </w:r>
                            </w:p>
                          </w:txbxContent>
                        </wps:txbx>
                        <wps:bodyPr rot="0" vert="horz" wrap="square" lIns="0" tIns="0" rIns="0" bIns="0" anchor="t" anchorCtr="0" upright="1">
                          <a:noAutofit/>
                        </wps:bodyPr>
                      </wps:wsp>
                      <wps:wsp>
                        <wps:cNvPr id="101" name="Text Box 98"/>
                        <wps:cNvSpPr txBox="1">
                          <a:spLocks noChangeArrowheads="1"/>
                        </wps:cNvSpPr>
                        <wps:spPr bwMode="auto">
                          <a:xfrm>
                            <a:off x="897" y="1657"/>
                            <a:ext cx="490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5FA29" w14:textId="77777777" w:rsidR="00030AFB" w:rsidRDefault="00030AFB">
                              <w:pPr>
                                <w:tabs>
                                  <w:tab w:val="left" w:pos="2627"/>
                                  <w:tab w:val="left" w:pos="3358"/>
                                  <w:tab w:val="left" w:pos="4882"/>
                                </w:tabs>
                                <w:spacing w:line="266" w:lineRule="exact"/>
                                <w:rPr>
                                  <w:rFonts w:ascii="Times New Roman"/>
                                  <w:sz w:val="24"/>
                                </w:rPr>
                              </w:pPr>
                              <w:r>
                                <w:rPr>
                                  <w:rFonts w:ascii="Times New Roman"/>
                                  <w:b/>
                                  <w:spacing w:val="-1"/>
                                  <w:w w:val="95"/>
                                  <w:sz w:val="24"/>
                                </w:rPr>
                                <w:t>Date</w:t>
                              </w:r>
                              <w:r>
                                <w:rPr>
                                  <w:rFonts w:ascii="Times New Roman"/>
                                  <w:b/>
                                  <w:spacing w:val="-13"/>
                                  <w:w w:val="95"/>
                                  <w:sz w:val="24"/>
                                </w:rPr>
                                <w:t xml:space="preserve"> </w:t>
                              </w:r>
                              <w:r>
                                <w:rPr>
                                  <w:rFonts w:ascii="Times New Roman"/>
                                  <w:b/>
                                  <w:spacing w:val="-1"/>
                                  <w:w w:val="95"/>
                                  <w:sz w:val="24"/>
                                </w:rPr>
                                <w:t>de</w:t>
                              </w:r>
                              <w:r>
                                <w:rPr>
                                  <w:rFonts w:ascii="Times New Roman"/>
                                  <w:b/>
                                  <w:spacing w:val="-13"/>
                                  <w:w w:val="95"/>
                                  <w:sz w:val="24"/>
                                </w:rPr>
                                <w:t xml:space="preserve"> </w:t>
                              </w:r>
                              <w:r>
                                <w:rPr>
                                  <w:rFonts w:ascii="Times New Roman"/>
                                  <w:b/>
                                  <w:spacing w:val="-1"/>
                                  <w:w w:val="95"/>
                                  <w:sz w:val="24"/>
                                </w:rPr>
                                <w:t>la</w:t>
                              </w:r>
                              <w:r>
                                <w:rPr>
                                  <w:rFonts w:ascii="Times New Roman"/>
                                  <w:b/>
                                  <w:spacing w:val="-13"/>
                                  <w:w w:val="95"/>
                                  <w:sz w:val="24"/>
                                </w:rPr>
                                <w:t xml:space="preserve"> </w:t>
                              </w:r>
                              <w:r>
                                <w:rPr>
                                  <w:rFonts w:ascii="Times New Roman"/>
                                  <w:b/>
                                  <w:spacing w:val="-1"/>
                                  <w:w w:val="95"/>
                                  <w:sz w:val="24"/>
                                </w:rPr>
                                <w:t>formation</w:t>
                              </w:r>
                              <w:r>
                                <w:rPr>
                                  <w:rFonts w:ascii="Times New Roman"/>
                                  <w:b/>
                                  <w:spacing w:val="-1"/>
                                  <w:w w:val="95"/>
                                  <w:sz w:val="24"/>
                                  <w:u w:val="single"/>
                                </w:rPr>
                                <w:tab/>
                              </w:r>
                              <w:r>
                                <w:rPr>
                                  <w:rFonts w:ascii="Times New Roman"/>
                                  <w:sz w:val="24"/>
                                  <w:u w:val="single"/>
                                </w:rPr>
                                <w:t>/</w:t>
                              </w:r>
                              <w:r>
                                <w:rPr>
                                  <w:rFonts w:ascii="Times New Roman"/>
                                  <w:sz w:val="24"/>
                                  <w:u w:val="single"/>
                                </w:rPr>
                                <w:tab/>
                                <w:t>/</w:t>
                              </w:r>
                              <w:r>
                                <w:rPr>
                                  <w:rFonts w:ascii="Times New Roman"/>
                                  <w:sz w:val="24"/>
                                  <w:u w:val="single"/>
                                </w:rPr>
                                <w:tab/>
                              </w:r>
                            </w:p>
                          </w:txbxContent>
                        </wps:txbx>
                        <wps:bodyPr rot="0" vert="horz" wrap="square" lIns="0" tIns="0" rIns="0" bIns="0" anchor="t" anchorCtr="0" upright="1">
                          <a:noAutofit/>
                        </wps:bodyPr>
                      </wps:wsp>
                      <wps:wsp>
                        <wps:cNvPr id="102" name="Text Box 99"/>
                        <wps:cNvSpPr txBox="1">
                          <a:spLocks noChangeArrowheads="1"/>
                        </wps:cNvSpPr>
                        <wps:spPr bwMode="auto">
                          <a:xfrm>
                            <a:off x="878" y="2139"/>
                            <a:ext cx="514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AD2FB" w14:textId="77777777" w:rsidR="00030AFB" w:rsidRDefault="00030AFB">
                              <w:pPr>
                                <w:tabs>
                                  <w:tab w:val="left" w:pos="5120"/>
                                </w:tabs>
                                <w:spacing w:line="266" w:lineRule="exact"/>
                                <w:rPr>
                                  <w:rFonts w:ascii="Times New Roman"/>
                                  <w:sz w:val="24"/>
                                </w:rPr>
                              </w:pPr>
                              <w:r>
                                <w:rPr>
                                  <w:rFonts w:ascii="Times New Roman"/>
                                  <w:b/>
                                  <w:sz w:val="24"/>
                                </w:rPr>
                                <w:t>Formation</w:t>
                              </w:r>
                              <w:r>
                                <w:rPr>
                                  <w:rFonts w:ascii="Times New Roman"/>
                                  <w:sz w:val="24"/>
                                  <w:u w:val="single"/>
                                </w:rPr>
                                <w:t xml:space="preserve"> </w:t>
                              </w:r>
                              <w:r>
                                <w:rPr>
                                  <w:rFonts w:ascii="Times New Roman"/>
                                  <w:sz w:val="24"/>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E1B2277" id="Groupe 85" o:spid="_x0000_s1027" style="position:absolute;margin-left:-43.75pt;margin-top:19.6pt;width:540.3pt;height:159.65pt;z-index:-251657216;mso-wrap-distance-left:0;mso-wrap-distance-right:0;mso-position-horizontal-relative:margin" coordorigin="674,164" coordsize="10697,3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fYagsAAK1QAAAOAAAAZHJzL2Uyb0RvYy54bWzsXFuz27YRfu9M/wOHj+3E4l2XsZxJ7dqT&#10;mbTNJOoP4KGoy0QiVZLnSO6v7y5AgACIlahzTWM9+Igyl8CHvYC7HwC9//603zkPeVVvy2Lu+u88&#10;18mLrFxui/Xc/ffi83cT16mbtFimu7LI5+7XvHa///DnP70/HmZ5UG7K3TKvHGikqGfHw9zdNM1h&#10;NhrV2Sbfp/W78pAXcHNVVvu0ga/VerSs0iO0vt+NAs9LRseyWh6qMsvrGv73E7/pfmDtr1Z51vxr&#10;tarzxtnNXcDWsL8V+3uHf0cf3qezdZUeNtushZE+AsU+3RbQqWzqU9qkzn217TW132ZVWZer5l1W&#10;7kflarXNcjYGGI3vGaP5UpX3BzaW9ey4Pkg1gWoNPT262eyfD1+qw6+HnyuOHi5/KrPfatDL6HhY&#10;z9T7+H3NhZ274z/KJdgzvW9KNvDTqtpjEzAk58T0+1XqNz81Tgb/mUwSf+KDGTK4F3jBOI5jboFs&#10;A2bC55Jx5Dpw108icefv7dO+l0zH/NkwCMZ4e5TOeL8Ma4sNbQ/OVHf6qp+mr1836SFnZqhRHz9X&#10;znY5dyeApUj3oIMfQAdMxpkw0Ng9yAml1qpGlTsoVoPiL+qypxOhT9BI2GokYa4s9ZHOsvu6+ZKX&#10;zCbpw091wz19CVfM0ssW/ALMsdrvwOn/+p3jOUk09R3ssBUXUr6Q+svIWXjO0eF9G1KBkGJt+Uns&#10;wD+zqVAIQVMosnE4eAgeCQqcQAE1DiMbplgIIaaIwpQIqXOYQIu8vzOYYCZTMIGObJimQggxTShM&#10;GANKW4SifFXplKZ8XecELF9V+sIPSGC64oPAakFf1TzK2Ezo64onbOirml/4CQlM1z4FTFU/BSzQ&#10;lU95fKBqfxHQPq8bgEAWqAYgkenaJ5Gp6l8EpOcHugUIL4OZ9LLvB7r6fT/0rdNEoBpgEZABEOo2&#10;IKCFqgmoAAh1/SdxbEUWqgZYhGQEhLoNKGSqCUhkuv4pc+IULiefRUiGQGjYgJhdVQtQyCJd/RSy&#10;SNX/IiJDINJNQIRApFqACoFIVz9lzUjV/yIiQyDSTUAhUy1AIjPUT4VApBpgEZEhEOs2IKDFqgko&#10;aLGufzI6Y9UCi5iMgVg3AhEDkLt1fqt6GmQha5FnpBuRemSnos094MpJsT7wWOZ4KGvM/BYwUkj8&#10;FmGb2IEUJiqEMPSNwiILPC8MFkFheJ/ynPG8NL4rmTjLXGAwF8TBeZj4dFDr+FpBcXghDAETtAOV&#10;+e55MDj/Yuswcw5pHSdFJj5sqDhTMfFhQ8XpA8Uh8IeAwZhm4sOMinGG4hAhQ1pH32fi2lC5dVu/&#10;rKBaNOvEynWgTrzDLtLZIW3QncWlc4Q6hafgG6hcuDfvy4d8UTKRBt06nmCKAz2LBL0T2BWqIDyv&#10;iomb4vPAWhsuIwsC0YD45A21vV2QkuCHyolBis6yXVnnTHfdsDmAVnEDFBNPxroGRePikzcosZoY&#10;CLGLQ2p7vSDXjWOwoAlQKAmcET2MlbXS1dBDlVKuLnfb5eftbocexliS/OOuch5S4DfSLMuLJmjD&#10;QZPcFRgjouLkFXLdfN3l2Myu+CVfQU0L3hqwGflsu0waH1sBCvmgb3tw14jYbGXxsZyxMvJBHjVn&#10;e5RPsF7LopEP77dFWdl6Xv4me+byYvR8zKiIu3L5FYrvquScEHBYcLEpq/+6zhH4oLlb/+c+rXLX&#10;2f1YAIEw9SPMmhr2JYrHWEVU6p079U5aZNDU3G1ceNPh5ceGk073h2q73kBPXGFFieTBaovVOTMP&#10;R9V+AQ7jtcgMSG44mfELTILwct7lzoTNlHYywynKjxsQy3+oqvK4ydMlqIirXHtAeNxFjgNzFj65&#10;SeZHsBwQV4wwkvElqKZDxSkOBy/mLk7fzBcE3YHx1Iqg52gBUVfrOxk4nvdp/ImIG3yyKDHi0EQY&#10;LMKVGGd28yTGtim0GLyWe7RYgnOS5hhgjpekxQRR6IeQQHHDCa9RZ1PhKUrC2nFQ4HYKR0PxF0II&#10;+Z62QILOoUuVztLzcyLVV5NznukL9GpTempO0D2QSXUVZVsc9VENqo3g1SubolHptRGBCjxDNiW4&#10;sT4qkxuLpp6NRdTJMRTaODZ9GfwYZUZV+ZIfs4DT1e9T4FQDMCECnG4CCpxqA8mRWcDpViDczFfN&#10;QFvUYMlgfh5beRU7TdYHF+gxQNSUGk3Ga0qbUQPDDFQtjtVT53IBGQmPZsqs4HQzkNW4nSvra87g&#10;ygizalwZbVaDLSPB2ekyCzjDEkRAhKohzgREqAcEwEtCG81u58ws8AxbUPDUmDgDz+DNSHh24qwP&#10;79HEmc3vDOoMwNkj1s6dWcDptiD8LlInJ9rvIsMQJDjVEpI964Mz2DNiOtHYM306gVTuRlJR7NqN&#10;pKI08ywkFdb0kg19JOsEIeEA68QmAkw2TX4FqyYgV2TR1N3X+RBDTNwUn5xb4UJi0mFVEKeudLG2&#10;z6FyEptoRRAh/dEAy4IDHsAWdXyMSbOIXkz+qQeDErw4Luh7AvMXoLxC9HL37cgHC5oDF2oFu934&#10;JQtTduOXXnyzzBSWAnqswORFWYEIQpGV4YJHwjkEJjLce+RPxmIJ4xVpARaXai1vlEQsOYU/Jnug&#10;1qYiOW0HoLamZ+JEDa7m4WLPTL9HPfNjfeIfE5ia+p0Bpqd+BDAt72sXTfs9GuRAEHuJY0OmsQNM&#10;Cgpwi86exA709OHrJqDRqVY4h063w3X0QB+dbgfSqhpBcMasfYbAXqsRDEEPn8kQUOGgcwQoZbft&#10;E0mCPj7dGqT+9A01Z/AZ9iBJDC00xJ6afmwYPEEYJhNrbGhMAZOy669PFdjtS1AFPf0ZO2tofGp0&#10;nMNn2ONKrqCPz7AH5X+hag8jPm5VJdYiUNzYNnj88arKZynkICfBQg7fTmcKOeau0N/5Ok5IiRJG&#10;fGplnAdbM/maiLgtPrkYFBqshhkoZ/Ypyg0Vq6y52vpIPEON5voqDvTH8klQkRiN+DQ7v0JU4BRN&#10;ibFBL7dS6lZKwQaCV1+qn0I5YC7V82TAvsD67Ev1kMCz+QESV7a2Cls6xPmOtryawHqKvugq1uEf&#10;tVSPZ4EG7nLBCfS2Wm87S2Q/xDIFU/acie3jeGVnCkO+ZbHvTJL2EpX6k3zptu3j8CKnoaaQtHNH&#10;+lzlOZ7Xc6ZsR43dj3B20O7gl6sOQ/Udps0ZkN/p+cwjN32Qy6NAZ3XryuS+eJ3fQcROB7vbaKLy&#10;O0zIdpxGpxYIKkCtnAS7A0uljAbr+tPrJhKWyu6QsPSa6Qpupw/L4HZIXBq3QwIzmB0C2SPPRYUh&#10;nJLDrk3VaiejmJTNli96NIrGptatJLY+q0Oc9NFCYPDxKBKdxurQ6PQwIOPTvvGj73PGxg/S5zRO&#10;R/M5qARu68gvWvGDhp+8Wor7RaDIhveCrcTuV5tUXdqWxmZZKMpDtcweIiPfU6IB8akV4hekOvSD&#10;BU1sr1LW3nJz/K2CK3JzeE/3cnN2lEbLnORO2mcv9HB25VRQ96ozSz3pcrfs3AVd/U639+MOgp4r&#10;nfmtgj+AK91IA/xBlZep9SDp5960wOngb+XJgfIPigxlXnKaE/w/0Nrshdvu9X92t5qM+fwU8Wmo&#10;Iw9iD1cx2c+MJE/koiSdxM9+XOSXmtPdif1AiKRRrjxpBEPip4zggp8wggt+uggu/t9OFk3BDqaz&#10;mMdBXsdZksTjB1J73hKxo11v6y2SLPmmvcX3wMVNd2EExhvMLTDN4V4hD0gCxqCI3Mf3Aqzg39Zf&#10;ZCL4jfuL3FjWvYvMfWWvM71M2m2asM28ZdyEv8BGAqAt3tZdZLL3jbsLULLm9MJ2Ar7Z9BL4sJ9E&#10;m15iH4+PvK27yHTu9+ou7Aff4Dfx2Jnc9vf78Ef31O9sjaH7lcEP/wMAAP//AwBQSwMEFAAGAAgA&#10;AAAhAOjK5hbhAAAACgEAAA8AAABkcnMvZG93bnJldi54bWxMj8Fqg0AQhu+FvsMyhd6S1YitWtcQ&#10;QttTKCQplN4mOlGJOyvuRs3bd3tqjzPz8c/35+tZd2KkwbaGFYTLAARxaaqWawWfx7dFAsI65Ao7&#10;w6TgRhbWxf1djlllJt7TeHC18CFsM1TQONdnUtqyIY12aXpifzubQaPz41DLasDJh+tOroLgSWps&#10;2X9osKdtQ+XlcNUK3iecNlH4Ou4u5+3t+xh/fO1CUurxYd68gHA0uz8YfvW9OhTe6WSuXFnRKVgk&#10;z7FHFUTpCoQH0jQKQZz8Ik5ikEUu/1cofgAAAP//AwBQSwECLQAUAAYACAAAACEAtoM4kv4AAADh&#10;AQAAEwAAAAAAAAAAAAAAAAAAAAAAW0NvbnRlbnRfVHlwZXNdLnhtbFBLAQItABQABgAIAAAAIQA4&#10;/SH/1gAAAJQBAAALAAAAAAAAAAAAAAAAAC8BAABfcmVscy8ucmVsc1BLAQItABQABgAIAAAAIQDq&#10;WTfYagsAAK1QAAAOAAAAAAAAAAAAAAAAAC4CAABkcnMvZTJvRG9jLnhtbFBLAQItABQABgAIAAAA&#10;IQDoyuYW4QAAAAoBAAAPAAAAAAAAAAAAAAAAAMQNAABkcnMvZG93bnJldi54bWxQSwUGAAAAAAQA&#10;BADzAAAA0g4AAAAA&#10;">
                <v:shape id="AutoShape 84" o:spid="_x0000_s1028" style="position:absolute;left:674;top:164;width:10637;height:60;visibility:visible;mso-wrap-style:square;v-text-anchor:top" coordsize="106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6vhwwAAANsAAAAPAAAAZHJzL2Rvd25yZXYueG1sRI/disIw&#10;FITvhX2HcBa809QfVKpRloVlvRBBuw9waM421eakNLFWn94IgpfDzHzDrDadrURLjS8dKxgNExDE&#10;udMlFwr+sp/BAoQPyBorx6TgRh4264/eClPtrnyg9hgKESHsU1RgQqhTKX1uyKIfupo4ev+usRii&#10;bAqpG7xGuK3kOElm0mLJccFgTd+G8vPxYhW0Jrv70Ga/+0O3L0bb6WmyO92V6n92X0sQgbrwDr/a&#10;W61gMYfnl/gD5PoBAAD//wMAUEsBAi0AFAAGAAgAAAAhANvh9svuAAAAhQEAABMAAAAAAAAAAAAA&#10;AAAAAAAAAFtDb250ZW50X1R5cGVzXS54bWxQSwECLQAUAAYACAAAACEAWvQsW78AAAAVAQAACwAA&#10;AAAAAAAAAAAAAAAfAQAAX3JlbHMvLnJlbHNQSwECLQAUAAYACAAAACEAl9Or4cMAAADbAAAADwAA&#10;AAAAAAAAAAAAAAAHAgAAZHJzL2Rvd25yZXYueG1sUEsFBgAAAAADAAMAtwAAAPcCAAAAAA==&#10;" path="m5817,l60,,,,,60r60,l5817,60r,-60xm10637,l5877,r-60,l5817,60r60,l10637,60r,-60xe" fillcolor="#ed7d31 [3205]" strokecolor="#ed7d31 [3205]" strokeweight="1pt">
                  <v:stroke joinstyle="miter"/>
                  <v:path arrowok="t" o:connecttype="custom" o:connectlocs="5817,165;60,165;0,165;0,225;60,225;5817,225;5817,165;10637,165;5877,165;5817,165;5817,225;5877,225;10637,225;10637,165" o:connectangles="0,0,0,0,0,0,0,0,0,0,0,0,0,0"/>
                </v:shape>
                <v:rect id="Rectangle 85" o:spid="_x0000_s1029" style="position:absolute;left:11310;top:164;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kEWwQAAANsAAAAPAAAAZHJzL2Rvd25yZXYueG1sRE/dasIw&#10;FL4f+A7hCN7NVJFRalOZ0oHKYPjzAGfNWVvWnNQms/Htl4vBLj++/3wTTCfuNLjWsoLFPAFBXFnd&#10;cq3genl7TkE4j6yxs0wKHuRgU0yecsy0HflE97OvRQxhl6GCxvs+k9JVDRl0c9sTR+7LDgZ9hEMt&#10;9YBjDDedXCbJizTYcmxosKddQ9X3+cco+Nwdx3JVH8JSf1xu7+XClduQKjWbhtc1CE/B/4v/3Hut&#10;II1j45f4A2TxCwAA//8DAFBLAQItABQABgAIAAAAIQDb4fbL7gAAAIUBAAATAAAAAAAAAAAAAAAA&#10;AAAAAABbQ29udGVudF9UeXBlc10ueG1sUEsBAi0AFAAGAAgAAAAhAFr0LFu/AAAAFQEAAAsAAAAA&#10;AAAAAAAAAAAAHwEAAF9yZWxzLy5yZWxzUEsBAi0AFAAGAAgAAAAhAKAOQRbBAAAA2wAAAA8AAAAA&#10;AAAAAAAAAAAABwIAAGRycy9kb3ducmV2LnhtbFBLBQYAAAAAAwADALcAAAD1AgAAAAA=&#10;" fillcolor="#00d7d2" stroked="f"/>
                <v:shape id="AutoShape 86" o:spid="_x0000_s1030" style="position:absolute;left:674;top:164;width:10697;height:1325;visibility:visible;mso-wrap-style:square;v-text-anchor:top" coordsize="10697,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RGzxAAAANsAAAAPAAAAZHJzL2Rvd25yZXYueG1sRI9Ba8JA&#10;FITvgv9heUIvopsWCWnqKlJRe21aKN6e2ddNNPs2ZNeY/vtuoeBxmJlvmOV6sI3oqfO1YwWP8wQE&#10;cel0zUbB58duloHwAVlj45gU/JCH9Wo8WmKu3Y3fqS+CERHCPkcFVQhtLqUvK7Lo564ljt636yyG&#10;KDsjdYe3CLeNfEqSVFqsOS5U2NJrReWluFoFfdrb/fYyPZ0OX8Efi7PJFqlR6mEybF5ABBrCPfzf&#10;ftMKsmf4+xJ/gFz9AgAA//8DAFBLAQItABQABgAIAAAAIQDb4fbL7gAAAIUBAAATAAAAAAAAAAAA&#10;AAAAAAAAAABbQ29udGVudF9UeXBlc10ueG1sUEsBAi0AFAAGAAgAAAAhAFr0LFu/AAAAFQEAAAsA&#10;AAAAAAAAAAAAAAAAHwEAAF9yZWxzLy5yZWxzUEsBAi0AFAAGAAgAAAAhALexEbPEAAAA2wAAAA8A&#10;AAAAAAAAAAAAAAAABwIAAGRycy9kb3ducmV2LnhtbFBLBQYAAAAAAwADALcAAAD4AgAAAAA=&#10;" path="m60,60l,60,,1325r60,l60,60xm10697,r-60,l10637,60r,1265l10689,1325r,-1265l10697,60r,-60xe" fillcolor="#ed7d31 [3205]" strokecolor="#ed7d31 [3205]" strokeweight="1pt">
                  <v:stroke joinstyle="miter"/>
                  <v:path arrowok="t" o:connecttype="custom" o:connectlocs="60,225;0,225;0,1490;60,1490;60,225;10697,165;10637,165;10637,225;10637,1490;10689,1490;10689,225;10697,225;10697,165" o:connectangles="0,0,0,0,0,0,0,0,0,0,0,0,0"/>
                </v:shape>
                <v:shape id="AutoShape 88" o:spid="_x0000_s1031" style="position:absolute;left:674;top:1489;width:10690;height:1879;visibility:visible;mso-wrap-style:square;v-text-anchor:top" coordsize="10690,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7tqwgAAANsAAAAPAAAAZHJzL2Rvd25yZXYueG1sRI9Bi8Iw&#10;FITvwv6H8Ba8aaoH0a5RRFbxIqy1uNdH82yLzUtJsrX++40geBxm5htmue5NIzpyvrasYDJOQBAX&#10;VtdcKsjPu9EchA/IGhvLpOBBHtarj8ESU23vfKIuC6WIEPYpKqhCaFMpfVGRQT+2LXH0rtYZDFG6&#10;UmqH9wg3jZwmyUwarDkuVNjStqLilv0ZBcefw3R/2WZHGTbfbqeZ887+KjX87DdfIAL14R1+tQ9a&#10;wWICzy/xB8jVPwAAAP//AwBQSwECLQAUAAYACAAAACEA2+H2y+4AAACFAQAAEwAAAAAAAAAAAAAA&#10;AAAAAAAAW0NvbnRlbnRfVHlwZXNdLnhtbFBLAQItABQABgAIAAAAIQBa9CxbvwAAABUBAAALAAAA&#10;AAAAAAAAAAAAAB8BAABfcmVscy8ucmVsc1BLAQItABQABgAIAAAAIQB6M7tqwgAAANsAAAAPAAAA&#10;AAAAAAAAAAAAAAcCAABkcnMvZG93bnJldi54bWxQSwUGAAAAAAMAAwC3AAAA9gIAAAAA&#10;" path="m60,l,,,1016r60,l60,xm10689,r-52,l10637,1878r52,l10689,xe" fillcolor="#ed7d31 [3205]" strokecolor="#ed7d31 [3205]" strokeweight="1pt">
                  <v:stroke joinstyle="miter"/>
                  <v:path arrowok="t" o:connecttype="custom" o:connectlocs="60,1490;0,1490;0,2506;60,2506;60,1490;10689,1490;10637,1490;10637,3368;10689,3368;10689,1490" o:connectangles="0,0,0,0,0,0,0,0,0,0"/>
                </v:shape>
                <v:rect id="Rectangle 90" o:spid="_x0000_s1032" style="position:absolute;left:674;top:2505;width:60;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BUBxAAAANsAAAAPAAAAZHJzL2Rvd25yZXYueG1sRI9Ba8JA&#10;FITvQv/D8gq96UaLoqmrhNBKLh6irdDbI/tMgtm3IbuN6b93BcHjMDPfMOvtYBrRU+dqywqmkwgE&#10;cWF1zaWC7+PXeAnCeWSNjWVS8E8OtpuX0Rpjba+cU3/wpQgQdjEqqLxvYyldUZFBN7EtcfDOtjPo&#10;g+xKqTu8Brhp5CyKFtJgzWGhwpbSiorL4c8oGHazKDv9FrRL0nyKbt/PP396pd5eh+QDhKfBP8OP&#10;dqYVrN7h/iX8ALm5AQAA//8DAFBLAQItABQABgAIAAAAIQDb4fbL7gAAAIUBAAATAAAAAAAAAAAA&#10;AAAAAAAAAABbQ29udGVudF9UeXBlc10ueG1sUEsBAi0AFAAGAAgAAAAhAFr0LFu/AAAAFQEAAAsA&#10;AAAAAAAAAAAAAAAAHwEAAF9yZWxzLy5yZWxzUEsBAi0AFAAGAAgAAAAhALPsFQHEAAAA2wAAAA8A&#10;AAAAAAAAAAAAAAAABwIAAGRycy9kb3ducmV2LnhtbFBLBQYAAAAAAwADALcAAAD4AgAAAAA=&#10;" fillcolor="#ed7d31 [3205]" stroked="f"/>
                <v:rect id="Rectangle 91" o:spid="_x0000_s1033" style="position:absolute;left:674;top:3331;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t3OxQAAANsAAAAPAAAAZHJzL2Rvd25yZXYueG1sRI/RasJA&#10;FETfhf7Dcgt9040iYlM3oZUIbRFE7QfcZm+T0OzdmN2a9e+7guDjMDNnmFUeTCvO1LvGsoLpJAFB&#10;XFrdcKXg67gZL0E4j6yxtUwKLuQgzx5GK0y1HXhP54OvRISwS1FB7X2XSunKmgy6ie2Io/dje4M+&#10;yr6Suschwk0rZ0mykAYbjgs1drSuqfw9/BkF3+vPoZhXH2Gmd8fTtpi64i0slXp6DK8vIDwFfw/f&#10;2u9awfMcrl/iD5DZPwAAAP//AwBQSwECLQAUAAYACAAAACEA2+H2y+4AAACFAQAAEwAAAAAAAAAA&#10;AAAAAAAAAAAAW0NvbnRlbnRfVHlwZXNdLnhtbFBLAQItABQABgAIAAAAIQBa9CxbvwAAABUBAAAL&#10;AAAAAAAAAAAAAAAAAB8BAABfcmVscy8ucmVsc1BLAQItABQABgAIAAAAIQCkmt3OxQAAANsAAAAP&#10;AAAAAAAAAAAAAAAAAAcCAABkcnMvZG93bnJldi54bWxQSwUGAAAAAAMAAwC3AAAA+QIAAAAA&#10;" fillcolor="#00d7d2" stroked="f"/>
                <v:shape id="Freeform 92" o:spid="_x0000_s1034" style="position:absolute;left:674;top:3331;width:10637;height:60;visibility:visible;mso-wrap-style:square;v-text-anchor:top" coordsize="106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QOxQAAANsAAAAPAAAAZHJzL2Rvd25yZXYueG1sRI9Ba8JA&#10;FITvQv/D8gq9iG4UYjW6ioiFFvRgmou3R/aZRLNvQ3Y16b/vFgoeh5n5hlltelOLB7WusqxgMo5A&#10;EOdWV1woyL4/RnMQziNrrC2Tgh9ysFm/DFaYaNvxiR6pL0SAsEtQQel9k0jp8pIMurFtiIN3sa1B&#10;H2RbSN1iF+CmltMomkmDFYeFEhvalZTf0rtREF/T42QY3w/vzXn2NZT7rD92kVJvr/12CcJT75/h&#10;//anVrCI4e9L+AFy/QsAAP//AwBQSwECLQAUAAYACAAAACEA2+H2y+4AAACFAQAAEwAAAAAAAAAA&#10;AAAAAAAAAAAAW0NvbnRlbnRfVHlwZXNdLnhtbFBLAQItABQABgAIAAAAIQBa9CxbvwAAABUBAAAL&#10;AAAAAAAAAAAAAAAAAB8BAABfcmVscy8ucmVsc1BLAQItABQABgAIAAAAIQDy/OQOxQAAANsAAAAP&#10;AAAAAAAAAAAAAAAAAAcCAABkcnMvZG93bnJldi54bWxQSwUGAAAAAAMAAwC3AAAA+QIAAAAA&#10;" path="m10637,l60,,,,,60r60,l10637,60r,-60xe" fillcolor="#ed7d31 [3205]" stroked="f">
                  <v:path arrowok="t" o:connecttype="custom" o:connectlocs="10637,3331;60,3331;0,3331;0,3391;60,3391;10637,3391;10637,3331" o:connectangles="0,0,0,0,0,0,0"/>
                </v:shape>
                <v:rect id="Rectangle 93" o:spid="_x0000_s1035" style="position:absolute;left:11310;top:3331;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OYixQAAANsAAAAPAAAAZHJzL2Rvd25yZXYueG1sRI/RasJA&#10;FETfC/7Dcgt9041SxEY3oUqEVgql2g+4Zq9JMHs3Zrdm+/duQejjMDNnmFUeTCuu1LvGsoLpJAFB&#10;XFrdcKXg+7AdL0A4j6yxtUwKfslBno0eVphqO/AXXfe+EhHCLkUFtfddKqUrazLoJrYjjt7J9gZ9&#10;lH0ldY9DhJtWzpJkLg02HBdq7GhTU3ne/xgFx81uKJ6r9zDTn4fLRzF1xToslHp6DK9LEJ6C/w/f&#10;229awcsc/r7EHyCzGwAAAP//AwBQSwECLQAUAAYACAAAACEA2+H2y+4AAACFAQAAEwAAAAAAAAAA&#10;AAAAAAAAAAAAW0NvbnRlbnRfVHlwZXNdLnhtbFBLAQItABQABgAIAAAAIQBa9CxbvwAAABUBAAAL&#10;AAAAAAAAAAAAAAAAAB8BAABfcmVscy8ucmVsc1BLAQItABQABgAIAAAAIQA7BOYixQAAANsAAAAP&#10;AAAAAAAAAAAAAAAAAAcCAABkcnMvZG93bnJldi54bWxQSwUGAAAAAAMAAwC3AAAA+QIAAAAA&#10;" fillcolor="#00d7d2" stroked="f"/>
                <v:rect id="Rectangle 94" o:spid="_x0000_s1036" style="position:absolute;left:11310;top:3331;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xMCxQAAANsAAAAPAAAAZHJzL2Rvd25yZXYueG1sRI9Pa8JA&#10;FMTvQr/D8gq96Uah/kldJYRWcvEQbYXeHtlnEsy+DdltTL+9Kwgeh5n5DbPeDqYRPXWutqxgOolA&#10;EBdW11wq+D5+jZcgnEfW2FgmBf/kYLt5Ga0x1vbKOfUHX4oAYRejgsr7NpbSFRUZdBPbEgfvbDuD&#10;PsiulLrDa4CbRs6iaC4N1hwWKmwprai4HP6MgmE3i7LTb0G7JM2n6Pb9++dPr9Tb65B8gPA0+Gf4&#10;0c60gtUC7l/CD5CbGwAAAP//AwBQSwECLQAUAAYACAAAACEA2+H2y+4AAACFAQAAEwAAAAAAAAAA&#10;AAAAAAAAAAAAW0NvbnRlbnRfVHlwZXNdLnhtbFBLAQItABQABgAIAAAAIQBa9CxbvwAAABUBAAAL&#10;AAAAAAAAAAAAAAAAAB8BAABfcmVscy8ucmVsc1BLAQItABQABgAIAAAAIQDM1xMCxQAAANsAAAAP&#10;AAAAAAAAAAAAAAAAAAcCAABkcnMvZG93bnJldi54bWxQSwUGAAAAAAMAAwC3AAAA+QIAAAAA&#10;" fillcolor="#ed7d31 [3205]" stroked="f"/>
                <v:shape id="Text Box 95" o:spid="_x0000_s1037" type="#_x0000_t202" style="position:absolute;left:870;top:460;width:501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554D154E" w14:textId="77777777" w:rsidR="00030AFB" w:rsidRDefault="00030AFB">
                        <w:pPr>
                          <w:tabs>
                            <w:tab w:val="left" w:pos="4998"/>
                          </w:tabs>
                          <w:spacing w:line="266" w:lineRule="exact"/>
                          <w:rPr>
                            <w:rFonts w:ascii="Times New Roman"/>
                            <w:sz w:val="24"/>
                          </w:rPr>
                        </w:pPr>
                        <w:r>
                          <w:rPr>
                            <w:rFonts w:ascii="Times New Roman"/>
                            <w:b/>
                            <w:sz w:val="24"/>
                          </w:rPr>
                          <w:t>Nom</w:t>
                        </w:r>
                        <w:r>
                          <w:rPr>
                            <w:rFonts w:ascii="Times New Roman"/>
                            <w:sz w:val="24"/>
                            <w:u w:val="single"/>
                          </w:rPr>
                          <w:t xml:space="preserve"> </w:t>
                        </w:r>
                        <w:r>
                          <w:rPr>
                            <w:rFonts w:ascii="Times New Roman"/>
                            <w:sz w:val="24"/>
                            <w:u w:val="single"/>
                          </w:rPr>
                          <w:tab/>
                        </w:r>
                      </w:p>
                    </w:txbxContent>
                  </v:textbox>
                </v:shape>
                <v:shape id="Text Box 96" o:spid="_x0000_s1038" type="#_x0000_t202" style="position:absolute;left:6601;top:460;width:44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09372DF3" w14:textId="77777777" w:rsidR="00030AFB" w:rsidRDefault="00030AFB">
                        <w:pPr>
                          <w:tabs>
                            <w:tab w:val="left" w:pos="4419"/>
                          </w:tabs>
                          <w:spacing w:line="266" w:lineRule="exact"/>
                          <w:rPr>
                            <w:rFonts w:ascii="Times New Roman" w:hAnsi="Times New Roman"/>
                            <w:sz w:val="24"/>
                          </w:rPr>
                        </w:pPr>
                        <w:r>
                          <w:rPr>
                            <w:rFonts w:ascii="Times New Roman" w:hAnsi="Times New Roman"/>
                            <w:b/>
                            <w:sz w:val="24"/>
                          </w:rPr>
                          <w:t>Prénom</w:t>
                        </w:r>
                        <w:r>
                          <w:rPr>
                            <w:rFonts w:ascii="Times New Roman" w:hAnsi="Times New Roman"/>
                            <w:sz w:val="24"/>
                            <w:u w:val="single"/>
                          </w:rPr>
                          <w:t xml:space="preserve"> </w:t>
                        </w:r>
                        <w:r>
                          <w:rPr>
                            <w:rFonts w:ascii="Times New Roman" w:hAnsi="Times New Roman"/>
                            <w:sz w:val="24"/>
                            <w:u w:val="single"/>
                          </w:rPr>
                          <w:tab/>
                        </w:r>
                      </w:p>
                    </w:txbxContent>
                  </v:textbox>
                </v:shape>
                <v:shape id="Text Box 97" o:spid="_x0000_s1039" type="#_x0000_t202" style="position:absolute;left:878;top:1013;width:10216;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24EA8A3D" w14:textId="77777777" w:rsidR="00030AFB" w:rsidRDefault="00030AFB">
                        <w:pPr>
                          <w:tabs>
                            <w:tab w:val="left" w:pos="3450"/>
                            <w:tab w:val="left" w:pos="10195"/>
                          </w:tabs>
                          <w:spacing w:line="266" w:lineRule="exact"/>
                          <w:rPr>
                            <w:rFonts w:ascii="Times New Roman"/>
                            <w:sz w:val="24"/>
                          </w:rPr>
                        </w:pPr>
                        <w:r>
                          <w:rPr>
                            <w:rFonts w:ascii="Times New Roman"/>
                            <w:b/>
                            <w:sz w:val="24"/>
                          </w:rPr>
                          <w:t>TEL</w:t>
                        </w:r>
                        <w:r>
                          <w:rPr>
                            <w:rFonts w:ascii="Times New Roman"/>
                            <w:b/>
                            <w:sz w:val="24"/>
                            <w:u w:val="single"/>
                          </w:rPr>
                          <w:tab/>
                        </w:r>
                        <w:r>
                          <w:rPr>
                            <w:rFonts w:ascii="Times New Roman"/>
                            <w:b/>
                            <w:sz w:val="24"/>
                          </w:rPr>
                          <w:t>Mail</w:t>
                        </w:r>
                        <w:r>
                          <w:rPr>
                            <w:rFonts w:ascii="Times New Roman"/>
                            <w:sz w:val="24"/>
                            <w:u w:val="single"/>
                          </w:rPr>
                          <w:t xml:space="preserve"> </w:t>
                        </w:r>
                        <w:r>
                          <w:rPr>
                            <w:rFonts w:ascii="Times New Roman"/>
                            <w:sz w:val="24"/>
                            <w:u w:val="single"/>
                          </w:rPr>
                          <w:tab/>
                        </w:r>
                      </w:p>
                    </w:txbxContent>
                  </v:textbox>
                </v:shape>
                <v:shape id="Text Box 98" o:spid="_x0000_s1040" type="#_x0000_t202" style="position:absolute;left:897;top:1657;width:490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54C5FA29" w14:textId="77777777" w:rsidR="00030AFB" w:rsidRDefault="00030AFB">
                        <w:pPr>
                          <w:tabs>
                            <w:tab w:val="left" w:pos="2627"/>
                            <w:tab w:val="left" w:pos="3358"/>
                            <w:tab w:val="left" w:pos="4882"/>
                          </w:tabs>
                          <w:spacing w:line="266" w:lineRule="exact"/>
                          <w:rPr>
                            <w:rFonts w:ascii="Times New Roman"/>
                            <w:sz w:val="24"/>
                          </w:rPr>
                        </w:pPr>
                        <w:r>
                          <w:rPr>
                            <w:rFonts w:ascii="Times New Roman"/>
                            <w:b/>
                            <w:spacing w:val="-1"/>
                            <w:w w:val="95"/>
                            <w:sz w:val="24"/>
                          </w:rPr>
                          <w:t>Date</w:t>
                        </w:r>
                        <w:r>
                          <w:rPr>
                            <w:rFonts w:ascii="Times New Roman"/>
                            <w:b/>
                            <w:spacing w:val="-13"/>
                            <w:w w:val="95"/>
                            <w:sz w:val="24"/>
                          </w:rPr>
                          <w:t xml:space="preserve"> </w:t>
                        </w:r>
                        <w:r>
                          <w:rPr>
                            <w:rFonts w:ascii="Times New Roman"/>
                            <w:b/>
                            <w:spacing w:val="-1"/>
                            <w:w w:val="95"/>
                            <w:sz w:val="24"/>
                          </w:rPr>
                          <w:t>de</w:t>
                        </w:r>
                        <w:r>
                          <w:rPr>
                            <w:rFonts w:ascii="Times New Roman"/>
                            <w:b/>
                            <w:spacing w:val="-13"/>
                            <w:w w:val="95"/>
                            <w:sz w:val="24"/>
                          </w:rPr>
                          <w:t xml:space="preserve"> </w:t>
                        </w:r>
                        <w:r>
                          <w:rPr>
                            <w:rFonts w:ascii="Times New Roman"/>
                            <w:b/>
                            <w:spacing w:val="-1"/>
                            <w:w w:val="95"/>
                            <w:sz w:val="24"/>
                          </w:rPr>
                          <w:t>la</w:t>
                        </w:r>
                        <w:r>
                          <w:rPr>
                            <w:rFonts w:ascii="Times New Roman"/>
                            <w:b/>
                            <w:spacing w:val="-13"/>
                            <w:w w:val="95"/>
                            <w:sz w:val="24"/>
                          </w:rPr>
                          <w:t xml:space="preserve"> </w:t>
                        </w:r>
                        <w:r>
                          <w:rPr>
                            <w:rFonts w:ascii="Times New Roman"/>
                            <w:b/>
                            <w:spacing w:val="-1"/>
                            <w:w w:val="95"/>
                            <w:sz w:val="24"/>
                          </w:rPr>
                          <w:t>formation</w:t>
                        </w:r>
                        <w:r>
                          <w:rPr>
                            <w:rFonts w:ascii="Times New Roman"/>
                            <w:b/>
                            <w:spacing w:val="-1"/>
                            <w:w w:val="95"/>
                            <w:sz w:val="24"/>
                            <w:u w:val="single"/>
                          </w:rPr>
                          <w:tab/>
                        </w:r>
                        <w:r>
                          <w:rPr>
                            <w:rFonts w:ascii="Times New Roman"/>
                            <w:sz w:val="24"/>
                            <w:u w:val="single"/>
                          </w:rPr>
                          <w:t>/</w:t>
                        </w:r>
                        <w:r>
                          <w:rPr>
                            <w:rFonts w:ascii="Times New Roman"/>
                            <w:sz w:val="24"/>
                            <w:u w:val="single"/>
                          </w:rPr>
                          <w:tab/>
                          <w:t>/</w:t>
                        </w:r>
                        <w:r>
                          <w:rPr>
                            <w:rFonts w:ascii="Times New Roman"/>
                            <w:sz w:val="24"/>
                            <w:u w:val="single"/>
                          </w:rPr>
                          <w:tab/>
                        </w:r>
                      </w:p>
                    </w:txbxContent>
                  </v:textbox>
                </v:shape>
                <v:shape id="Text Box 99" o:spid="_x0000_s1041" type="#_x0000_t202" style="position:absolute;left:878;top:2139;width:514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4A1AD2FB" w14:textId="77777777" w:rsidR="00030AFB" w:rsidRDefault="00030AFB">
                        <w:pPr>
                          <w:tabs>
                            <w:tab w:val="left" w:pos="5120"/>
                          </w:tabs>
                          <w:spacing w:line="266" w:lineRule="exact"/>
                          <w:rPr>
                            <w:rFonts w:ascii="Times New Roman"/>
                            <w:sz w:val="24"/>
                          </w:rPr>
                        </w:pPr>
                        <w:r>
                          <w:rPr>
                            <w:rFonts w:ascii="Times New Roman"/>
                            <w:b/>
                            <w:sz w:val="24"/>
                          </w:rPr>
                          <w:t>Formation</w:t>
                        </w:r>
                        <w:r>
                          <w:rPr>
                            <w:rFonts w:ascii="Times New Roman"/>
                            <w:sz w:val="24"/>
                            <w:u w:val="single"/>
                          </w:rPr>
                          <w:t xml:space="preserve"> </w:t>
                        </w:r>
                        <w:r>
                          <w:rPr>
                            <w:rFonts w:ascii="Times New Roman"/>
                            <w:sz w:val="24"/>
                            <w:u w:val="single"/>
                          </w:rPr>
                          <w:tab/>
                        </w:r>
                      </w:p>
                    </w:txbxContent>
                  </v:textbox>
                </v:shape>
                <w10:wrap type="topAndBottom" anchorx="margin"/>
              </v:group>
            </w:pict>
          </mc:Fallback>
        </mc:AlternateContent>
      </w:r>
    </w:p>
    <w:sectPr w:rsidR="00BA1190" w:rsidRPr="002F0C63" w:rsidSect="000C23E5">
      <w:headerReference w:type="default" r:id="rId11"/>
      <w:footerReference w:type="even" r:id="rId12"/>
      <w:footerReference w:type="default" r:id="rId13"/>
      <w:footerReference w:type="first" r:id="rId14"/>
      <w:pgSz w:w="11906" w:h="16838"/>
      <w:pgMar w:top="1417" w:right="1417" w:bottom="1417" w:left="1417"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84337" w14:textId="77777777" w:rsidR="002B1ABA" w:rsidRDefault="002B1ABA" w:rsidP="00E11553">
      <w:pPr>
        <w:spacing w:after="0" w:line="240" w:lineRule="auto"/>
      </w:pPr>
      <w:r>
        <w:separator/>
      </w:r>
    </w:p>
  </w:endnote>
  <w:endnote w:type="continuationSeparator" w:id="0">
    <w:p w14:paraId="4DAA6009" w14:textId="77777777" w:rsidR="002B1ABA" w:rsidRDefault="002B1ABA" w:rsidP="00E11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774" w:type="dxa"/>
      <w:tblInd w:w="-856" w:type="dxa"/>
      <w:tblLook w:val="04A0" w:firstRow="1" w:lastRow="0" w:firstColumn="1" w:lastColumn="0" w:noHBand="0" w:noVBand="1"/>
    </w:tblPr>
    <w:tblGrid>
      <w:gridCol w:w="1277"/>
      <w:gridCol w:w="2551"/>
      <w:gridCol w:w="4394"/>
      <w:gridCol w:w="2552"/>
    </w:tblGrid>
    <w:tr w:rsidR="00E42A1C" w14:paraId="56BC0516" w14:textId="77777777" w:rsidTr="0006487C">
      <w:tc>
        <w:tcPr>
          <w:tcW w:w="1277" w:type="dxa"/>
        </w:tcPr>
        <w:p w14:paraId="20E5F4D8" w14:textId="15A7C1C9" w:rsidR="00E42A1C" w:rsidRPr="00D54C33" w:rsidRDefault="00E42A1C">
          <w:pPr>
            <w:pStyle w:val="Pieddepage"/>
            <w:rPr>
              <w:rFonts w:ascii="Palatino Linotype" w:hAnsi="Palatino Linotype"/>
              <w:sz w:val="16"/>
              <w:szCs w:val="16"/>
            </w:rPr>
          </w:pPr>
          <w:r w:rsidRPr="00D54C33">
            <w:rPr>
              <w:rFonts w:ascii="Palatino Linotype" w:hAnsi="Palatino Linotype"/>
              <w:sz w:val="16"/>
              <w:szCs w:val="16"/>
            </w:rPr>
            <w:t xml:space="preserve">Version : </w:t>
          </w:r>
          <w:r w:rsidR="00D54C33" w:rsidRPr="00D54C33">
            <w:rPr>
              <w:rFonts w:ascii="Palatino Linotype" w:hAnsi="Palatino Linotype"/>
              <w:sz w:val="16"/>
              <w:szCs w:val="16"/>
            </w:rPr>
            <w:t>2</w:t>
          </w:r>
        </w:p>
      </w:tc>
      <w:tc>
        <w:tcPr>
          <w:tcW w:w="2551" w:type="dxa"/>
        </w:tcPr>
        <w:p w14:paraId="30EEBA4B" w14:textId="73FDD5CF" w:rsidR="00E42A1C" w:rsidRPr="00D54C33" w:rsidRDefault="00E42A1C">
          <w:pPr>
            <w:pStyle w:val="Pieddepage"/>
            <w:rPr>
              <w:rFonts w:ascii="Palatino Linotype" w:hAnsi="Palatino Linotype"/>
              <w:sz w:val="16"/>
              <w:szCs w:val="16"/>
            </w:rPr>
          </w:pPr>
          <w:r w:rsidRPr="00D54C33">
            <w:rPr>
              <w:rFonts w:ascii="Palatino Linotype" w:hAnsi="Palatino Linotype"/>
              <w:sz w:val="16"/>
              <w:szCs w:val="16"/>
            </w:rPr>
            <w:t>Rédacteur : Cédric SMITH</w:t>
          </w:r>
        </w:p>
      </w:tc>
      <w:tc>
        <w:tcPr>
          <w:tcW w:w="4394" w:type="dxa"/>
        </w:tcPr>
        <w:p w14:paraId="516D8F16" w14:textId="01F2137B" w:rsidR="00E42A1C" w:rsidRPr="00D54C33" w:rsidRDefault="00E42A1C">
          <w:pPr>
            <w:pStyle w:val="Pieddepage"/>
            <w:rPr>
              <w:rFonts w:ascii="Palatino Linotype" w:hAnsi="Palatino Linotype"/>
              <w:sz w:val="16"/>
              <w:szCs w:val="16"/>
            </w:rPr>
          </w:pPr>
          <w:r w:rsidRPr="00D54C33">
            <w:rPr>
              <w:rFonts w:ascii="Palatino Linotype" w:hAnsi="Palatino Linotype"/>
              <w:sz w:val="16"/>
              <w:szCs w:val="16"/>
            </w:rPr>
            <w:t>Valideur : Carole DEWAMBRECHIES-LA SAGNA</w:t>
          </w:r>
        </w:p>
      </w:tc>
      <w:tc>
        <w:tcPr>
          <w:tcW w:w="2552" w:type="dxa"/>
        </w:tcPr>
        <w:p w14:paraId="73170F8A" w14:textId="30EAABD5" w:rsidR="00E42A1C" w:rsidRPr="00D54C33" w:rsidRDefault="00E42A1C">
          <w:pPr>
            <w:pStyle w:val="Pieddepage"/>
            <w:rPr>
              <w:rFonts w:ascii="Palatino Linotype" w:hAnsi="Palatino Linotype"/>
              <w:sz w:val="16"/>
              <w:szCs w:val="16"/>
            </w:rPr>
          </w:pPr>
          <w:r w:rsidRPr="00D54C33">
            <w:rPr>
              <w:rFonts w:ascii="Palatino Linotype" w:hAnsi="Palatino Linotype"/>
              <w:sz w:val="16"/>
              <w:szCs w:val="16"/>
            </w:rPr>
            <w:t>Date de mise à jour : Juin 202</w:t>
          </w:r>
          <w:r w:rsidR="00D54C33" w:rsidRPr="00D54C33">
            <w:rPr>
              <w:rFonts w:ascii="Palatino Linotype" w:hAnsi="Palatino Linotype"/>
              <w:sz w:val="16"/>
              <w:szCs w:val="16"/>
            </w:rPr>
            <w:t>4</w:t>
          </w:r>
        </w:p>
      </w:tc>
    </w:tr>
  </w:tbl>
  <w:p w14:paraId="1BA9C68F" w14:textId="77777777" w:rsidR="00E42A1C" w:rsidRDefault="00E42A1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5B5E1" w14:textId="77777777" w:rsidR="00756A50" w:rsidRDefault="00756A50" w:rsidP="00147E41">
    <w:pPr>
      <w:autoSpaceDE w:val="0"/>
      <w:autoSpaceDN w:val="0"/>
      <w:adjustRightInd w:val="0"/>
      <w:spacing w:after="0" w:line="240" w:lineRule="auto"/>
      <w:rPr>
        <w:rFonts w:ascii="Times New Roman" w:hAnsi="Times New Roman" w:cs="Times New Roman"/>
        <w:sz w:val="14"/>
        <w:szCs w:val="14"/>
      </w:rPr>
    </w:pPr>
  </w:p>
  <w:p w14:paraId="16EA1E81" w14:textId="77777777" w:rsidR="00756A50" w:rsidRDefault="00756A50" w:rsidP="00E11553">
    <w:pPr>
      <w:autoSpaceDE w:val="0"/>
      <w:autoSpaceDN w:val="0"/>
      <w:adjustRightInd w:val="0"/>
      <w:spacing w:after="0" w:line="240" w:lineRule="auto"/>
      <w:jc w:val="center"/>
      <w:rPr>
        <w:rFonts w:ascii="Times New Roman" w:hAnsi="Times New Roman" w:cs="Times New Roman"/>
        <w:sz w:val="14"/>
        <w:szCs w:val="14"/>
      </w:rPr>
    </w:pPr>
  </w:p>
  <w:p w14:paraId="70C73B8C" w14:textId="77777777" w:rsidR="00756A50" w:rsidRDefault="00756A50" w:rsidP="00E11553">
    <w:pPr>
      <w:autoSpaceDE w:val="0"/>
      <w:autoSpaceDN w:val="0"/>
      <w:adjustRightInd w:val="0"/>
      <w:spacing w:after="0" w:line="240" w:lineRule="auto"/>
      <w:jc w:val="center"/>
      <w:rPr>
        <w:rFonts w:ascii="Times New Roman" w:hAnsi="Times New Roman" w:cs="Times New Roman"/>
        <w:sz w:val="14"/>
        <w:szCs w:val="14"/>
      </w:rPr>
    </w:pPr>
  </w:p>
  <w:p w14:paraId="5C8ED4CF" w14:textId="075F9077" w:rsidR="00E11553" w:rsidRPr="00756A50" w:rsidRDefault="00E11553" w:rsidP="00813089">
    <w:pPr>
      <w:autoSpaceDE w:val="0"/>
      <w:autoSpaceDN w:val="0"/>
      <w:adjustRightInd w:val="0"/>
      <w:spacing w:after="0" w:line="240" w:lineRule="auto"/>
      <w:jc w:val="center"/>
      <w:rPr>
        <w:rFonts w:ascii="Times New Roman" w:hAnsi="Times New Roman" w:cs="Times New Roman"/>
        <w:sz w:val="14"/>
        <w:szCs w:val="14"/>
      </w:rPr>
    </w:pPr>
    <w:r w:rsidRPr="00756A50">
      <w:rPr>
        <w:rFonts w:ascii="Times New Roman" w:hAnsi="Times New Roman" w:cs="Times New Roman"/>
        <w:sz w:val="14"/>
        <w:szCs w:val="14"/>
      </w:rPr>
      <w:t xml:space="preserve">SECRÉTARIAT </w:t>
    </w:r>
    <w:r w:rsidR="009A6261">
      <w:rPr>
        <w:rFonts w:ascii="Times New Roman" w:hAnsi="Times New Roman" w:cs="Times New Roman"/>
        <w:sz w:val="14"/>
        <w:szCs w:val="14"/>
      </w:rPr>
      <w:t>d’UFORCA-Bordeaux</w:t>
    </w:r>
  </w:p>
  <w:p w14:paraId="6E86FDA3" w14:textId="267C8DAE" w:rsidR="00E11553" w:rsidRPr="00756A50" w:rsidRDefault="00E11553" w:rsidP="00813089">
    <w:pPr>
      <w:autoSpaceDE w:val="0"/>
      <w:autoSpaceDN w:val="0"/>
      <w:adjustRightInd w:val="0"/>
      <w:spacing w:after="0" w:line="240" w:lineRule="auto"/>
      <w:jc w:val="center"/>
      <w:rPr>
        <w:rFonts w:ascii="Times New Roman" w:hAnsi="Times New Roman" w:cs="Times New Roman"/>
        <w:sz w:val="14"/>
        <w:szCs w:val="14"/>
      </w:rPr>
    </w:pPr>
    <w:r w:rsidRPr="00756A50">
      <w:rPr>
        <w:rFonts w:ascii="Times New Roman" w:hAnsi="Times New Roman" w:cs="Times New Roman"/>
        <w:sz w:val="14"/>
        <w:szCs w:val="14"/>
      </w:rPr>
      <w:t>15, Place Charles Gruet 33000 Bordeaux / uforca</w:t>
    </w:r>
    <w:r w:rsidR="009A6261">
      <w:rPr>
        <w:rFonts w:ascii="Times New Roman" w:hAnsi="Times New Roman" w:cs="Times New Roman"/>
        <w:sz w:val="14"/>
        <w:szCs w:val="14"/>
      </w:rPr>
      <w:t>bordeaux</w:t>
    </w:r>
    <w:r w:rsidRPr="00756A50">
      <w:rPr>
        <w:rFonts w:ascii="Times New Roman" w:hAnsi="Times New Roman" w:cs="Times New Roman"/>
        <w:sz w:val="14"/>
        <w:szCs w:val="14"/>
      </w:rPr>
      <w:t>@wanadoo.fr</w:t>
    </w:r>
  </w:p>
  <w:p w14:paraId="0BA60234" w14:textId="4353B780" w:rsidR="00E11553" w:rsidRPr="00756A50" w:rsidRDefault="00E11553" w:rsidP="009A6261">
    <w:pPr>
      <w:pStyle w:val="Pieddepage"/>
      <w:jc w:val="center"/>
      <w:rPr>
        <w:rFonts w:ascii="Times New Roman" w:hAnsi="Times New Roman" w:cs="Times New Roman"/>
        <w:sz w:val="14"/>
        <w:szCs w:val="14"/>
      </w:rPr>
    </w:pPr>
    <w:r w:rsidRPr="00756A50">
      <w:rPr>
        <w:rFonts w:ascii="Times New Roman" w:hAnsi="Times New Roman" w:cs="Times New Roman"/>
        <w:sz w:val="14"/>
        <w:szCs w:val="14"/>
      </w:rPr>
      <w:t xml:space="preserve">Numéro de déclaration d’activité : </w:t>
    </w:r>
    <w:r w:rsidR="009A6261">
      <w:rPr>
        <w:rFonts w:ascii="Times New Roman" w:hAnsi="Times New Roman" w:cs="Times New Roman"/>
        <w:sz w:val="14"/>
        <w:szCs w:val="14"/>
      </w:rPr>
      <w:t>72 33 02 43 533</w:t>
    </w:r>
    <w:r w:rsidRPr="00756A50">
      <w:rPr>
        <w:rFonts w:ascii="Times New Roman" w:hAnsi="Times New Roman" w:cs="Times New Roman"/>
        <w:sz w:val="14"/>
        <w:szCs w:val="14"/>
      </w:rPr>
      <w:t xml:space="preserve"> / Siret : </w:t>
    </w:r>
    <w:r w:rsidR="009A6261">
      <w:rPr>
        <w:rFonts w:ascii="Times New Roman" w:hAnsi="Times New Roman" w:cs="Times New Roman"/>
        <w:sz w:val="14"/>
        <w:szCs w:val="14"/>
      </w:rPr>
      <w:t>39969233400028</w:t>
    </w:r>
    <w:r w:rsidRPr="00756A50">
      <w:rPr>
        <w:rFonts w:ascii="Times New Roman" w:hAnsi="Times New Roman" w:cs="Times New Roman"/>
        <w:sz w:val="14"/>
        <w:szCs w:val="14"/>
      </w:rPr>
      <w:t xml:space="preserve"> / APE : 8559A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348" w:type="dxa"/>
      <w:tblInd w:w="-714" w:type="dxa"/>
      <w:tblLook w:val="04A0" w:firstRow="1" w:lastRow="0" w:firstColumn="1" w:lastColumn="0" w:noHBand="0" w:noVBand="1"/>
    </w:tblPr>
    <w:tblGrid>
      <w:gridCol w:w="1276"/>
      <w:gridCol w:w="3968"/>
      <w:gridCol w:w="2266"/>
      <w:gridCol w:w="2838"/>
    </w:tblGrid>
    <w:tr w:rsidR="008F3DDB" w14:paraId="5253D6A8" w14:textId="77777777" w:rsidTr="008F3DDB">
      <w:trPr>
        <w:trHeight w:val="841"/>
      </w:trPr>
      <w:tc>
        <w:tcPr>
          <w:tcW w:w="1276" w:type="dxa"/>
        </w:tcPr>
        <w:p w14:paraId="491D9444" w14:textId="462066DF" w:rsidR="008F3DDB" w:rsidRPr="008F3DDB" w:rsidRDefault="008F3DDB" w:rsidP="008F3DDB">
          <w:pPr>
            <w:pStyle w:val="Pieddepage"/>
            <w:jc w:val="center"/>
            <w:rPr>
              <w:rFonts w:ascii="Times New Roman" w:hAnsi="Times New Roman" w:cs="Times New Roman"/>
            </w:rPr>
          </w:pPr>
          <w:r w:rsidRPr="008F3DDB">
            <w:rPr>
              <w:rFonts w:ascii="Times New Roman" w:hAnsi="Times New Roman" w:cs="Times New Roman"/>
              <w:b/>
              <w:bCs/>
            </w:rPr>
            <w:t>Version</w:t>
          </w:r>
          <w:r w:rsidRPr="008F3DDB">
            <w:rPr>
              <w:rFonts w:ascii="Times New Roman" w:hAnsi="Times New Roman" w:cs="Times New Roman"/>
            </w:rPr>
            <w:t> : 1</w:t>
          </w:r>
        </w:p>
      </w:tc>
      <w:tc>
        <w:tcPr>
          <w:tcW w:w="3968" w:type="dxa"/>
        </w:tcPr>
        <w:p w14:paraId="0ECDD25E" w14:textId="53DF5B65" w:rsidR="008F3DDB" w:rsidRPr="008F3DDB" w:rsidRDefault="008F3DDB" w:rsidP="008F3DDB">
          <w:pPr>
            <w:pStyle w:val="Pieddepage"/>
            <w:jc w:val="center"/>
            <w:rPr>
              <w:rFonts w:ascii="Times New Roman" w:hAnsi="Times New Roman" w:cs="Times New Roman"/>
            </w:rPr>
          </w:pPr>
          <w:r w:rsidRPr="008F3DDB">
            <w:rPr>
              <w:rFonts w:ascii="Times New Roman" w:hAnsi="Times New Roman" w:cs="Times New Roman"/>
              <w:b/>
              <w:bCs/>
            </w:rPr>
            <w:t>Rédacteur</w:t>
          </w:r>
          <w:r w:rsidRPr="008F3DDB">
            <w:rPr>
              <w:rFonts w:ascii="Times New Roman" w:hAnsi="Times New Roman" w:cs="Times New Roman"/>
            </w:rPr>
            <w:t> : Cédric SMITH</w:t>
          </w:r>
        </w:p>
      </w:tc>
      <w:tc>
        <w:tcPr>
          <w:tcW w:w="2266" w:type="dxa"/>
        </w:tcPr>
        <w:p w14:paraId="090C1593" w14:textId="04F2DE52" w:rsidR="008F3DDB" w:rsidRPr="008F3DDB" w:rsidRDefault="008F3DDB" w:rsidP="008F3DDB">
          <w:pPr>
            <w:pStyle w:val="Pieddepage"/>
            <w:jc w:val="center"/>
            <w:rPr>
              <w:rFonts w:ascii="Times New Roman" w:hAnsi="Times New Roman" w:cs="Times New Roman"/>
            </w:rPr>
          </w:pPr>
          <w:r w:rsidRPr="008F3DDB">
            <w:rPr>
              <w:rFonts w:ascii="Times New Roman" w:hAnsi="Times New Roman" w:cs="Times New Roman"/>
              <w:b/>
              <w:bCs/>
            </w:rPr>
            <w:t>Valideur</w:t>
          </w:r>
          <w:r w:rsidRPr="008F3DDB">
            <w:rPr>
              <w:rFonts w:ascii="Times New Roman" w:hAnsi="Times New Roman" w:cs="Times New Roman"/>
            </w:rPr>
            <w:t> : Carole DEWAMBRECHIE-LA SAGNA</w:t>
          </w:r>
        </w:p>
      </w:tc>
      <w:tc>
        <w:tcPr>
          <w:tcW w:w="2838" w:type="dxa"/>
        </w:tcPr>
        <w:p w14:paraId="2FA46F70" w14:textId="5A58AEF0" w:rsidR="008F3DDB" w:rsidRPr="008F3DDB" w:rsidRDefault="008F3DDB" w:rsidP="008F3DDB">
          <w:pPr>
            <w:pStyle w:val="Pieddepage"/>
            <w:jc w:val="center"/>
            <w:rPr>
              <w:rFonts w:ascii="Times New Roman" w:hAnsi="Times New Roman" w:cs="Times New Roman"/>
            </w:rPr>
          </w:pPr>
          <w:r w:rsidRPr="008F3DDB">
            <w:rPr>
              <w:rFonts w:ascii="Times New Roman" w:hAnsi="Times New Roman" w:cs="Times New Roman"/>
              <w:b/>
              <w:bCs/>
            </w:rPr>
            <w:t>Date de mise à jour</w:t>
          </w:r>
          <w:r w:rsidRPr="008F3DDB">
            <w:rPr>
              <w:rFonts w:ascii="Times New Roman" w:hAnsi="Times New Roman" w:cs="Times New Roman"/>
            </w:rPr>
            <w:t> : Juin 2022</w:t>
          </w:r>
        </w:p>
      </w:tc>
    </w:tr>
  </w:tbl>
  <w:p w14:paraId="38BC63B6" w14:textId="77777777" w:rsidR="003C1A61" w:rsidRDefault="003C1A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BA8C7" w14:textId="77777777" w:rsidR="002B1ABA" w:rsidRDefault="002B1ABA" w:rsidP="00E11553">
      <w:pPr>
        <w:spacing w:after="0" w:line="240" w:lineRule="auto"/>
      </w:pPr>
      <w:r>
        <w:separator/>
      </w:r>
    </w:p>
  </w:footnote>
  <w:footnote w:type="continuationSeparator" w:id="0">
    <w:p w14:paraId="5474FF2B" w14:textId="77777777" w:rsidR="002B1ABA" w:rsidRDefault="002B1ABA" w:rsidP="00E11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FE01" w14:textId="28CF8BCE" w:rsidR="00E11553" w:rsidRDefault="000C23E5">
    <w:pPr>
      <w:pStyle w:val="En-tte"/>
    </w:pPr>
    <w:r>
      <w:rPr>
        <w:noProof/>
        <w:color w:val="000000"/>
        <w:lang w:eastAsia="fr-FR"/>
      </w:rPr>
      <w:drawing>
        <wp:inline distT="0" distB="0" distL="0" distR="0" wp14:anchorId="3D332252" wp14:editId="1B2ADE70">
          <wp:extent cx="1734207" cy="778975"/>
          <wp:effectExtent l="0" t="0" r="0" b="2540"/>
          <wp:docPr id="2" name="Image 2" descr="cid:image002.jpg@01D21FF6.5AAD5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id:image002.jpg@01D21FF6.5AAD53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4130" cy="796908"/>
                  </a:xfrm>
                  <a:prstGeom prst="rect">
                    <a:avLst/>
                  </a:prstGeom>
                  <a:noFill/>
                  <a:ln>
                    <a:noFill/>
                  </a:ln>
                </pic:spPr>
              </pic:pic>
            </a:graphicData>
          </a:graphic>
        </wp:inline>
      </w:drawing>
    </w:r>
  </w:p>
  <w:p w14:paraId="5285707E" w14:textId="53AF30DA" w:rsidR="00E11553" w:rsidRPr="00030AFB" w:rsidRDefault="00E11553">
    <w:pPr>
      <w:pStyle w:val="En-tte"/>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9pt;height:10.9pt" o:bullet="t">
        <v:imagedata r:id="rId1" o:title="mso658E"/>
      </v:shape>
    </w:pict>
  </w:numPicBullet>
  <w:abstractNum w:abstractNumId="0" w15:restartNumberingAfterBreak="0">
    <w:nsid w:val="0C443EC1"/>
    <w:multiLevelType w:val="hybridMultilevel"/>
    <w:tmpl w:val="DC0C3A2C"/>
    <w:lvl w:ilvl="0" w:tplc="8C5A0518">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DA404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B2224F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C0625BC"/>
    <w:multiLevelType w:val="hybridMultilevel"/>
    <w:tmpl w:val="42901D4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CF024B7"/>
    <w:multiLevelType w:val="multilevel"/>
    <w:tmpl w:val="597C82B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15:restartNumberingAfterBreak="0">
    <w:nsid w:val="5DA85120"/>
    <w:multiLevelType w:val="hybridMultilevel"/>
    <w:tmpl w:val="4898471E"/>
    <w:lvl w:ilvl="0" w:tplc="965E33FA">
      <w:start w:val="2"/>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C7010D"/>
    <w:multiLevelType w:val="hybridMultilevel"/>
    <w:tmpl w:val="D5BE865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3204056">
    <w:abstractNumId w:val="0"/>
  </w:num>
  <w:num w:numId="2" w16cid:durableId="984704168">
    <w:abstractNumId w:val="3"/>
  </w:num>
  <w:num w:numId="3" w16cid:durableId="746880453">
    <w:abstractNumId w:val="4"/>
  </w:num>
  <w:num w:numId="4" w16cid:durableId="798569273">
    <w:abstractNumId w:val="5"/>
  </w:num>
  <w:num w:numId="5" w16cid:durableId="1470053975">
    <w:abstractNumId w:val="2"/>
  </w:num>
  <w:num w:numId="6" w16cid:durableId="1041319090">
    <w:abstractNumId w:val="1"/>
  </w:num>
  <w:num w:numId="7" w16cid:durableId="13948903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28"/>
    <w:rsid w:val="00030AFB"/>
    <w:rsid w:val="00057562"/>
    <w:rsid w:val="0006487C"/>
    <w:rsid w:val="00073C9D"/>
    <w:rsid w:val="000C23E5"/>
    <w:rsid w:val="00147E41"/>
    <w:rsid w:val="001A0192"/>
    <w:rsid w:val="001C2AEC"/>
    <w:rsid w:val="001E234A"/>
    <w:rsid w:val="00256C2E"/>
    <w:rsid w:val="002B1ABA"/>
    <w:rsid w:val="002E37E2"/>
    <w:rsid w:val="002F0C63"/>
    <w:rsid w:val="003513F9"/>
    <w:rsid w:val="00383C27"/>
    <w:rsid w:val="003939B6"/>
    <w:rsid w:val="003A6A10"/>
    <w:rsid w:val="003C1A61"/>
    <w:rsid w:val="00414AB8"/>
    <w:rsid w:val="004871E9"/>
    <w:rsid w:val="004936BD"/>
    <w:rsid w:val="0051305E"/>
    <w:rsid w:val="005D0E18"/>
    <w:rsid w:val="005D1E90"/>
    <w:rsid w:val="005F5552"/>
    <w:rsid w:val="00641A6E"/>
    <w:rsid w:val="00754C59"/>
    <w:rsid w:val="00756A50"/>
    <w:rsid w:val="007839B2"/>
    <w:rsid w:val="007D3AD6"/>
    <w:rsid w:val="00813089"/>
    <w:rsid w:val="00820CA7"/>
    <w:rsid w:val="008F3DDB"/>
    <w:rsid w:val="00922433"/>
    <w:rsid w:val="009641EB"/>
    <w:rsid w:val="009845F4"/>
    <w:rsid w:val="009A41C5"/>
    <w:rsid w:val="009A6261"/>
    <w:rsid w:val="009F7096"/>
    <w:rsid w:val="00A40151"/>
    <w:rsid w:val="00AB6758"/>
    <w:rsid w:val="00B10756"/>
    <w:rsid w:val="00B91F5F"/>
    <w:rsid w:val="00B9762E"/>
    <w:rsid w:val="00BA1190"/>
    <w:rsid w:val="00BA6928"/>
    <w:rsid w:val="00C23126"/>
    <w:rsid w:val="00C4279B"/>
    <w:rsid w:val="00C64CAC"/>
    <w:rsid w:val="00C907F9"/>
    <w:rsid w:val="00CE3CFC"/>
    <w:rsid w:val="00CF4415"/>
    <w:rsid w:val="00D54C33"/>
    <w:rsid w:val="00D87A96"/>
    <w:rsid w:val="00DB6ABB"/>
    <w:rsid w:val="00E11553"/>
    <w:rsid w:val="00E23545"/>
    <w:rsid w:val="00E42A1C"/>
    <w:rsid w:val="00E4567F"/>
    <w:rsid w:val="00E56C3F"/>
    <w:rsid w:val="00E607C7"/>
    <w:rsid w:val="00E64DDF"/>
    <w:rsid w:val="00F3779C"/>
    <w:rsid w:val="00FC57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4A458"/>
  <w15:chartTrackingRefBased/>
  <w15:docId w15:val="{CFB0F461-1845-461E-95F8-627C9131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23545"/>
    <w:rPr>
      <w:color w:val="0563C1" w:themeColor="hyperlink"/>
      <w:u w:val="single"/>
    </w:rPr>
  </w:style>
  <w:style w:type="character" w:styleId="Mentionnonrsolue">
    <w:name w:val="Unresolved Mention"/>
    <w:basedOn w:val="Policepardfaut"/>
    <w:uiPriority w:val="99"/>
    <w:semiHidden/>
    <w:unhideWhenUsed/>
    <w:rsid w:val="00E23545"/>
    <w:rPr>
      <w:color w:val="605E5C"/>
      <w:shd w:val="clear" w:color="auto" w:fill="E1DFDD"/>
    </w:rPr>
  </w:style>
  <w:style w:type="paragraph" w:styleId="Paragraphedeliste">
    <w:name w:val="List Paragraph"/>
    <w:basedOn w:val="Normal"/>
    <w:uiPriority w:val="34"/>
    <w:qFormat/>
    <w:rsid w:val="00073C9D"/>
    <w:pPr>
      <w:ind w:left="720"/>
      <w:contextualSpacing/>
    </w:pPr>
  </w:style>
  <w:style w:type="paragraph" w:styleId="En-tte">
    <w:name w:val="header"/>
    <w:basedOn w:val="Normal"/>
    <w:link w:val="En-tteCar"/>
    <w:uiPriority w:val="99"/>
    <w:unhideWhenUsed/>
    <w:rsid w:val="00E11553"/>
    <w:pPr>
      <w:tabs>
        <w:tab w:val="center" w:pos="4536"/>
        <w:tab w:val="right" w:pos="9072"/>
      </w:tabs>
      <w:spacing w:after="0" w:line="240" w:lineRule="auto"/>
    </w:pPr>
  </w:style>
  <w:style w:type="character" w:customStyle="1" w:styleId="En-tteCar">
    <w:name w:val="En-tête Car"/>
    <w:basedOn w:val="Policepardfaut"/>
    <w:link w:val="En-tte"/>
    <w:uiPriority w:val="99"/>
    <w:rsid w:val="00E11553"/>
  </w:style>
  <w:style w:type="paragraph" w:styleId="Pieddepage">
    <w:name w:val="footer"/>
    <w:basedOn w:val="Normal"/>
    <w:link w:val="PieddepageCar"/>
    <w:uiPriority w:val="99"/>
    <w:unhideWhenUsed/>
    <w:rsid w:val="00E115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1553"/>
  </w:style>
  <w:style w:type="table" w:styleId="Grilledutableau">
    <w:name w:val="Table Grid"/>
    <w:basedOn w:val="TableauNormal"/>
    <w:uiPriority w:val="39"/>
    <w:rsid w:val="008F3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4519">
      <w:bodyDiv w:val="1"/>
      <w:marLeft w:val="0"/>
      <w:marRight w:val="0"/>
      <w:marTop w:val="0"/>
      <w:marBottom w:val="0"/>
      <w:divBdr>
        <w:top w:val="none" w:sz="0" w:space="0" w:color="auto"/>
        <w:left w:val="none" w:sz="0" w:space="0" w:color="auto"/>
        <w:bottom w:val="none" w:sz="0" w:space="0" w:color="auto"/>
        <w:right w:val="none" w:sz="0" w:space="0" w:color="auto"/>
      </w:divBdr>
    </w:div>
    <w:div w:id="642777461">
      <w:bodyDiv w:val="1"/>
      <w:marLeft w:val="0"/>
      <w:marRight w:val="0"/>
      <w:marTop w:val="0"/>
      <w:marBottom w:val="0"/>
      <w:divBdr>
        <w:top w:val="none" w:sz="0" w:space="0" w:color="auto"/>
        <w:left w:val="none" w:sz="0" w:space="0" w:color="auto"/>
        <w:bottom w:val="none" w:sz="0" w:space="0" w:color="auto"/>
        <w:right w:val="none" w:sz="0" w:space="0" w:color="auto"/>
      </w:divBdr>
    </w:div>
    <w:div w:id="829829097">
      <w:bodyDiv w:val="1"/>
      <w:marLeft w:val="0"/>
      <w:marRight w:val="0"/>
      <w:marTop w:val="0"/>
      <w:marBottom w:val="0"/>
      <w:divBdr>
        <w:top w:val="none" w:sz="0" w:space="0" w:color="auto"/>
        <w:left w:val="none" w:sz="0" w:space="0" w:color="auto"/>
        <w:bottom w:val="none" w:sz="0" w:space="0" w:color="auto"/>
        <w:right w:val="none" w:sz="0" w:space="0" w:color="auto"/>
      </w:divBdr>
    </w:div>
    <w:div w:id="1211191922">
      <w:bodyDiv w:val="1"/>
      <w:marLeft w:val="0"/>
      <w:marRight w:val="0"/>
      <w:marTop w:val="0"/>
      <w:marBottom w:val="0"/>
      <w:divBdr>
        <w:top w:val="none" w:sz="0" w:space="0" w:color="auto"/>
        <w:left w:val="none" w:sz="0" w:space="0" w:color="auto"/>
        <w:bottom w:val="none" w:sz="0" w:space="0" w:color="auto"/>
        <w:right w:val="none" w:sz="0" w:space="0" w:color="auto"/>
      </w:divBdr>
    </w:div>
    <w:div w:id="1248812011">
      <w:bodyDiv w:val="1"/>
      <w:marLeft w:val="0"/>
      <w:marRight w:val="0"/>
      <w:marTop w:val="0"/>
      <w:marBottom w:val="0"/>
      <w:divBdr>
        <w:top w:val="none" w:sz="0" w:space="0" w:color="auto"/>
        <w:left w:val="none" w:sz="0" w:space="0" w:color="auto"/>
        <w:bottom w:val="none" w:sz="0" w:space="0" w:color="auto"/>
        <w:right w:val="none" w:sz="0" w:space="0" w:color="auto"/>
      </w:divBdr>
    </w:div>
    <w:div w:id="1560247500">
      <w:bodyDiv w:val="1"/>
      <w:marLeft w:val="0"/>
      <w:marRight w:val="0"/>
      <w:marTop w:val="0"/>
      <w:marBottom w:val="0"/>
      <w:divBdr>
        <w:top w:val="none" w:sz="0" w:space="0" w:color="auto"/>
        <w:left w:val="none" w:sz="0" w:space="0" w:color="auto"/>
        <w:bottom w:val="none" w:sz="0" w:space="0" w:color="auto"/>
        <w:right w:val="none" w:sz="0" w:space="0" w:color="auto"/>
      </w:divBdr>
    </w:div>
    <w:div w:id="201295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tioncliniquedebordeaux.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forcabordeaux@wandoo.fr" TargetMode="External"/><Relationship Id="rId4" Type="http://schemas.openxmlformats.org/officeDocument/2006/relationships/settings" Target="settings.xml"/><Relationship Id="rId9" Type="http://schemas.openxmlformats.org/officeDocument/2006/relationships/hyperlink" Target="mailto:uforcabordeaux@wanadoo.fr"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cid:image001.jpg@01D7E60F.AE95CDB0"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BB760-7F20-4009-96C7-5AF9137F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975</Words>
  <Characters>4623</Characters>
  <Application>Microsoft Office Word</Application>
  <DocSecurity>0</DocSecurity>
  <Lines>74</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CDLS</dc:creator>
  <cp:keywords/>
  <dc:description/>
  <cp:lastModifiedBy>christine Maugin</cp:lastModifiedBy>
  <cp:revision>2</cp:revision>
  <cp:lastPrinted>2022-06-24T09:24:00Z</cp:lastPrinted>
  <dcterms:created xsi:type="dcterms:W3CDTF">2024-06-08T17:39:00Z</dcterms:created>
  <dcterms:modified xsi:type="dcterms:W3CDTF">2024-06-08T17:39:00Z</dcterms:modified>
</cp:coreProperties>
</file>